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F1BE" w14:textId="1D80FC83" w:rsidR="000029B6" w:rsidRDefault="000029B6" w:rsidP="00B75D74">
      <w:pPr>
        <w:pStyle w:val="NoSpacing"/>
        <w:jc w:val="center"/>
        <w:rPr>
          <w:sz w:val="22"/>
          <w:szCs w:val="22"/>
        </w:rPr>
      </w:pPr>
      <w:r w:rsidRPr="004D6447">
        <w:rPr>
          <w:sz w:val="22"/>
          <w:szCs w:val="22"/>
        </w:rPr>
        <w:t>Town of Washington Park</w:t>
      </w:r>
    </w:p>
    <w:p w14:paraId="7863DC91" w14:textId="3158DC62" w:rsidR="006731E8" w:rsidRPr="004D6447" w:rsidRDefault="00CA6A9B" w:rsidP="00B75D74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Municipal Building</w:t>
      </w:r>
    </w:p>
    <w:p w14:paraId="5A9F1A94" w14:textId="7644C5F4" w:rsidR="000029B6" w:rsidRPr="004D6447" w:rsidRDefault="00215E35" w:rsidP="00B75D74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November 11</w:t>
      </w:r>
      <w:r w:rsidR="008008D2">
        <w:rPr>
          <w:sz w:val="22"/>
          <w:szCs w:val="22"/>
        </w:rPr>
        <w:t xml:space="preserve">, </w:t>
      </w:r>
      <w:r w:rsidR="00B055FB">
        <w:rPr>
          <w:sz w:val="22"/>
          <w:szCs w:val="22"/>
        </w:rPr>
        <w:t>2024</w:t>
      </w:r>
      <w:r w:rsidR="00452E08">
        <w:rPr>
          <w:sz w:val="22"/>
          <w:szCs w:val="22"/>
        </w:rPr>
        <w:t xml:space="preserve">, </w:t>
      </w:r>
      <w:r w:rsidR="00B129C3" w:rsidRPr="004D6447">
        <w:rPr>
          <w:sz w:val="22"/>
          <w:szCs w:val="22"/>
        </w:rPr>
        <w:t>7:</w:t>
      </w:r>
      <w:r w:rsidR="00DE5460" w:rsidRPr="004D6447">
        <w:rPr>
          <w:sz w:val="22"/>
          <w:szCs w:val="22"/>
        </w:rPr>
        <w:t>0</w:t>
      </w:r>
      <w:r w:rsidR="00B129C3" w:rsidRPr="004D6447">
        <w:rPr>
          <w:sz w:val="22"/>
          <w:szCs w:val="22"/>
        </w:rPr>
        <w:t>0</w:t>
      </w:r>
      <w:r w:rsidR="000029B6" w:rsidRPr="004D6447">
        <w:rPr>
          <w:sz w:val="22"/>
          <w:szCs w:val="22"/>
        </w:rPr>
        <w:t xml:space="preserve"> p.m.</w:t>
      </w:r>
    </w:p>
    <w:p w14:paraId="24CB78DB" w14:textId="77777777" w:rsidR="000029B6" w:rsidRPr="004D6447" w:rsidRDefault="000029B6" w:rsidP="00B75D74">
      <w:pPr>
        <w:pStyle w:val="NoSpacing"/>
        <w:rPr>
          <w:sz w:val="22"/>
          <w:szCs w:val="22"/>
        </w:rPr>
      </w:pPr>
    </w:p>
    <w:p w14:paraId="67EF6578" w14:textId="77777777" w:rsidR="003B55E6" w:rsidRDefault="003B55E6" w:rsidP="003B55E6">
      <w:pPr>
        <w:pStyle w:val="NoSpacing"/>
        <w:rPr>
          <w:b w:val="0"/>
          <w:sz w:val="22"/>
          <w:szCs w:val="22"/>
        </w:rPr>
      </w:pPr>
      <w:bookmarkStart w:id="0" w:name="_Hlk163494249"/>
      <w:r>
        <w:rPr>
          <w:b w:val="0"/>
          <w:sz w:val="22"/>
          <w:szCs w:val="22"/>
        </w:rPr>
        <w:t>United</w:t>
      </w:r>
      <w:r w:rsidRPr="004D6447">
        <w:rPr>
          <w:b w:val="0"/>
          <w:sz w:val="22"/>
          <w:szCs w:val="22"/>
        </w:rPr>
        <w:t xml:space="preserve"> Bank</w:t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  <w:t>General Fund</w:t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D6447">
        <w:rPr>
          <w:sz w:val="22"/>
          <w:szCs w:val="22"/>
        </w:rPr>
        <w:t xml:space="preserve">$ </w:t>
      </w:r>
      <w:r>
        <w:rPr>
          <w:b w:val="0"/>
          <w:sz w:val="22"/>
          <w:szCs w:val="22"/>
        </w:rPr>
        <w:t>416,322.47</w:t>
      </w:r>
    </w:p>
    <w:p w14:paraId="66148D40" w14:textId="77777777" w:rsidR="003B55E6" w:rsidRDefault="003B55E6" w:rsidP="003B55E6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United 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Capital Reserve Fund/Truck Account</w:t>
      </w:r>
      <w:r>
        <w:rPr>
          <w:b w:val="0"/>
          <w:sz w:val="22"/>
          <w:szCs w:val="22"/>
        </w:rPr>
        <w:tab/>
        <w:t xml:space="preserve">     </w:t>
      </w:r>
      <w:r>
        <w:rPr>
          <w:b w:val="0"/>
          <w:sz w:val="22"/>
          <w:szCs w:val="22"/>
        </w:rPr>
        <w:tab/>
        <w:t xml:space="preserve">     82,100.00</w:t>
      </w:r>
    </w:p>
    <w:p w14:paraId="3D7BB63A" w14:textId="77777777" w:rsidR="003B55E6" w:rsidRDefault="003B55E6" w:rsidP="003B55E6">
      <w:pPr>
        <w:pStyle w:val="NoSpacing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United</w:t>
      </w:r>
      <w:r w:rsidRPr="004D644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Capital Reserve CD</w:t>
      </w:r>
      <w:r>
        <w:rPr>
          <w:b w:val="0"/>
          <w:sz w:val="22"/>
          <w:szCs w:val="22"/>
        </w:rPr>
        <w:tab/>
        <w:t xml:space="preserve"> </w:t>
      </w:r>
      <w:r>
        <w:rPr>
          <w:b w:val="0"/>
          <w:sz w:val="22"/>
          <w:szCs w:val="22"/>
        </w:rPr>
        <w:tab/>
      </w:r>
      <w:r w:rsidRPr="001924F0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  <w:t xml:space="preserve">    </w:t>
      </w:r>
      <w:r w:rsidRPr="001924F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 xml:space="preserve">     80,392.97</w:t>
      </w:r>
    </w:p>
    <w:p w14:paraId="4E0AB113" w14:textId="77777777" w:rsidR="003B55E6" w:rsidRPr="00FE36B5" w:rsidRDefault="003B55E6" w:rsidP="003B55E6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United 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>Powell Bill Checking</w:t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  <w:t xml:space="preserve">      </w:t>
      </w:r>
      <w:r w:rsidRPr="00FE36B5">
        <w:rPr>
          <w:b w:val="0"/>
          <w:sz w:val="22"/>
          <w:szCs w:val="22"/>
        </w:rPr>
        <w:tab/>
        <w:t xml:space="preserve">     </w:t>
      </w:r>
      <w:r>
        <w:rPr>
          <w:b w:val="0"/>
          <w:sz w:val="22"/>
          <w:szCs w:val="22"/>
        </w:rPr>
        <w:t>50,392.66</w:t>
      </w:r>
    </w:p>
    <w:p w14:paraId="0B381639" w14:textId="77777777" w:rsidR="003B55E6" w:rsidRPr="004D6447" w:rsidRDefault="003B55E6" w:rsidP="003B55E6">
      <w:pPr>
        <w:pStyle w:val="NoSpacing"/>
        <w:rPr>
          <w:b w:val="0"/>
          <w:sz w:val="22"/>
          <w:szCs w:val="22"/>
        </w:rPr>
      </w:pPr>
      <w:r w:rsidRPr="00FE36B5">
        <w:rPr>
          <w:b w:val="0"/>
          <w:sz w:val="22"/>
          <w:szCs w:val="22"/>
        </w:rPr>
        <w:t>United Bank</w:t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  <w:t>Powell Bill/Saving CD</w:t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  <w:t xml:space="preserve">     </w:t>
      </w:r>
      <w:r w:rsidRPr="00FE36B5">
        <w:rPr>
          <w:b w:val="0"/>
          <w:sz w:val="22"/>
          <w:szCs w:val="22"/>
        </w:rPr>
        <w:tab/>
        <w:t xml:space="preserve">     </w:t>
      </w:r>
      <w:r w:rsidRPr="00FE36B5">
        <w:rPr>
          <w:b w:val="0"/>
          <w:sz w:val="22"/>
          <w:szCs w:val="22"/>
        </w:rPr>
        <w:tab/>
        <w:t xml:space="preserve">     </w:t>
      </w:r>
      <w:r>
        <w:rPr>
          <w:b w:val="0"/>
          <w:sz w:val="22"/>
          <w:szCs w:val="22"/>
        </w:rPr>
        <w:t>10,625.19</w:t>
      </w:r>
    </w:p>
    <w:p w14:paraId="01B946E7" w14:textId="31A82ADD" w:rsidR="003B55E6" w:rsidRDefault="003B55E6" w:rsidP="003B55E6">
      <w:pPr>
        <w:pStyle w:val="NoSpacing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United 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American Rescue Plan Act Account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  <w:u w:val="single"/>
        </w:rPr>
        <w:tab/>
        <w:t xml:space="preserve">     97,958.34</w:t>
      </w:r>
    </w:p>
    <w:p w14:paraId="3BE1B641" w14:textId="77777777" w:rsidR="003B55E6" w:rsidRDefault="003B55E6" w:rsidP="003B55E6">
      <w:pPr>
        <w:pStyle w:val="NoSpacing"/>
        <w:ind w:left="3600" w:firstLine="720"/>
        <w:rPr>
          <w:b w:val="0"/>
          <w:sz w:val="22"/>
          <w:szCs w:val="22"/>
        </w:rPr>
      </w:pPr>
      <w:r w:rsidRPr="005B0CC3">
        <w:rPr>
          <w:sz w:val="22"/>
          <w:szCs w:val="22"/>
        </w:rPr>
        <w:t>Total</w:t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sz w:val="22"/>
          <w:szCs w:val="22"/>
        </w:rPr>
        <w:t xml:space="preserve">$ </w:t>
      </w:r>
      <w:r>
        <w:rPr>
          <w:sz w:val="22"/>
          <w:szCs w:val="22"/>
        </w:rPr>
        <w:t>737,791.63</w:t>
      </w:r>
    </w:p>
    <w:bookmarkEnd w:id="0"/>
    <w:p w14:paraId="1C7D871A" w14:textId="76FF38E8" w:rsidR="0056695C" w:rsidRPr="000C18B9" w:rsidRDefault="008C23C2" w:rsidP="001546DC">
      <w:pPr>
        <w:pStyle w:val="NoSpacing"/>
        <w:rPr>
          <w:b w:val="0"/>
          <w:sz w:val="22"/>
          <w:szCs w:val="22"/>
        </w:rPr>
      </w:pP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</w:p>
    <w:p w14:paraId="1B0EB89E" w14:textId="63A7A310" w:rsidR="00CB372A" w:rsidRDefault="00AF6B82" w:rsidP="0026593C">
      <w:pPr>
        <w:pStyle w:val="NoSpacing"/>
        <w:rPr>
          <w:sz w:val="22"/>
          <w:szCs w:val="22"/>
          <w:u w:val="single"/>
        </w:rPr>
      </w:pPr>
      <w:r w:rsidRPr="004D6447">
        <w:rPr>
          <w:sz w:val="22"/>
          <w:szCs w:val="22"/>
          <w:u w:val="single"/>
        </w:rPr>
        <w:t>Present</w:t>
      </w:r>
      <w:r w:rsidR="005B02FE">
        <w:rPr>
          <w:sz w:val="22"/>
          <w:szCs w:val="22"/>
        </w:rPr>
        <w:t xml:space="preserve">:  </w:t>
      </w:r>
      <w:r>
        <w:rPr>
          <w:b w:val="0"/>
          <w:sz w:val="22"/>
          <w:szCs w:val="22"/>
        </w:rPr>
        <w:t>Thomas Richter, Mayor</w:t>
      </w:r>
      <w:r w:rsidR="0003502E">
        <w:rPr>
          <w:b w:val="0"/>
          <w:sz w:val="22"/>
          <w:szCs w:val="22"/>
        </w:rPr>
        <w:t>;</w:t>
      </w:r>
      <w:r w:rsidR="005B02F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Jeff Peacock, Mayor pro tem</w:t>
      </w:r>
      <w:r w:rsidR="0003502E">
        <w:rPr>
          <w:b w:val="0"/>
          <w:sz w:val="22"/>
          <w:szCs w:val="22"/>
        </w:rPr>
        <w:t xml:space="preserve">; </w:t>
      </w:r>
      <w:r w:rsidRPr="00D21BCF">
        <w:rPr>
          <w:b w:val="0"/>
          <w:sz w:val="22"/>
          <w:szCs w:val="22"/>
        </w:rPr>
        <w:t>Lee Bowen, Commissioner</w:t>
      </w:r>
      <w:r w:rsidR="0003502E">
        <w:rPr>
          <w:b w:val="0"/>
          <w:sz w:val="22"/>
          <w:szCs w:val="22"/>
        </w:rPr>
        <w:t xml:space="preserve">; </w:t>
      </w:r>
      <w:r w:rsidR="00CA4595" w:rsidRPr="00CA4595">
        <w:rPr>
          <w:b w:val="0"/>
          <w:sz w:val="22"/>
          <w:szCs w:val="22"/>
        </w:rPr>
        <w:t>Belinda Cowell, Commissioner</w:t>
      </w:r>
      <w:r w:rsidR="0003502E">
        <w:rPr>
          <w:b w:val="0"/>
          <w:sz w:val="22"/>
          <w:szCs w:val="22"/>
        </w:rPr>
        <w:t>;</w:t>
      </w:r>
      <w:r w:rsidR="00776C64">
        <w:rPr>
          <w:b w:val="0"/>
          <w:sz w:val="22"/>
          <w:szCs w:val="22"/>
        </w:rPr>
        <w:t xml:space="preserve"> </w:t>
      </w:r>
      <w:r w:rsidR="009B146A">
        <w:rPr>
          <w:b w:val="0"/>
          <w:sz w:val="22"/>
          <w:szCs w:val="22"/>
        </w:rPr>
        <w:t xml:space="preserve">Wade Dale, Commissioner, </w:t>
      </w:r>
      <w:r>
        <w:rPr>
          <w:b w:val="0"/>
          <w:sz w:val="22"/>
          <w:szCs w:val="22"/>
        </w:rPr>
        <w:t>Vail Rumley</w:t>
      </w:r>
      <w:r w:rsidRPr="00D26AFB">
        <w:rPr>
          <w:b w:val="0"/>
          <w:sz w:val="22"/>
          <w:szCs w:val="22"/>
        </w:rPr>
        <w:t>, Commissioner</w:t>
      </w:r>
      <w:r w:rsidR="000B4B7E">
        <w:rPr>
          <w:b w:val="0"/>
          <w:sz w:val="22"/>
          <w:szCs w:val="22"/>
        </w:rPr>
        <w:t xml:space="preserve">.  </w:t>
      </w:r>
    </w:p>
    <w:p w14:paraId="510FC12C" w14:textId="77777777" w:rsidR="00CB372A" w:rsidRDefault="00CB372A" w:rsidP="0026593C">
      <w:pPr>
        <w:pStyle w:val="NoSpacing"/>
        <w:rPr>
          <w:b w:val="0"/>
          <w:sz w:val="22"/>
          <w:szCs w:val="22"/>
        </w:rPr>
      </w:pPr>
    </w:p>
    <w:p w14:paraId="2DD5E781" w14:textId="09440244" w:rsidR="003D2503" w:rsidRDefault="000B138B" w:rsidP="0026593C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Mayor </w:t>
      </w:r>
      <w:r w:rsidR="007B0F20">
        <w:rPr>
          <w:b w:val="0"/>
          <w:sz w:val="22"/>
          <w:szCs w:val="22"/>
        </w:rPr>
        <w:t>Richter</w:t>
      </w:r>
      <w:r w:rsidR="001546DC">
        <w:rPr>
          <w:b w:val="0"/>
          <w:sz w:val="22"/>
          <w:szCs w:val="22"/>
        </w:rPr>
        <w:t xml:space="preserve"> called the meeting to order</w:t>
      </w:r>
      <w:r w:rsidR="00593DDC">
        <w:rPr>
          <w:b w:val="0"/>
          <w:sz w:val="22"/>
          <w:szCs w:val="22"/>
        </w:rPr>
        <w:t xml:space="preserve">.  </w:t>
      </w:r>
      <w:r w:rsidR="00130330">
        <w:rPr>
          <w:b w:val="0"/>
          <w:sz w:val="22"/>
          <w:szCs w:val="22"/>
        </w:rPr>
        <w:t>Mayor pro tem Peacock</w:t>
      </w:r>
      <w:r w:rsidR="00C67862">
        <w:rPr>
          <w:b w:val="0"/>
          <w:sz w:val="22"/>
          <w:szCs w:val="22"/>
        </w:rPr>
        <w:t xml:space="preserve"> </w:t>
      </w:r>
      <w:r w:rsidR="00A352F9">
        <w:rPr>
          <w:b w:val="0"/>
          <w:sz w:val="22"/>
          <w:szCs w:val="22"/>
        </w:rPr>
        <w:t xml:space="preserve">made a motion to approve the agenda.  Seconded by </w:t>
      </w:r>
      <w:r w:rsidR="008E4843">
        <w:rPr>
          <w:b w:val="0"/>
          <w:sz w:val="22"/>
          <w:szCs w:val="22"/>
        </w:rPr>
        <w:t>Commissioner Dale</w:t>
      </w:r>
      <w:r w:rsidR="00593DDC">
        <w:rPr>
          <w:b w:val="0"/>
          <w:sz w:val="22"/>
          <w:szCs w:val="22"/>
        </w:rPr>
        <w:t>.</w:t>
      </w:r>
      <w:r w:rsidR="00287E00">
        <w:rPr>
          <w:b w:val="0"/>
          <w:sz w:val="22"/>
          <w:szCs w:val="22"/>
        </w:rPr>
        <w:t xml:space="preserve">  Passed by all.</w:t>
      </w:r>
    </w:p>
    <w:p w14:paraId="28293BB8" w14:textId="77777777" w:rsidR="00287E00" w:rsidRDefault="00287E00" w:rsidP="0026593C">
      <w:pPr>
        <w:pStyle w:val="NoSpacing"/>
        <w:rPr>
          <w:b w:val="0"/>
          <w:sz w:val="22"/>
          <w:szCs w:val="22"/>
        </w:rPr>
      </w:pPr>
    </w:p>
    <w:p w14:paraId="566E51B8" w14:textId="0FC26903" w:rsidR="009B2548" w:rsidRDefault="002035B4" w:rsidP="005256D2">
      <w:pPr>
        <w:pStyle w:val="NoSpacing"/>
        <w:rPr>
          <w:b w:val="0"/>
          <w:sz w:val="22"/>
          <w:szCs w:val="22"/>
        </w:rPr>
      </w:pPr>
      <w:r w:rsidRPr="0082178E">
        <w:rPr>
          <w:bCs/>
          <w:sz w:val="22"/>
          <w:szCs w:val="22"/>
          <w:u w:val="single"/>
        </w:rPr>
        <w:t>Public Input</w:t>
      </w:r>
      <w:r w:rsidR="0081690D">
        <w:rPr>
          <w:b w:val="0"/>
          <w:sz w:val="22"/>
          <w:szCs w:val="22"/>
        </w:rPr>
        <w:t xml:space="preserve">:  </w:t>
      </w:r>
    </w:p>
    <w:p w14:paraId="1A8DB051" w14:textId="586A0E3F" w:rsidR="000C2EB6" w:rsidRDefault="00FA1256" w:rsidP="005256D2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Isabel Farrell provided an update on </w:t>
      </w:r>
      <w:r w:rsidR="0094595F">
        <w:rPr>
          <w:b w:val="0"/>
          <w:sz w:val="22"/>
          <w:szCs w:val="22"/>
        </w:rPr>
        <w:t xml:space="preserve">behalf of </w:t>
      </w:r>
      <w:r>
        <w:rPr>
          <w:b w:val="0"/>
          <w:sz w:val="22"/>
          <w:szCs w:val="22"/>
        </w:rPr>
        <w:t>the Townscape Committee.</w:t>
      </w:r>
      <w:r w:rsidR="0094595F">
        <w:rPr>
          <w:b w:val="0"/>
          <w:sz w:val="22"/>
          <w:szCs w:val="22"/>
        </w:rPr>
        <w:t xml:space="preserve"> With the assistance of Michelle Oros, </w:t>
      </w:r>
      <w:r w:rsidR="00FB5155">
        <w:rPr>
          <w:b w:val="0"/>
          <w:sz w:val="22"/>
          <w:szCs w:val="22"/>
        </w:rPr>
        <w:t xml:space="preserve">provided </w:t>
      </w:r>
      <w:r w:rsidR="00520298">
        <w:rPr>
          <w:b w:val="0"/>
          <w:sz w:val="22"/>
          <w:szCs w:val="22"/>
        </w:rPr>
        <w:t xml:space="preserve">requested </w:t>
      </w:r>
      <w:r w:rsidR="00FB5155">
        <w:rPr>
          <w:b w:val="0"/>
          <w:sz w:val="22"/>
          <w:szCs w:val="22"/>
        </w:rPr>
        <w:t>additional</w:t>
      </w:r>
      <w:r w:rsidR="00716222">
        <w:rPr>
          <w:b w:val="0"/>
          <w:sz w:val="22"/>
          <w:szCs w:val="22"/>
        </w:rPr>
        <w:t xml:space="preserve"> information to the </w:t>
      </w:r>
      <w:r w:rsidR="00091B4A">
        <w:rPr>
          <w:b w:val="0"/>
          <w:sz w:val="22"/>
          <w:szCs w:val="22"/>
        </w:rPr>
        <w:t xml:space="preserve">NC </w:t>
      </w:r>
      <w:r w:rsidR="00716222">
        <w:rPr>
          <w:b w:val="0"/>
          <w:sz w:val="22"/>
          <w:szCs w:val="22"/>
        </w:rPr>
        <w:t>Forest Service</w:t>
      </w:r>
      <w:r w:rsidR="008470ED">
        <w:rPr>
          <w:b w:val="0"/>
          <w:sz w:val="22"/>
          <w:szCs w:val="22"/>
        </w:rPr>
        <w:t xml:space="preserve"> for the grant</w:t>
      </w:r>
      <w:r w:rsidR="00C05CE8">
        <w:rPr>
          <w:b w:val="0"/>
          <w:sz w:val="22"/>
          <w:szCs w:val="22"/>
        </w:rPr>
        <w:t xml:space="preserve"> application</w:t>
      </w:r>
      <w:r w:rsidR="008470ED">
        <w:rPr>
          <w:b w:val="0"/>
          <w:sz w:val="22"/>
          <w:szCs w:val="22"/>
        </w:rPr>
        <w:t>.</w:t>
      </w:r>
      <w:r w:rsidR="00275CD5">
        <w:rPr>
          <w:b w:val="0"/>
          <w:sz w:val="22"/>
          <w:szCs w:val="22"/>
        </w:rPr>
        <w:t xml:space="preserve">  </w:t>
      </w:r>
      <w:r w:rsidR="00863ABD">
        <w:rPr>
          <w:b w:val="0"/>
          <w:sz w:val="22"/>
          <w:szCs w:val="22"/>
        </w:rPr>
        <w:t>The Committee’s next meeting is November 13, 2024</w:t>
      </w:r>
      <w:r w:rsidR="000018BB">
        <w:rPr>
          <w:b w:val="0"/>
          <w:sz w:val="22"/>
          <w:szCs w:val="22"/>
        </w:rPr>
        <w:t xml:space="preserve">; their next project is developing plans for landscape work at the municipal building.  </w:t>
      </w:r>
      <w:r w:rsidR="000C2EB6">
        <w:rPr>
          <w:b w:val="0"/>
          <w:sz w:val="22"/>
          <w:szCs w:val="22"/>
        </w:rPr>
        <w:t>At this time, the Board went ahead and address</w:t>
      </w:r>
      <w:r w:rsidR="00450A0A">
        <w:rPr>
          <w:b w:val="0"/>
          <w:sz w:val="22"/>
          <w:szCs w:val="22"/>
        </w:rPr>
        <w:t>ed</w:t>
      </w:r>
      <w:r w:rsidR="000C2EB6">
        <w:rPr>
          <w:b w:val="0"/>
          <w:sz w:val="22"/>
          <w:szCs w:val="22"/>
        </w:rPr>
        <w:t xml:space="preserve"> the Washington Park signs item</w:t>
      </w:r>
      <w:r w:rsidR="0058064D">
        <w:rPr>
          <w:b w:val="0"/>
          <w:sz w:val="22"/>
          <w:szCs w:val="22"/>
        </w:rPr>
        <w:t xml:space="preserve">; action noted </w:t>
      </w:r>
      <w:r w:rsidR="000C2EB6">
        <w:rPr>
          <w:b w:val="0"/>
          <w:sz w:val="22"/>
          <w:szCs w:val="22"/>
        </w:rPr>
        <w:t xml:space="preserve">under New Business.  </w:t>
      </w:r>
      <w:r w:rsidR="004D1133">
        <w:rPr>
          <w:b w:val="0"/>
          <w:sz w:val="22"/>
          <w:szCs w:val="22"/>
        </w:rPr>
        <w:t xml:space="preserve">Ms. Farrell reported that </w:t>
      </w:r>
      <w:r w:rsidR="00773D18">
        <w:rPr>
          <w:b w:val="0"/>
          <w:sz w:val="22"/>
          <w:szCs w:val="22"/>
        </w:rPr>
        <w:t xml:space="preserve">herself, </w:t>
      </w:r>
      <w:r w:rsidR="005770AC">
        <w:rPr>
          <w:b w:val="0"/>
          <w:sz w:val="22"/>
          <w:szCs w:val="22"/>
        </w:rPr>
        <w:t>Anne Baxter, and Francis Hogan</w:t>
      </w:r>
      <w:r w:rsidR="00773D18">
        <w:rPr>
          <w:b w:val="0"/>
          <w:sz w:val="22"/>
          <w:szCs w:val="22"/>
        </w:rPr>
        <w:t xml:space="preserve"> recently</w:t>
      </w:r>
      <w:r w:rsidR="005770AC">
        <w:rPr>
          <w:b w:val="0"/>
          <w:sz w:val="22"/>
          <w:szCs w:val="22"/>
        </w:rPr>
        <w:t xml:space="preserve"> </w:t>
      </w:r>
      <w:r w:rsidR="0044603C">
        <w:rPr>
          <w:b w:val="0"/>
          <w:sz w:val="22"/>
          <w:szCs w:val="22"/>
        </w:rPr>
        <w:t xml:space="preserve">attended </w:t>
      </w:r>
      <w:r w:rsidR="008844A2">
        <w:rPr>
          <w:b w:val="0"/>
          <w:sz w:val="22"/>
          <w:szCs w:val="22"/>
        </w:rPr>
        <w:t>a</w:t>
      </w:r>
      <w:r w:rsidR="005770AC">
        <w:rPr>
          <w:b w:val="0"/>
          <w:sz w:val="22"/>
          <w:szCs w:val="22"/>
        </w:rPr>
        <w:t xml:space="preserve"> r</w:t>
      </w:r>
      <w:r w:rsidR="0044603C">
        <w:rPr>
          <w:b w:val="0"/>
          <w:sz w:val="22"/>
          <w:szCs w:val="22"/>
        </w:rPr>
        <w:t>ain garden workshop</w:t>
      </w:r>
      <w:r w:rsidR="005770AC">
        <w:rPr>
          <w:b w:val="0"/>
          <w:sz w:val="22"/>
          <w:szCs w:val="22"/>
        </w:rPr>
        <w:t>.</w:t>
      </w:r>
      <w:r w:rsidR="00FE07A4">
        <w:rPr>
          <w:b w:val="0"/>
          <w:sz w:val="22"/>
          <w:szCs w:val="22"/>
        </w:rPr>
        <w:t xml:space="preserve">  The Committee also wanted to thank PW Supervisor, Todd Askew, for his diligence and attention to watering the </w:t>
      </w:r>
      <w:r w:rsidR="00FC21CF">
        <w:rPr>
          <w:b w:val="0"/>
          <w:sz w:val="22"/>
          <w:szCs w:val="22"/>
        </w:rPr>
        <w:t>recently planted shrubs.</w:t>
      </w:r>
    </w:p>
    <w:p w14:paraId="00FBE4A6" w14:textId="77777777" w:rsidR="00E256F4" w:rsidRDefault="00E256F4" w:rsidP="005256D2">
      <w:pPr>
        <w:pStyle w:val="NoSpacing"/>
        <w:rPr>
          <w:b w:val="0"/>
          <w:sz w:val="22"/>
          <w:szCs w:val="22"/>
        </w:rPr>
      </w:pPr>
    </w:p>
    <w:p w14:paraId="645E5998" w14:textId="58FD2AEA" w:rsidR="00E256F4" w:rsidRDefault="00E256F4" w:rsidP="005256D2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Kim Warren </w:t>
      </w:r>
      <w:r w:rsidR="00250068">
        <w:rPr>
          <w:b w:val="0"/>
          <w:sz w:val="22"/>
          <w:szCs w:val="22"/>
        </w:rPr>
        <w:t>asked the Board to uphold the current noxious growth ordinance (</w:t>
      </w:r>
      <w:r w:rsidR="001D2C5C">
        <w:rPr>
          <w:b w:val="0"/>
          <w:sz w:val="22"/>
          <w:szCs w:val="22"/>
        </w:rPr>
        <w:t xml:space="preserve">93-027) as it pertains to 320 River Road.  Additional </w:t>
      </w:r>
      <w:r w:rsidR="006F27DD">
        <w:rPr>
          <w:b w:val="0"/>
          <w:sz w:val="22"/>
          <w:szCs w:val="22"/>
        </w:rPr>
        <w:t>discussion</w:t>
      </w:r>
      <w:r w:rsidR="00301885">
        <w:rPr>
          <w:b w:val="0"/>
          <w:sz w:val="22"/>
          <w:szCs w:val="22"/>
        </w:rPr>
        <w:t xml:space="preserve"> </w:t>
      </w:r>
      <w:r w:rsidR="001D2C5C">
        <w:rPr>
          <w:b w:val="0"/>
          <w:sz w:val="22"/>
          <w:szCs w:val="22"/>
        </w:rPr>
        <w:t xml:space="preserve">under new business with regard to this specific location.  She </w:t>
      </w:r>
      <w:r w:rsidR="00731A22">
        <w:rPr>
          <w:b w:val="0"/>
          <w:sz w:val="22"/>
          <w:szCs w:val="22"/>
        </w:rPr>
        <w:t xml:space="preserve">also </w:t>
      </w:r>
      <w:r w:rsidR="007A03C9">
        <w:rPr>
          <w:b w:val="0"/>
          <w:sz w:val="22"/>
          <w:szCs w:val="22"/>
        </w:rPr>
        <w:t>discussed</w:t>
      </w:r>
      <w:r w:rsidR="00731A22">
        <w:rPr>
          <w:b w:val="0"/>
          <w:sz w:val="22"/>
          <w:szCs w:val="22"/>
        </w:rPr>
        <w:t xml:space="preserve"> 602 Small Street</w:t>
      </w:r>
      <w:r w:rsidR="00E04865">
        <w:rPr>
          <w:b w:val="0"/>
          <w:sz w:val="22"/>
          <w:szCs w:val="22"/>
        </w:rPr>
        <w:t>,</w:t>
      </w:r>
      <w:r w:rsidR="00925FA3">
        <w:rPr>
          <w:b w:val="0"/>
          <w:sz w:val="22"/>
          <w:szCs w:val="22"/>
        </w:rPr>
        <w:t xml:space="preserve"> 511 Hickory Street</w:t>
      </w:r>
      <w:r w:rsidR="00E04865">
        <w:rPr>
          <w:b w:val="0"/>
          <w:sz w:val="22"/>
          <w:szCs w:val="22"/>
        </w:rPr>
        <w:t xml:space="preserve">, and </w:t>
      </w:r>
      <w:r w:rsidR="00F76AD6">
        <w:rPr>
          <w:b w:val="0"/>
          <w:sz w:val="22"/>
          <w:szCs w:val="22"/>
        </w:rPr>
        <w:t>300 Riverside Drive</w:t>
      </w:r>
      <w:r w:rsidR="00137BA4">
        <w:rPr>
          <w:b w:val="0"/>
          <w:sz w:val="22"/>
          <w:szCs w:val="22"/>
        </w:rPr>
        <w:t xml:space="preserve">.  </w:t>
      </w:r>
      <w:r w:rsidR="001E147B">
        <w:rPr>
          <w:b w:val="0"/>
          <w:sz w:val="22"/>
          <w:szCs w:val="22"/>
        </w:rPr>
        <w:t xml:space="preserve">The Board noted they would assess 602 Small Street further.  </w:t>
      </w:r>
      <w:r w:rsidR="006F6508">
        <w:rPr>
          <w:b w:val="0"/>
          <w:sz w:val="22"/>
          <w:szCs w:val="22"/>
        </w:rPr>
        <w:t xml:space="preserve">The clerk shared that the owner of 511 Hickory Street does plan to </w:t>
      </w:r>
      <w:r w:rsidR="00317775">
        <w:rPr>
          <w:b w:val="0"/>
          <w:sz w:val="22"/>
          <w:szCs w:val="22"/>
        </w:rPr>
        <w:t>sell the property and is working to remove his personal belongings.</w:t>
      </w:r>
    </w:p>
    <w:p w14:paraId="25C61B19" w14:textId="77777777" w:rsidR="005256D2" w:rsidRDefault="005256D2" w:rsidP="0095586D">
      <w:pPr>
        <w:pStyle w:val="NoSpacing"/>
        <w:rPr>
          <w:b w:val="0"/>
          <w:sz w:val="22"/>
          <w:szCs w:val="22"/>
        </w:rPr>
      </w:pPr>
    </w:p>
    <w:p w14:paraId="0D432662" w14:textId="108B9A0C" w:rsidR="005F0C92" w:rsidRDefault="005F0C92" w:rsidP="005F0C92">
      <w:pPr>
        <w:pStyle w:val="NoSpacing"/>
        <w:rPr>
          <w:b w:val="0"/>
          <w:sz w:val="22"/>
          <w:szCs w:val="22"/>
        </w:rPr>
      </w:pPr>
      <w:r w:rsidRPr="000B4B7E">
        <w:rPr>
          <w:bCs/>
          <w:sz w:val="22"/>
          <w:szCs w:val="22"/>
          <w:u w:val="single"/>
        </w:rPr>
        <w:t>Minutes and Financial Report</w:t>
      </w:r>
      <w:r>
        <w:rPr>
          <w:b w:val="0"/>
          <w:sz w:val="22"/>
          <w:szCs w:val="22"/>
        </w:rPr>
        <w:t xml:space="preserve">:  </w:t>
      </w:r>
      <w:r w:rsidRPr="000B4B7E">
        <w:rPr>
          <w:b w:val="0"/>
          <w:sz w:val="22"/>
          <w:szCs w:val="22"/>
        </w:rPr>
        <w:t xml:space="preserve">The </w:t>
      </w:r>
      <w:r w:rsidR="00DD3D3B">
        <w:rPr>
          <w:b w:val="0"/>
          <w:sz w:val="22"/>
          <w:szCs w:val="22"/>
        </w:rPr>
        <w:t>October</w:t>
      </w:r>
      <w:r>
        <w:rPr>
          <w:b w:val="0"/>
          <w:sz w:val="22"/>
          <w:szCs w:val="22"/>
        </w:rPr>
        <w:t xml:space="preserve"> minutes and </w:t>
      </w:r>
      <w:r w:rsidRPr="000B4B7E">
        <w:rPr>
          <w:b w:val="0"/>
          <w:sz w:val="22"/>
          <w:szCs w:val="22"/>
        </w:rPr>
        <w:t xml:space="preserve">financial report </w:t>
      </w:r>
      <w:r>
        <w:rPr>
          <w:b w:val="0"/>
          <w:sz w:val="22"/>
          <w:szCs w:val="22"/>
        </w:rPr>
        <w:t xml:space="preserve">were reviewed.  Mayor pro tem Peacock made a motion to approve the </w:t>
      </w:r>
      <w:r w:rsidR="00DD3D3B">
        <w:rPr>
          <w:b w:val="0"/>
          <w:sz w:val="22"/>
          <w:szCs w:val="22"/>
        </w:rPr>
        <w:t>October</w:t>
      </w:r>
      <w:r>
        <w:rPr>
          <w:b w:val="0"/>
          <w:sz w:val="22"/>
          <w:szCs w:val="22"/>
        </w:rPr>
        <w:t xml:space="preserve"> minutes.  Seconded by Commissioner </w:t>
      </w:r>
      <w:r w:rsidR="00DD3D3B">
        <w:rPr>
          <w:b w:val="0"/>
          <w:sz w:val="22"/>
          <w:szCs w:val="22"/>
        </w:rPr>
        <w:t>Cowell</w:t>
      </w:r>
      <w:r>
        <w:rPr>
          <w:b w:val="0"/>
          <w:sz w:val="22"/>
          <w:szCs w:val="22"/>
        </w:rPr>
        <w:t xml:space="preserve">.  Passed by all.  </w:t>
      </w:r>
    </w:p>
    <w:p w14:paraId="44F1D9F3" w14:textId="77777777" w:rsidR="005F0C92" w:rsidRPr="009F7C02" w:rsidRDefault="005F0C92" w:rsidP="0095586D">
      <w:pPr>
        <w:pStyle w:val="NoSpacing"/>
        <w:rPr>
          <w:b w:val="0"/>
          <w:sz w:val="22"/>
          <w:szCs w:val="22"/>
        </w:rPr>
      </w:pPr>
    </w:p>
    <w:p w14:paraId="66278DBD" w14:textId="6910E2B4" w:rsidR="00D51DD5" w:rsidRDefault="004722A1" w:rsidP="00521D03">
      <w:pPr>
        <w:pStyle w:val="NoSpacing"/>
        <w:jc w:val="center"/>
        <w:rPr>
          <w:sz w:val="22"/>
          <w:szCs w:val="22"/>
          <w:u w:val="single"/>
        </w:rPr>
      </w:pPr>
      <w:r w:rsidRPr="009F7C02">
        <w:rPr>
          <w:sz w:val="22"/>
          <w:szCs w:val="22"/>
          <w:u w:val="single"/>
        </w:rPr>
        <w:t>O</w:t>
      </w:r>
      <w:r w:rsidR="003F5E2A" w:rsidRPr="009F7C02">
        <w:rPr>
          <w:sz w:val="22"/>
          <w:szCs w:val="22"/>
          <w:u w:val="single"/>
        </w:rPr>
        <w:t>ld Business</w:t>
      </w:r>
    </w:p>
    <w:p w14:paraId="6182D6BC" w14:textId="77777777" w:rsidR="001B0490" w:rsidRPr="009F7C02" w:rsidRDefault="001B0490" w:rsidP="00521D03">
      <w:pPr>
        <w:pStyle w:val="NoSpacing"/>
        <w:jc w:val="center"/>
        <w:rPr>
          <w:bCs/>
          <w:sz w:val="22"/>
          <w:szCs w:val="22"/>
        </w:rPr>
      </w:pPr>
    </w:p>
    <w:p w14:paraId="660A6B59" w14:textId="0786D6C2" w:rsidR="002F10D6" w:rsidRPr="009F7C02" w:rsidRDefault="00AB5742" w:rsidP="002F10D6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 xml:space="preserve">Drainage </w:t>
      </w:r>
      <w:r w:rsidR="00890AB7" w:rsidRPr="009F7C02">
        <w:rPr>
          <w:bCs/>
          <w:sz w:val="22"/>
          <w:szCs w:val="22"/>
        </w:rPr>
        <w:t>North side of Isabella Ave East end</w:t>
      </w:r>
      <w:r w:rsidR="00890AB7" w:rsidRPr="009F7C02">
        <w:rPr>
          <w:b w:val="0"/>
          <w:sz w:val="22"/>
          <w:szCs w:val="22"/>
        </w:rPr>
        <w:t xml:space="preserve">:  </w:t>
      </w:r>
      <w:r w:rsidR="0053191D">
        <w:rPr>
          <w:b w:val="0"/>
          <w:sz w:val="22"/>
          <w:szCs w:val="22"/>
        </w:rPr>
        <w:t>No report</w:t>
      </w:r>
      <w:r w:rsidR="002F10D6" w:rsidRPr="009F7C02">
        <w:rPr>
          <w:b w:val="0"/>
          <w:sz w:val="22"/>
          <w:szCs w:val="22"/>
        </w:rPr>
        <w:t xml:space="preserve">.  </w:t>
      </w:r>
    </w:p>
    <w:p w14:paraId="2AEFFD8E" w14:textId="38C5335D" w:rsidR="00CA4595" w:rsidRPr="009F7C02" w:rsidRDefault="00CA4595" w:rsidP="00E12117">
      <w:pPr>
        <w:pStyle w:val="NoSpacing"/>
        <w:rPr>
          <w:bCs/>
          <w:sz w:val="22"/>
          <w:szCs w:val="22"/>
        </w:rPr>
      </w:pPr>
    </w:p>
    <w:p w14:paraId="7C8BF13F" w14:textId="1A11E59A" w:rsidR="00943762" w:rsidRDefault="00E12117" w:rsidP="00943762">
      <w:pPr>
        <w:pStyle w:val="NoSpacing"/>
        <w:rPr>
          <w:b w:val="0"/>
          <w:bCs/>
          <w:sz w:val="22"/>
          <w:szCs w:val="22"/>
        </w:rPr>
      </w:pPr>
      <w:r w:rsidRPr="009F7C02">
        <w:rPr>
          <w:bCs/>
          <w:sz w:val="22"/>
          <w:szCs w:val="22"/>
        </w:rPr>
        <w:t>320 Isabella Avenue</w:t>
      </w:r>
      <w:r w:rsidRPr="009F7C02">
        <w:rPr>
          <w:b w:val="0"/>
          <w:sz w:val="22"/>
          <w:szCs w:val="22"/>
        </w:rPr>
        <w:t>:</w:t>
      </w:r>
      <w:r w:rsidR="005A4026">
        <w:rPr>
          <w:b w:val="0"/>
          <w:sz w:val="22"/>
          <w:szCs w:val="22"/>
        </w:rPr>
        <w:t xml:space="preserve">  </w:t>
      </w:r>
      <w:r w:rsidR="00943762">
        <w:rPr>
          <w:b w:val="0"/>
          <w:sz w:val="22"/>
          <w:szCs w:val="22"/>
        </w:rPr>
        <w:t>Clerk Alligood received an email update from the homeowners; they a</w:t>
      </w:r>
      <w:r w:rsidR="00943762" w:rsidRPr="00D545AA">
        <w:rPr>
          <w:b w:val="0"/>
          <w:bCs/>
          <w:sz w:val="22"/>
          <w:szCs w:val="22"/>
        </w:rPr>
        <w:t>re working with vendors to finalize the scope and price of the project and are aiming to have a contract to start the work before the end of year holidays.</w:t>
      </w:r>
      <w:r w:rsidR="00943762">
        <w:rPr>
          <w:b w:val="0"/>
          <w:bCs/>
          <w:sz w:val="22"/>
          <w:szCs w:val="22"/>
        </w:rPr>
        <w:t xml:space="preserve">  </w:t>
      </w:r>
      <w:r w:rsidR="0003497E">
        <w:rPr>
          <w:b w:val="0"/>
          <w:bCs/>
          <w:sz w:val="22"/>
          <w:szCs w:val="22"/>
        </w:rPr>
        <w:t>Their</w:t>
      </w:r>
      <w:r w:rsidR="00943762">
        <w:rPr>
          <w:b w:val="0"/>
          <w:bCs/>
          <w:sz w:val="22"/>
          <w:szCs w:val="22"/>
        </w:rPr>
        <w:t xml:space="preserve"> </w:t>
      </w:r>
      <w:r w:rsidR="00DB3836">
        <w:rPr>
          <w:b w:val="0"/>
          <w:bCs/>
          <w:sz w:val="22"/>
          <w:szCs w:val="22"/>
        </w:rPr>
        <w:t>90-day</w:t>
      </w:r>
      <w:r w:rsidR="00943762">
        <w:rPr>
          <w:b w:val="0"/>
          <w:bCs/>
          <w:sz w:val="22"/>
          <w:szCs w:val="22"/>
        </w:rPr>
        <w:t xml:space="preserve"> deadline </w:t>
      </w:r>
      <w:r w:rsidR="0003497E">
        <w:rPr>
          <w:b w:val="0"/>
          <w:bCs/>
          <w:sz w:val="22"/>
          <w:szCs w:val="22"/>
        </w:rPr>
        <w:t xml:space="preserve">to show significant activity is </w:t>
      </w:r>
      <w:r w:rsidR="00943762">
        <w:rPr>
          <w:b w:val="0"/>
          <w:bCs/>
          <w:sz w:val="22"/>
          <w:szCs w:val="22"/>
        </w:rPr>
        <w:t>December 23</w:t>
      </w:r>
      <w:r w:rsidR="0003497E">
        <w:rPr>
          <w:b w:val="0"/>
          <w:bCs/>
          <w:sz w:val="22"/>
          <w:szCs w:val="22"/>
        </w:rPr>
        <w:t>, 2024</w:t>
      </w:r>
      <w:r w:rsidR="00943762">
        <w:rPr>
          <w:b w:val="0"/>
          <w:bCs/>
          <w:sz w:val="22"/>
          <w:szCs w:val="22"/>
        </w:rPr>
        <w:t>.</w:t>
      </w:r>
    </w:p>
    <w:p w14:paraId="760E66EC" w14:textId="2D667129" w:rsidR="00F752DD" w:rsidRPr="009F7C02" w:rsidRDefault="00F752DD" w:rsidP="004E14F9">
      <w:pPr>
        <w:pStyle w:val="NoSpacing"/>
        <w:rPr>
          <w:b w:val="0"/>
          <w:sz w:val="22"/>
          <w:szCs w:val="22"/>
        </w:rPr>
      </w:pPr>
    </w:p>
    <w:p w14:paraId="31DF548D" w14:textId="7AE29AF5" w:rsidR="00254C95" w:rsidRDefault="00C52DA5" w:rsidP="0052690C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lastRenderedPageBreak/>
        <w:t>Resilient Coastal Communities Program</w:t>
      </w:r>
      <w:r w:rsidR="005E23ED" w:rsidRPr="009F7C02">
        <w:rPr>
          <w:bCs/>
          <w:sz w:val="22"/>
          <w:szCs w:val="22"/>
        </w:rPr>
        <w:t xml:space="preserve"> grant</w:t>
      </w:r>
      <w:r w:rsidR="006D670E">
        <w:rPr>
          <w:bCs/>
          <w:sz w:val="22"/>
          <w:szCs w:val="22"/>
        </w:rPr>
        <w:t xml:space="preserve"> projects</w:t>
      </w:r>
      <w:r w:rsidRPr="009F7C02">
        <w:rPr>
          <w:b w:val="0"/>
          <w:sz w:val="22"/>
          <w:szCs w:val="22"/>
        </w:rPr>
        <w:t>:</w:t>
      </w:r>
      <w:r w:rsidR="00386257" w:rsidRPr="009F7C02">
        <w:rPr>
          <w:b w:val="0"/>
          <w:sz w:val="22"/>
          <w:szCs w:val="22"/>
        </w:rPr>
        <w:t xml:space="preserve">  </w:t>
      </w:r>
      <w:r w:rsidR="00DD3B84">
        <w:rPr>
          <w:b w:val="0"/>
          <w:sz w:val="22"/>
          <w:szCs w:val="22"/>
        </w:rPr>
        <w:t>The RFQs</w:t>
      </w:r>
      <w:r w:rsidR="008242F8">
        <w:rPr>
          <w:b w:val="0"/>
          <w:sz w:val="22"/>
          <w:szCs w:val="22"/>
        </w:rPr>
        <w:t xml:space="preserve"> for the Phase 3 Living Shoreline project</w:t>
      </w:r>
      <w:r w:rsidR="00DD3B84">
        <w:rPr>
          <w:b w:val="0"/>
          <w:sz w:val="22"/>
          <w:szCs w:val="22"/>
        </w:rPr>
        <w:t xml:space="preserve"> </w:t>
      </w:r>
      <w:r w:rsidR="006B56AF">
        <w:rPr>
          <w:b w:val="0"/>
          <w:sz w:val="22"/>
          <w:szCs w:val="22"/>
        </w:rPr>
        <w:t>have been posted; responses are due November 15</w:t>
      </w:r>
      <w:r w:rsidR="002F0EDB">
        <w:rPr>
          <w:b w:val="0"/>
          <w:sz w:val="22"/>
          <w:szCs w:val="22"/>
        </w:rPr>
        <w:t xml:space="preserve"> and will be reviewed Nov</w:t>
      </w:r>
      <w:r w:rsidR="006B56AF">
        <w:rPr>
          <w:b w:val="0"/>
          <w:sz w:val="22"/>
          <w:szCs w:val="22"/>
        </w:rPr>
        <w:t>ember 19</w:t>
      </w:r>
      <w:r w:rsidR="00895A82">
        <w:rPr>
          <w:b w:val="0"/>
          <w:sz w:val="22"/>
          <w:szCs w:val="22"/>
        </w:rPr>
        <w:t>.</w:t>
      </w:r>
    </w:p>
    <w:p w14:paraId="7007491A" w14:textId="77777777" w:rsidR="0018600C" w:rsidRDefault="0018600C" w:rsidP="0053191D">
      <w:pPr>
        <w:pStyle w:val="NoSpacing"/>
        <w:rPr>
          <w:bCs/>
          <w:sz w:val="22"/>
          <w:szCs w:val="22"/>
        </w:rPr>
      </w:pPr>
    </w:p>
    <w:p w14:paraId="64933744" w14:textId="08BD8118" w:rsidR="0053191D" w:rsidRPr="009F7C02" w:rsidRDefault="0053191D" w:rsidP="0053191D">
      <w:pPr>
        <w:pStyle w:val="NoSpacing"/>
        <w:rPr>
          <w:b w:val="0"/>
          <w:sz w:val="22"/>
          <w:szCs w:val="22"/>
        </w:rPr>
      </w:pPr>
      <w:r w:rsidRPr="000B21EF">
        <w:rPr>
          <w:bCs/>
          <w:sz w:val="22"/>
          <w:szCs w:val="22"/>
        </w:rPr>
        <w:t>Fee schedule</w:t>
      </w:r>
      <w:r w:rsidRPr="009F7C02">
        <w:rPr>
          <w:b w:val="0"/>
          <w:sz w:val="22"/>
          <w:szCs w:val="22"/>
        </w:rPr>
        <w:t xml:space="preserve">:  </w:t>
      </w:r>
      <w:r w:rsidR="00C208A9">
        <w:rPr>
          <w:b w:val="0"/>
          <w:sz w:val="22"/>
          <w:szCs w:val="22"/>
        </w:rPr>
        <w:t xml:space="preserve">The fee schedule will need to be adopted by an ordinance.  The </w:t>
      </w:r>
      <w:r w:rsidR="001371DC">
        <w:rPr>
          <w:b w:val="0"/>
          <w:sz w:val="22"/>
          <w:szCs w:val="22"/>
        </w:rPr>
        <w:t>c</w:t>
      </w:r>
      <w:r w:rsidR="00C208A9">
        <w:rPr>
          <w:b w:val="0"/>
          <w:sz w:val="22"/>
          <w:szCs w:val="22"/>
        </w:rPr>
        <w:t>lerk was asked to have the Town attorney review the proposed schedule and bring the item back at a later time</w:t>
      </w:r>
      <w:r w:rsidR="006E677D">
        <w:rPr>
          <w:b w:val="0"/>
          <w:sz w:val="22"/>
          <w:szCs w:val="22"/>
        </w:rPr>
        <w:t>.</w:t>
      </w:r>
    </w:p>
    <w:p w14:paraId="236C78B5" w14:textId="5FBB6FA0" w:rsidR="00776C64" w:rsidRPr="009F7C02" w:rsidRDefault="00776C64" w:rsidP="008848FF">
      <w:pPr>
        <w:pStyle w:val="NoSpacing"/>
        <w:rPr>
          <w:b w:val="0"/>
          <w:sz w:val="22"/>
          <w:szCs w:val="22"/>
        </w:rPr>
      </w:pPr>
    </w:p>
    <w:p w14:paraId="4ACB402C" w14:textId="156BD98D" w:rsidR="00271E2C" w:rsidRDefault="0038213F" w:rsidP="002120D5">
      <w:pPr>
        <w:pStyle w:val="NoSpacing"/>
        <w:jc w:val="center"/>
        <w:rPr>
          <w:bCs/>
          <w:sz w:val="22"/>
          <w:szCs w:val="22"/>
          <w:u w:val="single"/>
        </w:rPr>
      </w:pPr>
      <w:r w:rsidRPr="009F7C02">
        <w:rPr>
          <w:bCs/>
          <w:sz w:val="22"/>
          <w:szCs w:val="22"/>
          <w:u w:val="single"/>
        </w:rPr>
        <w:t>New Busine</w:t>
      </w:r>
      <w:r w:rsidR="00271E2C" w:rsidRPr="009F7C02">
        <w:rPr>
          <w:bCs/>
          <w:sz w:val="22"/>
          <w:szCs w:val="22"/>
          <w:u w:val="single"/>
        </w:rPr>
        <w:t>ss</w:t>
      </w:r>
    </w:p>
    <w:p w14:paraId="5B77FF9D" w14:textId="77777777" w:rsidR="000E3B9F" w:rsidRPr="009F7C02" w:rsidRDefault="000E3B9F" w:rsidP="002120D5">
      <w:pPr>
        <w:pStyle w:val="NoSpacing"/>
        <w:jc w:val="center"/>
        <w:rPr>
          <w:b w:val="0"/>
          <w:sz w:val="22"/>
          <w:szCs w:val="22"/>
        </w:rPr>
      </w:pPr>
    </w:p>
    <w:p w14:paraId="75D1121D" w14:textId="67B18D7E" w:rsidR="0037005D" w:rsidRDefault="0037005D" w:rsidP="0037005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Noxious Growth – 320 River Road</w:t>
      </w:r>
      <w:r w:rsidR="00E64AE6">
        <w:rPr>
          <w:sz w:val="22"/>
          <w:szCs w:val="22"/>
        </w:rPr>
        <w:t>:</w:t>
      </w:r>
      <w:r w:rsidR="007D30C8">
        <w:rPr>
          <w:sz w:val="22"/>
          <w:szCs w:val="22"/>
        </w:rPr>
        <w:t xml:space="preserve">  </w:t>
      </w:r>
      <w:r w:rsidR="00BD7B35">
        <w:rPr>
          <w:b w:val="0"/>
          <w:bCs/>
          <w:sz w:val="22"/>
          <w:szCs w:val="22"/>
        </w:rPr>
        <w:t xml:space="preserve">Commissioner Bowen, Mayor Richter, and Clerk Alligood </w:t>
      </w:r>
      <w:r w:rsidR="00A236F5">
        <w:rPr>
          <w:b w:val="0"/>
          <w:bCs/>
          <w:sz w:val="22"/>
          <w:szCs w:val="22"/>
        </w:rPr>
        <w:t>met with resident Derek Cooper on November 7</w:t>
      </w:r>
      <w:r w:rsidR="001C6B97">
        <w:rPr>
          <w:b w:val="0"/>
          <w:bCs/>
          <w:sz w:val="22"/>
          <w:szCs w:val="22"/>
        </w:rPr>
        <w:t>, in order to survey the location</w:t>
      </w:r>
      <w:r w:rsidR="00F03BCC">
        <w:rPr>
          <w:b w:val="0"/>
          <w:bCs/>
          <w:sz w:val="22"/>
          <w:szCs w:val="22"/>
        </w:rPr>
        <w:t xml:space="preserve"> in question.  Commissioner Bowen recommends having a </w:t>
      </w:r>
      <w:r w:rsidR="00BC7EC4">
        <w:rPr>
          <w:b w:val="0"/>
          <w:bCs/>
          <w:sz w:val="22"/>
          <w:szCs w:val="22"/>
        </w:rPr>
        <w:t xml:space="preserve">professional third party assess and note </w:t>
      </w:r>
      <w:r w:rsidR="009377A8">
        <w:rPr>
          <w:b w:val="0"/>
          <w:bCs/>
          <w:sz w:val="22"/>
          <w:szCs w:val="22"/>
        </w:rPr>
        <w:t>the</w:t>
      </w:r>
      <w:r w:rsidR="00BC7EC4">
        <w:rPr>
          <w:b w:val="0"/>
          <w:bCs/>
          <w:sz w:val="22"/>
          <w:szCs w:val="22"/>
        </w:rPr>
        <w:t xml:space="preserve"> noxious growth and </w:t>
      </w:r>
      <w:r w:rsidR="009377A8">
        <w:rPr>
          <w:b w:val="0"/>
          <w:bCs/>
          <w:sz w:val="22"/>
          <w:szCs w:val="22"/>
        </w:rPr>
        <w:t xml:space="preserve">what </w:t>
      </w:r>
      <w:r w:rsidR="00BC7EC4">
        <w:rPr>
          <w:b w:val="0"/>
          <w:bCs/>
          <w:sz w:val="22"/>
          <w:szCs w:val="22"/>
        </w:rPr>
        <w:t xml:space="preserve">needs to be removed.  </w:t>
      </w:r>
      <w:r w:rsidR="00704A66">
        <w:rPr>
          <w:b w:val="0"/>
          <w:bCs/>
          <w:sz w:val="22"/>
          <w:szCs w:val="22"/>
        </w:rPr>
        <w:t>Mr. Cooper is amenable to remov</w:t>
      </w:r>
      <w:r w:rsidR="00897C2A">
        <w:rPr>
          <w:b w:val="0"/>
          <w:bCs/>
          <w:sz w:val="22"/>
          <w:szCs w:val="22"/>
        </w:rPr>
        <w:t>ing</w:t>
      </w:r>
      <w:r w:rsidR="00704A66">
        <w:rPr>
          <w:b w:val="0"/>
          <w:bCs/>
          <w:sz w:val="22"/>
          <w:szCs w:val="22"/>
        </w:rPr>
        <w:t xml:space="preserve"> </w:t>
      </w:r>
      <w:r w:rsidR="00D875AE">
        <w:rPr>
          <w:b w:val="0"/>
          <w:bCs/>
          <w:sz w:val="22"/>
          <w:szCs w:val="22"/>
        </w:rPr>
        <w:t xml:space="preserve">the material </w:t>
      </w:r>
      <w:r w:rsidR="005255E7">
        <w:rPr>
          <w:b w:val="0"/>
          <w:bCs/>
          <w:sz w:val="22"/>
          <w:szCs w:val="22"/>
        </w:rPr>
        <w:t>once identified</w:t>
      </w:r>
      <w:r w:rsidR="00D875AE">
        <w:rPr>
          <w:b w:val="0"/>
          <w:bCs/>
          <w:sz w:val="22"/>
          <w:szCs w:val="22"/>
        </w:rPr>
        <w:t>.</w:t>
      </w:r>
      <w:r w:rsidR="00BE1887">
        <w:rPr>
          <w:b w:val="0"/>
          <w:bCs/>
          <w:sz w:val="22"/>
          <w:szCs w:val="22"/>
        </w:rPr>
        <w:t xml:space="preserve">  Extended discussion regarding noxious growth, </w:t>
      </w:r>
      <w:proofErr w:type="gramStart"/>
      <w:r w:rsidR="0071730E">
        <w:rPr>
          <w:b w:val="0"/>
          <w:bCs/>
          <w:sz w:val="22"/>
          <w:szCs w:val="22"/>
        </w:rPr>
        <w:t>wetlands</w:t>
      </w:r>
      <w:proofErr w:type="gramEnd"/>
      <w:r w:rsidR="0071730E">
        <w:rPr>
          <w:b w:val="0"/>
          <w:bCs/>
          <w:sz w:val="22"/>
          <w:szCs w:val="22"/>
        </w:rPr>
        <w:t xml:space="preserve"> location, </w:t>
      </w:r>
      <w:r w:rsidR="00D31728">
        <w:rPr>
          <w:b w:val="0"/>
          <w:bCs/>
          <w:sz w:val="22"/>
          <w:szCs w:val="22"/>
        </w:rPr>
        <w:t xml:space="preserve">varying levels of oversight (local ordinance, state regulations, and federal regulations), </w:t>
      </w:r>
      <w:r w:rsidR="006B1779">
        <w:rPr>
          <w:b w:val="0"/>
          <w:bCs/>
          <w:sz w:val="22"/>
          <w:szCs w:val="22"/>
        </w:rPr>
        <w:t xml:space="preserve">potential </w:t>
      </w:r>
      <w:r w:rsidR="00BE1887">
        <w:rPr>
          <w:b w:val="0"/>
          <w:bCs/>
          <w:sz w:val="22"/>
          <w:szCs w:val="22"/>
        </w:rPr>
        <w:t xml:space="preserve">solutions, </w:t>
      </w:r>
      <w:r w:rsidR="006B1779">
        <w:rPr>
          <w:b w:val="0"/>
          <w:bCs/>
          <w:sz w:val="22"/>
          <w:szCs w:val="22"/>
        </w:rPr>
        <w:t xml:space="preserve">and </w:t>
      </w:r>
      <w:r w:rsidR="00BE1887">
        <w:rPr>
          <w:b w:val="0"/>
          <w:bCs/>
          <w:sz w:val="22"/>
          <w:szCs w:val="22"/>
        </w:rPr>
        <w:t>matters of concern</w:t>
      </w:r>
      <w:r w:rsidR="006B1779">
        <w:rPr>
          <w:b w:val="0"/>
          <w:bCs/>
          <w:sz w:val="22"/>
          <w:szCs w:val="22"/>
        </w:rPr>
        <w:t xml:space="preserve"> fr</w:t>
      </w:r>
      <w:r w:rsidR="00BA01A8">
        <w:rPr>
          <w:b w:val="0"/>
          <w:bCs/>
          <w:sz w:val="22"/>
          <w:szCs w:val="22"/>
        </w:rPr>
        <w:t>om</w:t>
      </w:r>
      <w:r w:rsidR="006B1779">
        <w:rPr>
          <w:b w:val="0"/>
          <w:bCs/>
          <w:sz w:val="22"/>
          <w:szCs w:val="22"/>
        </w:rPr>
        <w:t xml:space="preserve"> both sides.  </w:t>
      </w:r>
      <w:r w:rsidR="00050B3B">
        <w:rPr>
          <w:b w:val="0"/>
          <w:bCs/>
          <w:sz w:val="22"/>
          <w:szCs w:val="22"/>
        </w:rPr>
        <w:t>There are other areas</w:t>
      </w:r>
      <w:r w:rsidR="0021631B">
        <w:rPr>
          <w:b w:val="0"/>
          <w:bCs/>
          <w:sz w:val="22"/>
          <w:szCs w:val="22"/>
        </w:rPr>
        <w:t xml:space="preserve"> in town</w:t>
      </w:r>
      <w:r w:rsidR="00050B3B">
        <w:rPr>
          <w:b w:val="0"/>
          <w:bCs/>
          <w:sz w:val="22"/>
          <w:szCs w:val="22"/>
        </w:rPr>
        <w:t xml:space="preserve"> </w:t>
      </w:r>
      <w:r w:rsidR="00885F81">
        <w:rPr>
          <w:b w:val="0"/>
          <w:bCs/>
          <w:sz w:val="22"/>
          <w:szCs w:val="22"/>
        </w:rPr>
        <w:t xml:space="preserve">that are left natural; this location is different because </w:t>
      </w:r>
      <w:r w:rsidR="00A92B09">
        <w:rPr>
          <w:b w:val="0"/>
          <w:bCs/>
          <w:sz w:val="22"/>
          <w:szCs w:val="22"/>
        </w:rPr>
        <w:t xml:space="preserve">one, a complaint has been made that needs to </w:t>
      </w:r>
      <w:r w:rsidR="00EA51A6">
        <w:rPr>
          <w:b w:val="0"/>
          <w:bCs/>
          <w:sz w:val="22"/>
          <w:szCs w:val="22"/>
        </w:rPr>
        <w:t xml:space="preserve">reviewed, and two, this location is next to the creek which brings in different regulations.  A similar complaint </w:t>
      </w:r>
      <w:r w:rsidR="00EC7503">
        <w:rPr>
          <w:b w:val="0"/>
          <w:bCs/>
          <w:sz w:val="22"/>
          <w:szCs w:val="22"/>
        </w:rPr>
        <w:t xml:space="preserve">in another location, Small Street as an example, would not involve DEQ or other State agencies since it is not near a body of water.  </w:t>
      </w:r>
      <w:r w:rsidR="009A0DA9">
        <w:rPr>
          <w:b w:val="0"/>
          <w:bCs/>
          <w:sz w:val="22"/>
          <w:szCs w:val="22"/>
        </w:rPr>
        <w:t xml:space="preserve">The Board’s role is to enforce the Town’s ordinance, not to get involved in </w:t>
      </w:r>
      <w:r w:rsidR="005B5777">
        <w:rPr>
          <w:b w:val="0"/>
          <w:bCs/>
          <w:sz w:val="22"/>
          <w:szCs w:val="22"/>
        </w:rPr>
        <w:t xml:space="preserve">other issues </w:t>
      </w:r>
      <w:r w:rsidR="006176C1">
        <w:rPr>
          <w:b w:val="0"/>
          <w:bCs/>
          <w:sz w:val="22"/>
          <w:szCs w:val="22"/>
        </w:rPr>
        <w:t>between the residents</w:t>
      </w:r>
      <w:r w:rsidR="005B5777">
        <w:rPr>
          <w:b w:val="0"/>
          <w:bCs/>
          <w:sz w:val="22"/>
          <w:szCs w:val="22"/>
        </w:rPr>
        <w:t xml:space="preserve">.  </w:t>
      </w:r>
      <w:r w:rsidR="00BF45D9">
        <w:rPr>
          <w:b w:val="0"/>
          <w:bCs/>
          <w:sz w:val="22"/>
          <w:szCs w:val="22"/>
        </w:rPr>
        <w:t xml:space="preserve">Through discussion, it was determined </w:t>
      </w:r>
      <w:r w:rsidR="004A0B4C">
        <w:rPr>
          <w:b w:val="0"/>
          <w:bCs/>
          <w:sz w:val="22"/>
          <w:szCs w:val="22"/>
        </w:rPr>
        <w:t xml:space="preserve">removing the noxious growth was the priority, </w:t>
      </w:r>
      <w:r w:rsidR="00232B8C">
        <w:rPr>
          <w:b w:val="0"/>
          <w:bCs/>
          <w:sz w:val="22"/>
          <w:szCs w:val="22"/>
        </w:rPr>
        <w:t>and not the wetlands</w:t>
      </w:r>
      <w:r w:rsidR="00D03552">
        <w:rPr>
          <w:b w:val="0"/>
          <w:bCs/>
          <w:sz w:val="22"/>
          <w:szCs w:val="22"/>
        </w:rPr>
        <w:t>.</w:t>
      </w:r>
      <w:r w:rsidR="004A0B4C">
        <w:rPr>
          <w:b w:val="0"/>
          <w:bCs/>
          <w:sz w:val="22"/>
          <w:szCs w:val="22"/>
        </w:rPr>
        <w:t xml:space="preserve"> </w:t>
      </w:r>
      <w:r w:rsidR="00BF45D9">
        <w:rPr>
          <w:b w:val="0"/>
          <w:bCs/>
          <w:sz w:val="22"/>
          <w:szCs w:val="22"/>
        </w:rPr>
        <w:t xml:space="preserve"> </w:t>
      </w:r>
      <w:r w:rsidR="00843C26">
        <w:rPr>
          <w:b w:val="0"/>
          <w:bCs/>
          <w:sz w:val="22"/>
          <w:szCs w:val="22"/>
        </w:rPr>
        <w:t>The u</w:t>
      </w:r>
      <w:r w:rsidR="006B1779">
        <w:rPr>
          <w:b w:val="0"/>
          <w:bCs/>
          <w:sz w:val="22"/>
          <w:szCs w:val="22"/>
        </w:rPr>
        <w:t xml:space="preserve">ltimate goal is to get </w:t>
      </w:r>
      <w:r w:rsidR="008E7A82">
        <w:rPr>
          <w:b w:val="0"/>
          <w:bCs/>
          <w:sz w:val="22"/>
          <w:szCs w:val="22"/>
        </w:rPr>
        <w:t xml:space="preserve">the </w:t>
      </w:r>
      <w:r w:rsidR="001F084E">
        <w:rPr>
          <w:b w:val="0"/>
          <w:bCs/>
          <w:sz w:val="22"/>
          <w:szCs w:val="22"/>
        </w:rPr>
        <w:t xml:space="preserve">noxious </w:t>
      </w:r>
      <w:r w:rsidR="006B1779">
        <w:rPr>
          <w:b w:val="0"/>
          <w:bCs/>
          <w:sz w:val="22"/>
          <w:szCs w:val="22"/>
        </w:rPr>
        <w:t xml:space="preserve">material </w:t>
      </w:r>
      <w:r w:rsidR="007466CE">
        <w:rPr>
          <w:b w:val="0"/>
          <w:bCs/>
          <w:sz w:val="22"/>
          <w:szCs w:val="22"/>
        </w:rPr>
        <w:t xml:space="preserve">identified, </w:t>
      </w:r>
      <w:r w:rsidR="006B1779">
        <w:rPr>
          <w:b w:val="0"/>
          <w:bCs/>
          <w:sz w:val="22"/>
          <w:szCs w:val="22"/>
        </w:rPr>
        <w:t>removed</w:t>
      </w:r>
      <w:r w:rsidR="007466CE">
        <w:rPr>
          <w:b w:val="0"/>
          <w:bCs/>
          <w:sz w:val="22"/>
          <w:szCs w:val="22"/>
        </w:rPr>
        <w:t>,</w:t>
      </w:r>
      <w:r w:rsidR="00EB1003">
        <w:rPr>
          <w:b w:val="0"/>
          <w:bCs/>
          <w:sz w:val="22"/>
          <w:szCs w:val="22"/>
        </w:rPr>
        <w:t xml:space="preserve"> and establish a remediation plan so the cycle does not continue.</w:t>
      </w:r>
      <w:r w:rsidR="000C7F68">
        <w:rPr>
          <w:b w:val="0"/>
          <w:bCs/>
          <w:sz w:val="22"/>
          <w:szCs w:val="22"/>
        </w:rPr>
        <w:t xml:space="preserve">  </w:t>
      </w:r>
      <w:r w:rsidR="00B03B0C">
        <w:rPr>
          <w:b w:val="0"/>
          <w:bCs/>
          <w:sz w:val="22"/>
          <w:szCs w:val="22"/>
        </w:rPr>
        <w:t xml:space="preserve">The final </w:t>
      </w:r>
      <w:r w:rsidR="001D7F95">
        <w:rPr>
          <w:b w:val="0"/>
          <w:bCs/>
          <w:sz w:val="22"/>
          <w:szCs w:val="22"/>
        </w:rPr>
        <w:t>recommen</w:t>
      </w:r>
      <w:r w:rsidR="00B03B0C">
        <w:rPr>
          <w:b w:val="0"/>
          <w:bCs/>
          <w:sz w:val="22"/>
          <w:szCs w:val="22"/>
        </w:rPr>
        <w:t xml:space="preserve">dation was for the Town </w:t>
      </w:r>
      <w:r w:rsidR="00752272">
        <w:rPr>
          <w:b w:val="0"/>
          <w:bCs/>
          <w:sz w:val="22"/>
          <w:szCs w:val="22"/>
        </w:rPr>
        <w:t>to contact the</w:t>
      </w:r>
      <w:r w:rsidR="001D7F95">
        <w:rPr>
          <w:b w:val="0"/>
          <w:bCs/>
          <w:sz w:val="22"/>
          <w:szCs w:val="22"/>
        </w:rPr>
        <w:t xml:space="preserve"> NC </w:t>
      </w:r>
      <w:r w:rsidR="006C1EF4">
        <w:rPr>
          <w:b w:val="0"/>
          <w:bCs/>
          <w:sz w:val="22"/>
          <w:szCs w:val="22"/>
        </w:rPr>
        <w:t>Cooperative</w:t>
      </w:r>
      <w:r w:rsidR="001D7F95">
        <w:rPr>
          <w:b w:val="0"/>
          <w:bCs/>
          <w:sz w:val="22"/>
          <w:szCs w:val="22"/>
        </w:rPr>
        <w:t xml:space="preserve"> Extension office </w:t>
      </w:r>
      <w:r w:rsidR="00470B9F">
        <w:rPr>
          <w:b w:val="0"/>
          <w:bCs/>
          <w:sz w:val="22"/>
          <w:szCs w:val="22"/>
        </w:rPr>
        <w:t xml:space="preserve">to see if someone there is able to </w:t>
      </w:r>
      <w:r w:rsidR="001D7F95">
        <w:rPr>
          <w:b w:val="0"/>
          <w:bCs/>
          <w:sz w:val="22"/>
          <w:szCs w:val="22"/>
        </w:rPr>
        <w:t>assist</w:t>
      </w:r>
      <w:r w:rsidR="00470B9F">
        <w:rPr>
          <w:b w:val="0"/>
          <w:bCs/>
          <w:sz w:val="22"/>
          <w:szCs w:val="22"/>
        </w:rPr>
        <w:t xml:space="preserve"> with identifying the noxious growth that will need to be removed and ways to maintain it in the future.</w:t>
      </w:r>
    </w:p>
    <w:p w14:paraId="0B76CAB9" w14:textId="77777777" w:rsidR="00450A0A" w:rsidRPr="00F208DD" w:rsidRDefault="00450A0A" w:rsidP="0037005D">
      <w:pPr>
        <w:pStyle w:val="NoSpacing"/>
        <w:rPr>
          <w:sz w:val="22"/>
          <w:szCs w:val="22"/>
        </w:rPr>
      </w:pPr>
    </w:p>
    <w:p w14:paraId="70B0CB82" w14:textId="213E8E23" w:rsidR="0037005D" w:rsidRDefault="0037005D" w:rsidP="0037005D">
      <w:pPr>
        <w:pStyle w:val="NoSpacing"/>
        <w:rPr>
          <w:b w:val="0"/>
          <w:bCs/>
          <w:sz w:val="22"/>
          <w:szCs w:val="22"/>
        </w:rPr>
      </w:pPr>
      <w:r w:rsidRPr="006A6BCE">
        <w:rPr>
          <w:sz w:val="22"/>
          <w:szCs w:val="22"/>
        </w:rPr>
        <w:t>Washington Park signs</w:t>
      </w:r>
      <w:r w:rsidR="00367F9E">
        <w:rPr>
          <w:sz w:val="22"/>
          <w:szCs w:val="22"/>
        </w:rPr>
        <w:t xml:space="preserve">:  </w:t>
      </w:r>
      <w:r w:rsidR="00367F9E" w:rsidRPr="00367F9E">
        <w:rPr>
          <w:b w:val="0"/>
          <w:bCs/>
          <w:sz w:val="22"/>
          <w:szCs w:val="22"/>
        </w:rPr>
        <w:t>Commissioner Cowell</w:t>
      </w:r>
      <w:r w:rsidR="00FC21CF">
        <w:rPr>
          <w:b w:val="0"/>
          <w:bCs/>
          <w:sz w:val="22"/>
          <w:szCs w:val="22"/>
        </w:rPr>
        <w:t xml:space="preserve"> </w:t>
      </w:r>
      <w:r w:rsidR="00BF0211">
        <w:rPr>
          <w:b w:val="0"/>
          <w:bCs/>
          <w:sz w:val="22"/>
          <w:szCs w:val="22"/>
        </w:rPr>
        <w:t>made a motion to authorize the Townscape Committee $425</w:t>
      </w:r>
      <w:r w:rsidR="00E06A27">
        <w:rPr>
          <w:b w:val="0"/>
          <w:bCs/>
          <w:sz w:val="22"/>
          <w:szCs w:val="22"/>
        </w:rPr>
        <w:t xml:space="preserve"> to have the entrance signs for Washington Park </w:t>
      </w:r>
      <w:r w:rsidR="00535759">
        <w:rPr>
          <w:b w:val="0"/>
          <w:bCs/>
          <w:sz w:val="22"/>
          <w:szCs w:val="22"/>
        </w:rPr>
        <w:t>refurbished and installed</w:t>
      </w:r>
      <w:r w:rsidR="00E06A27">
        <w:rPr>
          <w:b w:val="0"/>
          <w:bCs/>
          <w:sz w:val="22"/>
          <w:szCs w:val="22"/>
        </w:rPr>
        <w:t>.</w:t>
      </w:r>
      <w:r w:rsidR="00A92106">
        <w:rPr>
          <w:b w:val="0"/>
          <w:bCs/>
          <w:sz w:val="22"/>
          <w:szCs w:val="22"/>
        </w:rPr>
        <w:t xml:space="preserve">  Seconded by Commissioner </w:t>
      </w:r>
      <w:r w:rsidR="00C870E8">
        <w:rPr>
          <w:b w:val="0"/>
          <w:bCs/>
          <w:sz w:val="22"/>
          <w:szCs w:val="22"/>
        </w:rPr>
        <w:t>Rumley</w:t>
      </w:r>
      <w:r w:rsidR="00A92106">
        <w:rPr>
          <w:b w:val="0"/>
          <w:bCs/>
          <w:sz w:val="22"/>
          <w:szCs w:val="22"/>
        </w:rPr>
        <w:t>.</w:t>
      </w:r>
      <w:r w:rsidR="00C870E8">
        <w:rPr>
          <w:b w:val="0"/>
          <w:bCs/>
          <w:sz w:val="22"/>
          <w:szCs w:val="22"/>
        </w:rPr>
        <w:t xml:space="preserve">   During discussion, Mayor pro tem Peacock suggested </w:t>
      </w:r>
      <w:r w:rsidR="00893949">
        <w:rPr>
          <w:b w:val="0"/>
          <w:bCs/>
          <w:sz w:val="22"/>
          <w:szCs w:val="22"/>
        </w:rPr>
        <w:t>increasing</w:t>
      </w:r>
      <w:r w:rsidR="00C870E8">
        <w:rPr>
          <w:b w:val="0"/>
          <w:bCs/>
          <w:sz w:val="22"/>
          <w:szCs w:val="22"/>
        </w:rPr>
        <w:t xml:space="preserve"> the authorized amount to $500</w:t>
      </w:r>
      <w:r w:rsidR="002722CE">
        <w:rPr>
          <w:b w:val="0"/>
          <w:bCs/>
          <w:sz w:val="22"/>
          <w:szCs w:val="22"/>
        </w:rPr>
        <w:t xml:space="preserve">.  </w:t>
      </w:r>
      <w:r w:rsidR="00B203BC">
        <w:rPr>
          <w:b w:val="0"/>
          <w:bCs/>
          <w:sz w:val="22"/>
          <w:szCs w:val="22"/>
        </w:rPr>
        <w:t>Passed by all</w:t>
      </w:r>
      <w:r w:rsidR="002722CE">
        <w:rPr>
          <w:b w:val="0"/>
          <w:bCs/>
          <w:sz w:val="22"/>
          <w:szCs w:val="22"/>
        </w:rPr>
        <w:t xml:space="preserve"> </w:t>
      </w:r>
      <w:r w:rsidR="00B203BC">
        <w:rPr>
          <w:b w:val="0"/>
          <w:bCs/>
          <w:sz w:val="22"/>
          <w:szCs w:val="22"/>
        </w:rPr>
        <w:t>for $500</w:t>
      </w:r>
      <w:r w:rsidR="008F73C8">
        <w:rPr>
          <w:b w:val="0"/>
          <w:bCs/>
          <w:sz w:val="22"/>
          <w:szCs w:val="22"/>
        </w:rPr>
        <w:t xml:space="preserve"> limit</w:t>
      </w:r>
      <w:r w:rsidR="002722CE">
        <w:rPr>
          <w:b w:val="0"/>
          <w:bCs/>
          <w:sz w:val="22"/>
          <w:szCs w:val="22"/>
        </w:rPr>
        <w:t>.</w:t>
      </w:r>
      <w:r w:rsidR="00E06A27">
        <w:rPr>
          <w:b w:val="0"/>
          <w:bCs/>
          <w:sz w:val="22"/>
          <w:szCs w:val="22"/>
        </w:rPr>
        <w:t xml:space="preserve">  </w:t>
      </w:r>
    </w:p>
    <w:p w14:paraId="620E43B4" w14:textId="77777777" w:rsidR="00450A0A" w:rsidRDefault="00450A0A" w:rsidP="0037005D">
      <w:pPr>
        <w:pStyle w:val="NoSpacing"/>
        <w:rPr>
          <w:sz w:val="22"/>
          <w:szCs w:val="22"/>
        </w:rPr>
      </w:pPr>
    </w:p>
    <w:p w14:paraId="1A948030" w14:textId="1D374F03" w:rsidR="00B85215" w:rsidRPr="00E64AE6" w:rsidRDefault="00111EDD" w:rsidP="0037005D">
      <w:pPr>
        <w:pStyle w:val="NoSpacing"/>
        <w:rPr>
          <w:b w:val="0"/>
          <w:bCs/>
          <w:sz w:val="22"/>
          <w:szCs w:val="22"/>
        </w:rPr>
      </w:pPr>
      <w:r>
        <w:rPr>
          <w:sz w:val="22"/>
          <w:szCs w:val="22"/>
        </w:rPr>
        <w:t>NC</w:t>
      </w:r>
      <w:r w:rsidR="00B02EBF">
        <w:rPr>
          <w:sz w:val="22"/>
          <w:szCs w:val="22"/>
        </w:rPr>
        <w:t>GS §143-805</w:t>
      </w:r>
      <w:r w:rsidR="00052CE0">
        <w:rPr>
          <w:sz w:val="22"/>
          <w:szCs w:val="22"/>
        </w:rPr>
        <w:t xml:space="preserve"> </w:t>
      </w:r>
      <w:r w:rsidR="0037005D">
        <w:rPr>
          <w:sz w:val="22"/>
          <w:szCs w:val="22"/>
        </w:rPr>
        <w:t>Resolution</w:t>
      </w:r>
      <w:r w:rsidR="00E64AE6">
        <w:rPr>
          <w:sz w:val="22"/>
          <w:szCs w:val="22"/>
        </w:rPr>
        <w:t xml:space="preserve">:  </w:t>
      </w:r>
      <w:r w:rsidR="004B2ABA" w:rsidRPr="004B2ABA">
        <w:rPr>
          <w:b w:val="0"/>
          <w:bCs/>
          <w:sz w:val="22"/>
          <w:szCs w:val="22"/>
        </w:rPr>
        <w:t>NCGS §143-805</w:t>
      </w:r>
      <w:r w:rsidR="004B2ABA">
        <w:rPr>
          <w:b w:val="0"/>
          <w:bCs/>
          <w:sz w:val="22"/>
          <w:szCs w:val="22"/>
        </w:rPr>
        <w:t xml:space="preserve"> became effective October 1, 2024, </w:t>
      </w:r>
      <w:r w:rsidR="00B546DE">
        <w:rPr>
          <w:b w:val="0"/>
          <w:bCs/>
          <w:sz w:val="22"/>
          <w:szCs w:val="22"/>
        </w:rPr>
        <w:t>and prohibits viewing of pornography on the Town’s network and devices.</w:t>
      </w:r>
      <w:r w:rsidR="00FE197F">
        <w:rPr>
          <w:b w:val="0"/>
          <w:bCs/>
          <w:sz w:val="22"/>
          <w:szCs w:val="22"/>
        </w:rPr>
        <w:t xml:space="preserve">  It also </w:t>
      </w:r>
      <w:r w:rsidR="00B95B38">
        <w:rPr>
          <w:b w:val="0"/>
          <w:bCs/>
          <w:sz w:val="22"/>
          <w:szCs w:val="22"/>
        </w:rPr>
        <w:t>requires each public agency to adopt a policy no later than January 1, 2025.</w:t>
      </w:r>
      <w:r w:rsidR="004B2ABA" w:rsidRPr="004B2ABA">
        <w:rPr>
          <w:b w:val="0"/>
          <w:bCs/>
          <w:sz w:val="22"/>
          <w:szCs w:val="22"/>
        </w:rPr>
        <w:t xml:space="preserve"> </w:t>
      </w:r>
      <w:r w:rsidR="00E64AE6">
        <w:rPr>
          <w:b w:val="0"/>
          <w:bCs/>
          <w:sz w:val="22"/>
          <w:szCs w:val="22"/>
        </w:rPr>
        <w:t xml:space="preserve">The proposed Resolution </w:t>
      </w:r>
      <w:r w:rsidR="00863783">
        <w:rPr>
          <w:b w:val="0"/>
          <w:bCs/>
          <w:sz w:val="22"/>
          <w:szCs w:val="22"/>
        </w:rPr>
        <w:t>was reviewed by the Board</w:t>
      </w:r>
      <w:r w:rsidR="00B14A1F">
        <w:rPr>
          <w:b w:val="0"/>
          <w:bCs/>
          <w:sz w:val="22"/>
          <w:szCs w:val="22"/>
        </w:rPr>
        <w:t xml:space="preserve"> and Town attorney</w:t>
      </w:r>
      <w:r w:rsidR="00863783">
        <w:rPr>
          <w:b w:val="0"/>
          <w:bCs/>
          <w:sz w:val="22"/>
          <w:szCs w:val="22"/>
        </w:rPr>
        <w:t xml:space="preserve">.  </w:t>
      </w:r>
      <w:r w:rsidR="00B02EBF">
        <w:rPr>
          <w:b w:val="0"/>
          <w:bCs/>
          <w:sz w:val="22"/>
          <w:szCs w:val="22"/>
        </w:rPr>
        <w:t>C</w:t>
      </w:r>
      <w:r w:rsidR="00DB0F84">
        <w:rPr>
          <w:b w:val="0"/>
          <w:bCs/>
          <w:sz w:val="22"/>
          <w:szCs w:val="22"/>
        </w:rPr>
        <w:t>ommissioner Bowen made a motion to adopt the Resolution.  Seconded by Commissioner Dale.  Passed by all.</w:t>
      </w:r>
      <w:r w:rsidR="00DC1569">
        <w:rPr>
          <w:b w:val="0"/>
          <w:bCs/>
          <w:sz w:val="22"/>
          <w:szCs w:val="22"/>
        </w:rPr>
        <w:t xml:space="preserve"> </w:t>
      </w:r>
    </w:p>
    <w:p w14:paraId="641ECC0E" w14:textId="77777777" w:rsidR="00A55A8E" w:rsidRDefault="00A55A8E" w:rsidP="00A55A8E">
      <w:pPr>
        <w:pStyle w:val="NoSpacing"/>
        <w:rPr>
          <w:bCs/>
          <w:sz w:val="22"/>
          <w:szCs w:val="22"/>
        </w:rPr>
      </w:pPr>
    </w:p>
    <w:p w14:paraId="5FB6F8D4" w14:textId="3F61D510" w:rsidR="00D51DD5" w:rsidRDefault="0013384F" w:rsidP="00D82E2F">
      <w:pPr>
        <w:pStyle w:val="NoSpacing"/>
        <w:jc w:val="center"/>
        <w:rPr>
          <w:sz w:val="22"/>
          <w:szCs w:val="22"/>
          <w:u w:val="single"/>
        </w:rPr>
      </w:pPr>
      <w:r w:rsidRPr="009F7C02">
        <w:rPr>
          <w:sz w:val="22"/>
          <w:szCs w:val="22"/>
          <w:u w:val="single"/>
        </w:rPr>
        <w:t xml:space="preserve">Commissioners’ </w:t>
      </w:r>
      <w:r w:rsidR="003F5E2A" w:rsidRPr="009F7C02">
        <w:rPr>
          <w:sz w:val="22"/>
          <w:szCs w:val="22"/>
          <w:u w:val="single"/>
        </w:rPr>
        <w:t>Reports</w:t>
      </w:r>
    </w:p>
    <w:p w14:paraId="7356B789" w14:textId="77777777" w:rsidR="0053191D" w:rsidRPr="009F7C02" w:rsidRDefault="0053191D" w:rsidP="00D82E2F">
      <w:pPr>
        <w:pStyle w:val="NoSpacing"/>
        <w:jc w:val="center"/>
        <w:rPr>
          <w:bCs/>
          <w:sz w:val="22"/>
          <w:szCs w:val="22"/>
        </w:rPr>
      </w:pPr>
    </w:p>
    <w:p w14:paraId="7902BE60" w14:textId="3353D1BE" w:rsidR="00B10FDA" w:rsidRDefault="0053191D" w:rsidP="00F544CF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Commissioner Dale:</w:t>
      </w:r>
      <w:r w:rsidRPr="009F7C02">
        <w:rPr>
          <w:b w:val="0"/>
          <w:sz w:val="22"/>
          <w:szCs w:val="22"/>
        </w:rPr>
        <w:t xml:space="preserve">  </w:t>
      </w:r>
      <w:r w:rsidR="001828C7">
        <w:rPr>
          <w:b w:val="0"/>
          <w:sz w:val="22"/>
          <w:szCs w:val="22"/>
        </w:rPr>
        <w:t>Tennis court</w:t>
      </w:r>
      <w:r w:rsidR="00620210">
        <w:rPr>
          <w:b w:val="0"/>
          <w:sz w:val="22"/>
          <w:szCs w:val="22"/>
        </w:rPr>
        <w:t xml:space="preserve"> update</w:t>
      </w:r>
      <w:r w:rsidR="001828C7">
        <w:rPr>
          <w:b w:val="0"/>
          <w:sz w:val="22"/>
          <w:szCs w:val="22"/>
        </w:rPr>
        <w:t xml:space="preserve"> – </w:t>
      </w:r>
      <w:r w:rsidR="008A5FCF">
        <w:rPr>
          <w:b w:val="0"/>
          <w:sz w:val="22"/>
          <w:szCs w:val="22"/>
        </w:rPr>
        <w:t xml:space="preserve">the </w:t>
      </w:r>
      <w:r w:rsidR="00A52875">
        <w:rPr>
          <w:b w:val="0"/>
          <w:sz w:val="22"/>
          <w:szCs w:val="22"/>
        </w:rPr>
        <w:t>contractor has three (</w:t>
      </w:r>
      <w:r w:rsidR="001828C7">
        <w:rPr>
          <w:b w:val="0"/>
          <w:sz w:val="22"/>
          <w:szCs w:val="22"/>
        </w:rPr>
        <w:t>3</w:t>
      </w:r>
      <w:r w:rsidR="00A52875">
        <w:rPr>
          <w:b w:val="0"/>
          <w:sz w:val="22"/>
          <w:szCs w:val="22"/>
        </w:rPr>
        <w:t>)</w:t>
      </w:r>
      <w:r w:rsidR="001828C7">
        <w:rPr>
          <w:b w:val="0"/>
          <w:sz w:val="22"/>
          <w:szCs w:val="22"/>
        </w:rPr>
        <w:t xml:space="preserve"> jobs in front of </w:t>
      </w:r>
      <w:r w:rsidR="006C7B48">
        <w:rPr>
          <w:b w:val="0"/>
          <w:sz w:val="22"/>
          <w:szCs w:val="22"/>
        </w:rPr>
        <w:t>ours</w:t>
      </w:r>
      <w:r w:rsidR="001828C7">
        <w:rPr>
          <w:b w:val="0"/>
          <w:sz w:val="22"/>
          <w:szCs w:val="22"/>
        </w:rPr>
        <w:t>;</w:t>
      </w:r>
      <w:r w:rsidR="00112E89">
        <w:rPr>
          <w:b w:val="0"/>
          <w:sz w:val="22"/>
          <w:szCs w:val="22"/>
        </w:rPr>
        <w:t xml:space="preserve"> </w:t>
      </w:r>
      <w:r w:rsidR="00E718A6">
        <w:rPr>
          <w:b w:val="0"/>
          <w:sz w:val="22"/>
          <w:szCs w:val="22"/>
        </w:rPr>
        <w:t>hopes to begin work in three (3) weeks</w:t>
      </w:r>
      <w:r w:rsidR="00112E89">
        <w:rPr>
          <w:b w:val="0"/>
          <w:sz w:val="22"/>
          <w:szCs w:val="22"/>
        </w:rPr>
        <w:t xml:space="preserve">.  </w:t>
      </w:r>
      <w:r w:rsidR="006C7B48">
        <w:rPr>
          <w:b w:val="0"/>
          <w:sz w:val="22"/>
          <w:szCs w:val="22"/>
        </w:rPr>
        <w:t xml:space="preserve">Fitness Unlimited is </w:t>
      </w:r>
      <w:r w:rsidR="00B10FDA">
        <w:rPr>
          <w:b w:val="0"/>
          <w:sz w:val="22"/>
          <w:szCs w:val="22"/>
        </w:rPr>
        <w:t xml:space="preserve">scheduled to </w:t>
      </w:r>
      <w:r w:rsidR="006C7B48">
        <w:rPr>
          <w:b w:val="0"/>
          <w:sz w:val="22"/>
          <w:szCs w:val="22"/>
        </w:rPr>
        <w:t>host a Turkey Trot</w:t>
      </w:r>
      <w:r w:rsidR="00E43950">
        <w:rPr>
          <w:b w:val="0"/>
          <w:sz w:val="22"/>
          <w:szCs w:val="22"/>
        </w:rPr>
        <w:t xml:space="preserve"> event on Thanksgiving Day.  </w:t>
      </w:r>
      <w:r w:rsidR="00112E89">
        <w:rPr>
          <w:b w:val="0"/>
          <w:sz w:val="22"/>
          <w:szCs w:val="22"/>
        </w:rPr>
        <w:t xml:space="preserve">Ask </w:t>
      </w:r>
      <w:r w:rsidR="0059650A">
        <w:rPr>
          <w:b w:val="0"/>
          <w:sz w:val="22"/>
          <w:szCs w:val="22"/>
        </w:rPr>
        <w:t>PW to r</w:t>
      </w:r>
      <w:r w:rsidR="001828C7">
        <w:rPr>
          <w:b w:val="0"/>
          <w:sz w:val="22"/>
          <w:szCs w:val="22"/>
        </w:rPr>
        <w:t xml:space="preserve">ake out under </w:t>
      </w:r>
      <w:r w:rsidR="0036145E">
        <w:rPr>
          <w:b w:val="0"/>
          <w:sz w:val="22"/>
          <w:szCs w:val="22"/>
        </w:rPr>
        <w:t xml:space="preserve">the </w:t>
      </w:r>
      <w:r w:rsidR="001828C7">
        <w:rPr>
          <w:b w:val="0"/>
          <w:sz w:val="22"/>
          <w:szCs w:val="22"/>
        </w:rPr>
        <w:t>swings</w:t>
      </w:r>
      <w:r w:rsidR="004E5673">
        <w:rPr>
          <w:b w:val="0"/>
          <w:sz w:val="22"/>
          <w:szCs w:val="22"/>
        </w:rPr>
        <w:t xml:space="preserve"> weekly</w:t>
      </w:r>
      <w:r w:rsidR="00112E89">
        <w:rPr>
          <w:b w:val="0"/>
          <w:sz w:val="22"/>
          <w:szCs w:val="22"/>
        </w:rPr>
        <w:t xml:space="preserve"> for cushion</w:t>
      </w:r>
      <w:r w:rsidR="00A623D9">
        <w:rPr>
          <w:b w:val="0"/>
          <w:sz w:val="22"/>
          <w:szCs w:val="22"/>
        </w:rPr>
        <w:t>ing</w:t>
      </w:r>
      <w:r w:rsidR="00112E89">
        <w:rPr>
          <w:b w:val="0"/>
          <w:sz w:val="22"/>
          <w:szCs w:val="22"/>
        </w:rPr>
        <w:t>.</w:t>
      </w:r>
      <w:r w:rsidR="00A31F40">
        <w:rPr>
          <w:b w:val="0"/>
          <w:sz w:val="22"/>
          <w:szCs w:val="22"/>
        </w:rPr>
        <w:t xml:space="preserve">  </w:t>
      </w:r>
    </w:p>
    <w:p w14:paraId="4C9E3E91" w14:textId="77777777" w:rsidR="00B10FDA" w:rsidRDefault="00B10FDA" w:rsidP="00F544CF">
      <w:pPr>
        <w:pStyle w:val="NoSpacing"/>
        <w:rPr>
          <w:b w:val="0"/>
          <w:sz w:val="22"/>
          <w:szCs w:val="22"/>
        </w:rPr>
      </w:pPr>
    </w:p>
    <w:p w14:paraId="3A1CA48F" w14:textId="40A2A07B" w:rsidR="00F544CF" w:rsidRDefault="00B10FDA" w:rsidP="00F544CF">
      <w:pPr>
        <w:pStyle w:val="NoSpacing"/>
        <w:rPr>
          <w:b w:val="0"/>
          <w:sz w:val="22"/>
          <w:szCs w:val="22"/>
        </w:rPr>
      </w:pPr>
      <w:r w:rsidRPr="00B10FDA">
        <w:rPr>
          <w:bCs/>
          <w:sz w:val="22"/>
          <w:szCs w:val="22"/>
        </w:rPr>
        <w:t>C</w:t>
      </w:r>
      <w:r w:rsidR="0053191D" w:rsidRPr="00B10FDA">
        <w:rPr>
          <w:bCs/>
          <w:sz w:val="22"/>
          <w:szCs w:val="22"/>
        </w:rPr>
        <w:t>o</w:t>
      </w:r>
      <w:r w:rsidR="0053191D" w:rsidRPr="009F7C02">
        <w:rPr>
          <w:bCs/>
          <w:sz w:val="22"/>
          <w:szCs w:val="22"/>
        </w:rPr>
        <w:t>mmissioner Rumley:</w:t>
      </w:r>
      <w:r w:rsidR="0053191D" w:rsidRPr="009F7C02">
        <w:rPr>
          <w:b w:val="0"/>
          <w:sz w:val="22"/>
          <w:szCs w:val="22"/>
        </w:rPr>
        <w:t xml:space="preserve">  </w:t>
      </w:r>
      <w:r w:rsidR="006E5A98">
        <w:rPr>
          <w:b w:val="0"/>
          <w:sz w:val="22"/>
          <w:szCs w:val="22"/>
        </w:rPr>
        <w:t>Three (3)</w:t>
      </w:r>
      <w:r w:rsidR="00F544CF">
        <w:rPr>
          <w:b w:val="0"/>
          <w:sz w:val="22"/>
          <w:szCs w:val="22"/>
        </w:rPr>
        <w:t xml:space="preserve"> people filed reports for stolen property</w:t>
      </w:r>
      <w:r w:rsidR="006E5A98">
        <w:rPr>
          <w:b w:val="0"/>
          <w:sz w:val="22"/>
          <w:szCs w:val="22"/>
        </w:rPr>
        <w:t xml:space="preserve"> in October</w:t>
      </w:r>
      <w:r w:rsidR="00F544CF">
        <w:rPr>
          <w:b w:val="0"/>
          <w:sz w:val="22"/>
          <w:szCs w:val="22"/>
        </w:rPr>
        <w:t xml:space="preserve"> (unlocked cars)</w:t>
      </w:r>
      <w:r w:rsidR="00B56B4F">
        <w:rPr>
          <w:b w:val="0"/>
          <w:sz w:val="22"/>
          <w:szCs w:val="22"/>
        </w:rPr>
        <w:t>.  Sammy Corey</w:t>
      </w:r>
      <w:r w:rsidR="00B65CCC">
        <w:rPr>
          <w:b w:val="0"/>
          <w:sz w:val="22"/>
          <w:szCs w:val="22"/>
        </w:rPr>
        <w:t xml:space="preserve"> notified Commissioner Rumley </w:t>
      </w:r>
      <w:r w:rsidR="003122E3">
        <w:rPr>
          <w:b w:val="0"/>
          <w:sz w:val="22"/>
          <w:szCs w:val="22"/>
        </w:rPr>
        <w:t xml:space="preserve">he </w:t>
      </w:r>
      <w:r w:rsidR="004D5F73">
        <w:rPr>
          <w:b w:val="0"/>
          <w:sz w:val="22"/>
          <w:szCs w:val="22"/>
        </w:rPr>
        <w:t>w</w:t>
      </w:r>
      <w:r w:rsidR="003122E3">
        <w:rPr>
          <w:b w:val="0"/>
          <w:sz w:val="22"/>
          <w:szCs w:val="22"/>
        </w:rPr>
        <w:t>ill no longer serv</w:t>
      </w:r>
      <w:r w:rsidR="004D5F73">
        <w:rPr>
          <w:b w:val="0"/>
          <w:sz w:val="22"/>
          <w:szCs w:val="22"/>
        </w:rPr>
        <w:t>e</w:t>
      </w:r>
      <w:r w:rsidR="003122E3">
        <w:rPr>
          <w:b w:val="0"/>
          <w:sz w:val="22"/>
          <w:szCs w:val="22"/>
        </w:rPr>
        <w:t xml:space="preserve"> as the Community Watch </w:t>
      </w:r>
      <w:r w:rsidR="003E7620">
        <w:rPr>
          <w:b w:val="0"/>
          <w:sz w:val="22"/>
          <w:szCs w:val="22"/>
        </w:rPr>
        <w:t>coordinator</w:t>
      </w:r>
      <w:r w:rsidR="003122E3">
        <w:rPr>
          <w:b w:val="0"/>
          <w:sz w:val="22"/>
          <w:szCs w:val="22"/>
        </w:rPr>
        <w:t xml:space="preserve"> for Washington Park.</w:t>
      </w:r>
    </w:p>
    <w:p w14:paraId="6EC56E7B" w14:textId="7C329FB6" w:rsidR="0053191D" w:rsidRDefault="0053191D" w:rsidP="00F90090">
      <w:pPr>
        <w:pStyle w:val="NoSpacing"/>
        <w:rPr>
          <w:bCs/>
          <w:sz w:val="22"/>
          <w:szCs w:val="22"/>
        </w:rPr>
      </w:pPr>
    </w:p>
    <w:p w14:paraId="4A1FE071" w14:textId="186E5625" w:rsidR="002B4C71" w:rsidRDefault="0053191D" w:rsidP="002B4C71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Mayor pro tem Peacock:</w:t>
      </w:r>
      <w:r w:rsidR="00A64D17">
        <w:rPr>
          <w:b w:val="0"/>
          <w:sz w:val="22"/>
          <w:szCs w:val="22"/>
        </w:rPr>
        <w:t xml:space="preserve">  </w:t>
      </w:r>
      <w:r w:rsidR="00560301">
        <w:rPr>
          <w:b w:val="0"/>
          <w:sz w:val="22"/>
          <w:szCs w:val="22"/>
        </w:rPr>
        <w:t>Noted he received complaints regarding the RV</w:t>
      </w:r>
      <w:r w:rsidR="00BE2EEC">
        <w:rPr>
          <w:b w:val="0"/>
          <w:sz w:val="22"/>
          <w:szCs w:val="22"/>
        </w:rPr>
        <w:t xml:space="preserve"> that was temporarily </w:t>
      </w:r>
      <w:r w:rsidR="00B444A5">
        <w:rPr>
          <w:b w:val="0"/>
          <w:sz w:val="22"/>
          <w:szCs w:val="22"/>
        </w:rPr>
        <w:t>parked on a</w:t>
      </w:r>
      <w:r w:rsidR="00560301">
        <w:rPr>
          <w:b w:val="0"/>
          <w:sz w:val="22"/>
          <w:szCs w:val="22"/>
        </w:rPr>
        <w:t xml:space="preserve"> vacant lot</w:t>
      </w:r>
      <w:r w:rsidR="00F240B3">
        <w:rPr>
          <w:b w:val="0"/>
          <w:sz w:val="22"/>
          <w:szCs w:val="22"/>
        </w:rPr>
        <w:t xml:space="preserve"> </w:t>
      </w:r>
      <w:r w:rsidR="007D60C5">
        <w:rPr>
          <w:b w:val="0"/>
          <w:sz w:val="22"/>
          <w:szCs w:val="22"/>
        </w:rPr>
        <w:t xml:space="preserve">on Isabella, </w:t>
      </w:r>
      <w:r w:rsidR="00F240B3">
        <w:rPr>
          <w:b w:val="0"/>
          <w:sz w:val="22"/>
          <w:szCs w:val="22"/>
        </w:rPr>
        <w:t xml:space="preserve">and asked if any </w:t>
      </w:r>
      <w:r w:rsidR="00CC6563">
        <w:rPr>
          <w:b w:val="0"/>
          <w:sz w:val="22"/>
          <w:szCs w:val="22"/>
        </w:rPr>
        <w:t xml:space="preserve">future </w:t>
      </w:r>
      <w:r w:rsidR="00F240B3">
        <w:rPr>
          <w:b w:val="0"/>
          <w:sz w:val="22"/>
          <w:szCs w:val="22"/>
        </w:rPr>
        <w:t>regulations need to be considered</w:t>
      </w:r>
      <w:r w:rsidR="00CC6563">
        <w:rPr>
          <w:b w:val="0"/>
          <w:sz w:val="22"/>
          <w:szCs w:val="22"/>
        </w:rPr>
        <w:t xml:space="preserve">; will ask the Mid East Commission to </w:t>
      </w:r>
      <w:r w:rsidR="001325D2">
        <w:rPr>
          <w:b w:val="0"/>
          <w:sz w:val="22"/>
          <w:szCs w:val="22"/>
        </w:rPr>
        <w:t>consider in their ordinance review.  Discussion led to parking in the median</w:t>
      </w:r>
      <w:r w:rsidR="00A60229">
        <w:rPr>
          <w:b w:val="0"/>
          <w:sz w:val="22"/>
          <w:szCs w:val="22"/>
        </w:rPr>
        <w:t>;</w:t>
      </w:r>
      <w:r w:rsidR="00427CA4">
        <w:rPr>
          <w:b w:val="0"/>
          <w:sz w:val="22"/>
          <w:szCs w:val="22"/>
        </w:rPr>
        <w:t xml:space="preserve"> letters sent last month because current ordinance specifically states no parking in the median.  Another</w:t>
      </w:r>
      <w:r w:rsidR="00E73BEB">
        <w:rPr>
          <w:b w:val="0"/>
          <w:sz w:val="22"/>
          <w:szCs w:val="22"/>
        </w:rPr>
        <w:t xml:space="preserve"> potential infraction noted at </w:t>
      </w:r>
      <w:r w:rsidR="003F50DD">
        <w:rPr>
          <w:b w:val="0"/>
          <w:sz w:val="22"/>
          <w:szCs w:val="22"/>
        </w:rPr>
        <w:t>3</w:t>
      </w:r>
      <w:r w:rsidR="00E73BEB">
        <w:rPr>
          <w:b w:val="0"/>
          <w:sz w:val="22"/>
          <w:szCs w:val="22"/>
        </w:rPr>
        <w:t>01 College Avenue; Clerk Alligood asked to send them a letter.</w:t>
      </w:r>
      <w:r w:rsidR="00675ADC">
        <w:rPr>
          <w:b w:val="0"/>
          <w:sz w:val="22"/>
          <w:szCs w:val="22"/>
        </w:rPr>
        <w:t xml:space="preserve">  Discussion regarding wording in letter</w:t>
      </w:r>
      <w:r w:rsidR="00504860">
        <w:rPr>
          <w:b w:val="0"/>
          <w:sz w:val="22"/>
          <w:szCs w:val="22"/>
        </w:rPr>
        <w:t xml:space="preserve"> and/or calling first</w:t>
      </w:r>
      <w:r w:rsidR="00675ADC">
        <w:rPr>
          <w:b w:val="0"/>
          <w:sz w:val="22"/>
          <w:szCs w:val="22"/>
        </w:rPr>
        <w:t>, providing more explanation</w:t>
      </w:r>
      <w:r w:rsidR="00AD4DB7">
        <w:rPr>
          <w:b w:val="0"/>
          <w:sz w:val="22"/>
          <w:szCs w:val="22"/>
        </w:rPr>
        <w:t>; will discuss at the next meeting.</w:t>
      </w:r>
      <w:r w:rsidR="00FF7F9B">
        <w:rPr>
          <w:b w:val="0"/>
          <w:sz w:val="22"/>
          <w:szCs w:val="22"/>
        </w:rPr>
        <w:t xml:space="preserve">  </w:t>
      </w:r>
      <w:r w:rsidR="00FF1853">
        <w:rPr>
          <w:b w:val="0"/>
          <w:sz w:val="22"/>
          <w:szCs w:val="22"/>
        </w:rPr>
        <w:t xml:space="preserve">Spoke with Trey Howdy regarding his sump pumps; he has diverted the water </w:t>
      </w:r>
      <w:r w:rsidR="009848BC">
        <w:rPr>
          <w:b w:val="0"/>
          <w:sz w:val="22"/>
          <w:szCs w:val="22"/>
        </w:rPr>
        <w:t xml:space="preserve">further up the property; will wait and see </w:t>
      </w:r>
      <w:r w:rsidR="00BD01D9">
        <w:rPr>
          <w:b w:val="0"/>
          <w:sz w:val="22"/>
          <w:szCs w:val="22"/>
        </w:rPr>
        <w:t>how that works</w:t>
      </w:r>
      <w:r w:rsidR="009848BC">
        <w:rPr>
          <w:b w:val="0"/>
          <w:sz w:val="22"/>
          <w:szCs w:val="22"/>
        </w:rPr>
        <w:t>.</w:t>
      </w:r>
    </w:p>
    <w:p w14:paraId="7C7E73F0" w14:textId="43F23DB8" w:rsidR="00F90090" w:rsidRPr="009F7C02" w:rsidRDefault="00F90090" w:rsidP="00F90090">
      <w:pPr>
        <w:pStyle w:val="NoSpacing"/>
        <w:rPr>
          <w:b w:val="0"/>
          <w:sz w:val="22"/>
          <w:szCs w:val="22"/>
        </w:rPr>
      </w:pPr>
    </w:p>
    <w:p w14:paraId="57E71DDD" w14:textId="5DB72422" w:rsidR="00F90090" w:rsidRDefault="00B644CE" w:rsidP="00F90090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Commissioner Bowen:</w:t>
      </w:r>
      <w:r w:rsidRPr="009F7C02">
        <w:rPr>
          <w:b w:val="0"/>
          <w:sz w:val="22"/>
          <w:szCs w:val="22"/>
        </w:rPr>
        <w:t xml:space="preserve">  </w:t>
      </w:r>
      <w:r w:rsidR="00AB5736">
        <w:rPr>
          <w:b w:val="0"/>
          <w:sz w:val="22"/>
          <w:szCs w:val="22"/>
        </w:rPr>
        <w:t>101 Edgewater</w:t>
      </w:r>
      <w:r w:rsidR="00701ED0">
        <w:rPr>
          <w:b w:val="0"/>
          <w:sz w:val="22"/>
          <w:szCs w:val="22"/>
        </w:rPr>
        <w:t xml:space="preserve"> Avenue</w:t>
      </w:r>
      <w:r w:rsidR="00403C9D">
        <w:rPr>
          <w:b w:val="0"/>
          <w:sz w:val="22"/>
          <w:szCs w:val="22"/>
        </w:rPr>
        <w:t xml:space="preserve"> - </w:t>
      </w:r>
      <w:r w:rsidR="00701ED0">
        <w:rPr>
          <w:b w:val="0"/>
          <w:sz w:val="22"/>
          <w:szCs w:val="22"/>
        </w:rPr>
        <w:t>resident filled in the ditch in front of his house</w:t>
      </w:r>
      <w:r w:rsidR="00791D6E">
        <w:rPr>
          <w:b w:val="0"/>
          <w:sz w:val="22"/>
          <w:szCs w:val="22"/>
        </w:rPr>
        <w:t>, partially in the right-of-way.  Commissioner Bowen and Mayor Richter spoke with the homeowner</w:t>
      </w:r>
      <w:r w:rsidR="00C044ED">
        <w:rPr>
          <w:b w:val="0"/>
          <w:sz w:val="22"/>
          <w:szCs w:val="22"/>
        </w:rPr>
        <w:t xml:space="preserve">, who indicated if it negatively affects the intersection or the neighbor across the street on Isabella, </w:t>
      </w:r>
      <w:r w:rsidR="00B16C70">
        <w:rPr>
          <w:b w:val="0"/>
          <w:sz w:val="22"/>
          <w:szCs w:val="22"/>
        </w:rPr>
        <w:t xml:space="preserve">he will do whatever to make it right.  </w:t>
      </w:r>
      <w:r w:rsidR="00AD07FE">
        <w:rPr>
          <w:b w:val="0"/>
          <w:sz w:val="22"/>
          <w:szCs w:val="22"/>
        </w:rPr>
        <w:t xml:space="preserve">Commissioner Bowen </w:t>
      </w:r>
      <w:r w:rsidR="004F6315">
        <w:rPr>
          <w:b w:val="0"/>
          <w:sz w:val="22"/>
          <w:szCs w:val="22"/>
        </w:rPr>
        <w:t xml:space="preserve">also </w:t>
      </w:r>
      <w:r w:rsidR="00AD07FE">
        <w:rPr>
          <w:b w:val="0"/>
          <w:sz w:val="22"/>
          <w:szCs w:val="22"/>
        </w:rPr>
        <w:t xml:space="preserve">spoke with </w:t>
      </w:r>
      <w:r w:rsidR="00B16C70">
        <w:rPr>
          <w:b w:val="0"/>
          <w:sz w:val="22"/>
          <w:szCs w:val="22"/>
        </w:rPr>
        <w:t>Stuart Dudley</w:t>
      </w:r>
      <w:r w:rsidR="00AD07FE">
        <w:rPr>
          <w:b w:val="0"/>
          <w:sz w:val="22"/>
          <w:szCs w:val="22"/>
        </w:rPr>
        <w:t>; he</w:t>
      </w:r>
      <w:r w:rsidR="00B16C70">
        <w:rPr>
          <w:b w:val="0"/>
          <w:sz w:val="22"/>
          <w:szCs w:val="22"/>
        </w:rPr>
        <w:t xml:space="preserve"> was</w:t>
      </w:r>
      <w:r w:rsidR="00C94385">
        <w:rPr>
          <w:b w:val="0"/>
          <w:sz w:val="22"/>
          <w:szCs w:val="22"/>
        </w:rPr>
        <w:t xml:space="preserve"> satisfied with the work performed</w:t>
      </w:r>
      <w:r w:rsidR="004F6315">
        <w:rPr>
          <w:b w:val="0"/>
          <w:sz w:val="22"/>
          <w:szCs w:val="22"/>
        </w:rPr>
        <w:t xml:space="preserve"> at 101 Edgewater</w:t>
      </w:r>
      <w:r w:rsidR="00C94385">
        <w:rPr>
          <w:b w:val="0"/>
          <w:sz w:val="22"/>
          <w:szCs w:val="22"/>
        </w:rPr>
        <w:t>.</w:t>
      </w:r>
      <w:r w:rsidR="00FE4A69">
        <w:rPr>
          <w:b w:val="0"/>
          <w:sz w:val="22"/>
          <w:szCs w:val="22"/>
        </w:rPr>
        <w:t xml:space="preserve">  </w:t>
      </w:r>
      <w:r w:rsidR="00C226ED">
        <w:rPr>
          <w:b w:val="0"/>
          <w:sz w:val="22"/>
          <w:szCs w:val="22"/>
        </w:rPr>
        <w:t>With regard to the</w:t>
      </w:r>
      <w:r w:rsidR="00FE4A69">
        <w:rPr>
          <w:b w:val="0"/>
          <w:sz w:val="22"/>
          <w:szCs w:val="22"/>
        </w:rPr>
        <w:t xml:space="preserve"> </w:t>
      </w:r>
      <w:r w:rsidR="007B1E57">
        <w:rPr>
          <w:b w:val="0"/>
          <w:sz w:val="22"/>
          <w:szCs w:val="22"/>
        </w:rPr>
        <w:t>west end of Isabella</w:t>
      </w:r>
      <w:r w:rsidR="002D2BEE">
        <w:rPr>
          <w:b w:val="0"/>
          <w:sz w:val="22"/>
          <w:szCs w:val="22"/>
        </w:rPr>
        <w:t xml:space="preserve">, </w:t>
      </w:r>
      <w:r w:rsidR="0064492B">
        <w:rPr>
          <w:b w:val="0"/>
          <w:sz w:val="22"/>
          <w:szCs w:val="22"/>
        </w:rPr>
        <w:t>Dudley did not recommend scraping</w:t>
      </w:r>
      <w:r w:rsidR="009F26B0">
        <w:rPr>
          <w:b w:val="0"/>
          <w:sz w:val="22"/>
          <w:szCs w:val="22"/>
        </w:rPr>
        <w:t xml:space="preserve"> </w:t>
      </w:r>
      <w:r w:rsidR="003A66FC">
        <w:rPr>
          <w:b w:val="0"/>
          <w:sz w:val="22"/>
          <w:szCs w:val="22"/>
        </w:rPr>
        <w:t>now</w:t>
      </w:r>
      <w:r w:rsidR="009F26B0">
        <w:rPr>
          <w:b w:val="0"/>
          <w:sz w:val="22"/>
          <w:szCs w:val="22"/>
        </w:rPr>
        <w:t xml:space="preserve">, but wait until the spring when the grass will grow.  </w:t>
      </w:r>
      <w:r w:rsidR="006C3F19">
        <w:rPr>
          <w:b w:val="0"/>
          <w:sz w:val="22"/>
          <w:szCs w:val="22"/>
        </w:rPr>
        <w:t xml:space="preserve">Work that can be done now includes </w:t>
      </w:r>
      <w:r w:rsidR="00FA541C">
        <w:rPr>
          <w:b w:val="0"/>
          <w:sz w:val="22"/>
          <w:szCs w:val="22"/>
        </w:rPr>
        <w:t xml:space="preserve">cutting a </w:t>
      </w:r>
      <w:r w:rsidR="00AD6B27">
        <w:rPr>
          <w:b w:val="0"/>
          <w:sz w:val="22"/>
          <w:szCs w:val="22"/>
        </w:rPr>
        <w:t xml:space="preserve">couple of </w:t>
      </w:r>
      <w:r w:rsidR="00FA541C">
        <w:rPr>
          <w:b w:val="0"/>
          <w:sz w:val="22"/>
          <w:szCs w:val="22"/>
        </w:rPr>
        <w:t>swell</w:t>
      </w:r>
      <w:r w:rsidR="00AD6B27">
        <w:rPr>
          <w:b w:val="0"/>
          <w:sz w:val="22"/>
          <w:szCs w:val="22"/>
        </w:rPr>
        <w:t>s</w:t>
      </w:r>
      <w:r w:rsidR="00FA541C">
        <w:rPr>
          <w:b w:val="0"/>
          <w:sz w:val="22"/>
          <w:szCs w:val="22"/>
        </w:rPr>
        <w:t xml:space="preserve"> around the basin to allow water to flow into the drain</w:t>
      </w:r>
      <w:r w:rsidR="007910DD">
        <w:rPr>
          <w:b w:val="0"/>
          <w:sz w:val="22"/>
          <w:szCs w:val="22"/>
        </w:rPr>
        <w:t xml:space="preserve">.  </w:t>
      </w:r>
      <w:r w:rsidR="00BE28C3">
        <w:rPr>
          <w:b w:val="0"/>
          <w:sz w:val="22"/>
          <w:szCs w:val="22"/>
        </w:rPr>
        <w:t>The</w:t>
      </w:r>
      <w:r w:rsidR="00CA0D54">
        <w:rPr>
          <w:b w:val="0"/>
          <w:sz w:val="22"/>
          <w:szCs w:val="22"/>
        </w:rPr>
        <w:t xml:space="preserve"> ditch</w:t>
      </w:r>
      <w:r w:rsidR="00B30B0D">
        <w:rPr>
          <w:b w:val="0"/>
          <w:sz w:val="22"/>
          <w:szCs w:val="22"/>
        </w:rPr>
        <w:t xml:space="preserve"> </w:t>
      </w:r>
      <w:r w:rsidR="00C60373">
        <w:rPr>
          <w:b w:val="0"/>
          <w:sz w:val="22"/>
          <w:szCs w:val="22"/>
        </w:rPr>
        <w:t xml:space="preserve">on the other side of Edgewater </w:t>
      </w:r>
      <w:r w:rsidR="00BE28C3">
        <w:rPr>
          <w:b w:val="0"/>
          <w:sz w:val="22"/>
          <w:szCs w:val="22"/>
        </w:rPr>
        <w:t>also</w:t>
      </w:r>
      <w:r w:rsidR="00B30B0D">
        <w:rPr>
          <w:b w:val="0"/>
          <w:sz w:val="22"/>
          <w:szCs w:val="22"/>
        </w:rPr>
        <w:t xml:space="preserve"> needs to be cleaned out</w:t>
      </w:r>
      <w:r w:rsidR="00BA493D">
        <w:rPr>
          <w:b w:val="0"/>
          <w:sz w:val="22"/>
          <w:szCs w:val="22"/>
        </w:rPr>
        <w:t>.</w:t>
      </w:r>
      <w:r w:rsidR="000215BF">
        <w:rPr>
          <w:b w:val="0"/>
          <w:sz w:val="22"/>
          <w:szCs w:val="22"/>
        </w:rPr>
        <w:t xml:space="preserve">  </w:t>
      </w:r>
      <w:r w:rsidR="00153426">
        <w:rPr>
          <w:b w:val="0"/>
          <w:sz w:val="22"/>
          <w:szCs w:val="22"/>
        </w:rPr>
        <w:t>And he recommended bringing in a few loads of dirt</w:t>
      </w:r>
      <w:r w:rsidR="004B6E8A">
        <w:rPr>
          <w:b w:val="0"/>
          <w:sz w:val="22"/>
          <w:szCs w:val="22"/>
        </w:rPr>
        <w:t xml:space="preserve"> in a low area right off the bridge.</w:t>
      </w:r>
      <w:r w:rsidR="00BA493D">
        <w:rPr>
          <w:b w:val="0"/>
          <w:sz w:val="22"/>
          <w:szCs w:val="22"/>
        </w:rPr>
        <w:t xml:space="preserve">  Dudley estimated being able to do all of this work (</w:t>
      </w:r>
      <w:r w:rsidR="004B6E8A">
        <w:rPr>
          <w:b w:val="0"/>
          <w:sz w:val="22"/>
          <w:szCs w:val="22"/>
        </w:rPr>
        <w:t xml:space="preserve">swells, ditch clean out, and loads of </w:t>
      </w:r>
      <w:r w:rsidR="00236578">
        <w:rPr>
          <w:b w:val="0"/>
          <w:sz w:val="22"/>
          <w:szCs w:val="22"/>
        </w:rPr>
        <w:t>dirt) for approximately $1000.</w:t>
      </w:r>
      <w:r w:rsidR="00157EA5">
        <w:rPr>
          <w:b w:val="0"/>
          <w:sz w:val="22"/>
          <w:szCs w:val="22"/>
        </w:rPr>
        <w:t xml:space="preserve">  Commissioner Bowen made a motion to have Stuart Dudley perform this work; seconded by Commissioner Dale.  Passed by all.</w:t>
      </w:r>
    </w:p>
    <w:p w14:paraId="7D7D19AC" w14:textId="33210557" w:rsidR="00157EA5" w:rsidRDefault="005720BA" w:rsidP="00F90090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Commissioner Bowen noted the speed hump for Pine Street has been ordered.</w:t>
      </w:r>
      <w:r w:rsidR="000D04E2">
        <w:rPr>
          <w:b w:val="0"/>
          <w:sz w:val="22"/>
          <w:szCs w:val="22"/>
        </w:rPr>
        <w:t xml:space="preserve">  It was also determined that </w:t>
      </w:r>
      <w:r w:rsidR="004E068C">
        <w:rPr>
          <w:b w:val="0"/>
          <w:sz w:val="22"/>
          <w:szCs w:val="22"/>
        </w:rPr>
        <w:t>the location of this speed hump</w:t>
      </w:r>
      <w:r w:rsidR="00D92DA8">
        <w:rPr>
          <w:b w:val="0"/>
          <w:sz w:val="22"/>
          <w:szCs w:val="22"/>
        </w:rPr>
        <w:t xml:space="preserve"> will not impact the ability to exit the Park and access River Road.</w:t>
      </w:r>
      <w:r>
        <w:rPr>
          <w:b w:val="0"/>
          <w:sz w:val="22"/>
          <w:szCs w:val="22"/>
        </w:rPr>
        <w:t xml:space="preserve">  The total cost (</w:t>
      </w:r>
      <w:r w:rsidR="00765405">
        <w:rPr>
          <w:b w:val="0"/>
          <w:sz w:val="22"/>
          <w:szCs w:val="22"/>
        </w:rPr>
        <w:t>product and shipping) exceeded the $2,000 cap set at last month</w:t>
      </w:r>
      <w:r w:rsidR="00ED1439">
        <w:rPr>
          <w:b w:val="0"/>
          <w:sz w:val="22"/>
          <w:szCs w:val="22"/>
        </w:rPr>
        <w:t>’s</w:t>
      </w:r>
      <w:r w:rsidR="00765405">
        <w:rPr>
          <w:b w:val="0"/>
          <w:sz w:val="22"/>
          <w:szCs w:val="22"/>
        </w:rPr>
        <w:t xml:space="preserve"> meeting</w:t>
      </w:r>
      <w:r w:rsidR="00ED1439">
        <w:rPr>
          <w:b w:val="0"/>
          <w:sz w:val="22"/>
          <w:szCs w:val="22"/>
        </w:rPr>
        <w:t xml:space="preserve"> by </w:t>
      </w:r>
      <w:r w:rsidR="000C4223">
        <w:rPr>
          <w:b w:val="0"/>
          <w:sz w:val="22"/>
          <w:szCs w:val="22"/>
        </w:rPr>
        <w:t>approximately</w:t>
      </w:r>
      <w:r w:rsidR="00ED1439">
        <w:rPr>
          <w:b w:val="0"/>
          <w:sz w:val="22"/>
          <w:szCs w:val="22"/>
        </w:rPr>
        <w:t xml:space="preserve"> $100</w:t>
      </w:r>
      <w:r w:rsidR="00765405">
        <w:rPr>
          <w:b w:val="0"/>
          <w:sz w:val="22"/>
          <w:szCs w:val="22"/>
        </w:rPr>
        <w:t xml:space="preserve">.  Commissioner Dale made a motion to </w:t>
      </w:r>
      <w:r w:rsidR="00E55D72">
        <w:rPr>
          <w:b w:val="0"/>
          <w:sz w:val="22"/>
          <w:szCs w:val="22"/>
        </w:rPr>
        <w:t>amend the not to exceed price</w:t>
      </w:r>
      <w:r w:rsidR="002777AB">
        <w:rPr>
          <w:b w:val="0"/>
          <w:sz w:val="22"/>
          <w:szCs w:val="22"/>
        </w:rPr>
        <w:t>, in order to resolve the minimal cost difference; seconded by Mayor pro tem Peacock.  Passed by all.</w:t>
      </w:r>
    </w:p>
    <w:p w14:paraId="43C40695" w14:textId="13AA616C" w:rsidR="007F7270" w:rsidRDefault="007F7270" w:rsidP="00F90090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Brief discussion regarding a request from Vance Moore </w:t>
      </w:r>
      <w:r w:rsidR="007D528D">
        <w:rPr>
          <w:b w:val="0"/>
          <w:sz w:val="22"/>
          <w:szCs w:val="22"/>
        </w:rPr>
        <w:t>for a driveway permit.  The town does not own that portion of Shorewood</w:t>
      </w:r>
      <w:r w:rsidR="003D1E62">
        <w:rPr>
          <w:b w:val="0"/>
          <w:sz w:val="22"/>
          <w:szCs w:val="22"/>
        </w:rPr>
        <w:t>; h</w:t>
      </w:r>
      <w:r w:rsidR="007D528D">
        <w:rPr>
          <w:b w:val="0"/>
          <w:sz w:val="22"/>
          <w:szCs w:val="22"/>
        </w:rPr>
        <w:t xml:space="preserve">owever, the Board would still like to </w:t>
      </w:r>
      <w:r w:rsidR="00945677">
        <w:rPr>
          <w:b w:val="0"/>
          <w:sz w:val="22"/>
          <w:szCs w:val="22"/>
        </w:rPr>
        <w:t xml:space="preserve">review the plans to discuss drainage impacts.  </w:t>
      </w:r>
      <w:r w:rsidR="00DF11AA">
        <w:rPr>
          <w:b w:val="0"/>
          <w:sz w:val="22"/>
          <w:szCs w:val="22"/>
        </w:rPr>
        <w:t xml:space="preserve">It was asked if the Blantons, </w:t>
      </w:r>
      <w:r w:rsidR="008C77A5">
        <w:rPr>
          <w:b w:val="0"/>
          <w:sz w:val="22"/>
          <w:szCs w:val="22"/>
        </w:rPr>
        <w:t>o</w:t>
      </w:r>
      <w:r w:rsidR="00DF11AA">
        <w:rPr>
          <w:b w:val="0"/>
          <w:sz w:val="22"/>
          <w:szCs w:val="22"/>
        </w:rPr>
        <w:t>n Edgewater, ha</w:t>
      </w:r>
      <w:r w:rsidR="008C77A5">
        <w:rPr>
          <w:b w:val="0"/>
          <w:sz w:val="22"/>
          <w:szCs w:val="22"/>
        </w:rPr>
        <w:t>ve</w:t>
      </w:r>
      <w:r w:rsidR="00DF11AA">
        <w:rPr>
          <w:b w:val="0"/>
          <w:sz w:val="22"/>
          <w:szCs w:val="22"/>
        </w:rPr>
        <w:t xml:space="preserve"> asked for a driveway permit; they have not to date.</w:t>
      </w:r>
    </w:p>
    <w:p w14:paraId="77E2DB75" w14:textId="33A6A5CF" w:rsidR="009A2F8D" w:rsidRDefault="00F5699A" w:rsidP="00F90090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Brief discussion regarding the i</w:t>
      </w:r>
      <w:r w:rsidR="009A2F8D">
        <w:rPr>
          <w:b w:val="0"/>
          <w:sz w:val="22"/>
          <w:szCs w:val="22"/>
        </w:rPr>
        <w:t xml:space="preserve">ntersection </w:t>
      </w:r>
      <w:r>
        <w:rPr>
          <w:b w:val="0"/>
          <w:sz w:val="22"/>
          <w:szCs w:val="22"/>
        </w:rPr>
        <w:t xml:space="preserve">of </w:t>
      </w:r>
      <w:r w:rsidR="009A2F8D">
        <w:rPr>
          <w:b w:val="0"/>
          <w:sz w:val="22"/>
          <w:szCs w:val="22"/>
        </w:rPr>
        <w:t xml:space="preserve">Fairview </w:t>
      </w:r>
      <w:r w:rsidR="000C424A">
        <w:rPr>
          <w:b w:val="0"/>
          <w:sz w:val="22"/>
          <w:szCs w:val="22"/>
        </w:rPr>
        <w:t>and Walnut</w:t>
      </w:r>
      <w:r w:rsidR="00494444">
        <w:rPr>
          <w:b w:val="0"/>
          <w:sz w:val="22"/>
          <w:szCs w:val="22"/>
        </w:rPr>
        <w:t>,</w:t>
      </w:r>
      <w:r w:rsidR="000C424A">
        <w:rPr>
          <w:b w:val="0"/>
          <w:sz w:val="22"/>
          <w:szCs w:val="22"/>
        </w:rPr>
        <w:t xml:space="preserve"> </w:t>
      </w:r>
      <w:r w:rsidR="00010AF7">
        <w:rPr>
          <w:b w:val="0"/>
          <w:sz w:val="22"/>
          <w:szCs w:val="22"/>
        </w:rPr>
        <w:t>limited visibility due to shrubs.</w:t>
      </w:r>
      <w:r w:rsidR="00494444">
        <w:rPr>
          <w:b w:val="0"/>
          <w:sz w:val="22"/>
          <w:szCs w:val="22"/>
        </w:rPr>
        <w:t xml:space="preserve">  Need to revisit the triangle drawings.</w:t>
      </w:r>
    </w:p>
    <w:p w14:paraId="1E3EA178" w14:textId="58717B0E" w:rsidR="0064106D" w:rsidRPr="009F7C02" w:rsidRDefault="0064106D" w:rsidP="00CD31D4">
      <w:pPr>
        <w:pStyle w:val="NoSpacing"/>
        <w:rPr>
          <w:bCs/>
          <w:sz w:val="22"/>
          <w:szCs w:val="22"/>
        </w:rPr>
      </w:pPr>
    </w:p>
    <w:p w14:paraId="5CA34551" w14:textId="2A60FB3E" w:rsidR="0024320A" w:rsidRDefault="0053191D" w:rsidP="0024320A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Commissioner Cowell:</w:t>
      </w:r>
      <w:r w:rsidR="008A5FCF">
        <w:rPr>
          <w:b w:val="0"/>
          <w:sz w:val="22"/>
          <w:szCs w:val="22"/>
        </w:rPr>
        <w:t xml:space="preserve">  No additional report.</w:t>
      </w:r>
      <w:r w:rsidRPr="009F7C02">
        <w:rPr>
          <w:b w:val="0"/>
          <w:sz w:val="22"/>
          <w:szCs w:val="22"/>
        </w:rPr>
        <w:t xml:space="preserve"> </w:t>
      </w:r>
    </w:p>
    <w:p w14:paraId="4092F54A" w14:textId="7EA716E1" w:rsidR="0021151A" w:rsidRPr="009F7C02" w:rsidRDefault="0021151A" w:rsidP="00B644CE">
      <w:pPr>
        <w:pStyle w:val="NoSpacing"/>
        <w:rPr>
          <w:b w:val="0"/>
          <w:bCs/>
          <w:sz w:val="22"/>
          <w:szCs w:val="22"/>
        </w:rPr>
      </w:pPr>
    </w:p>
    <w:p w14:paraId="1FA7D015" w14:textId="1086926A" w:rsidR="00C732C7" w:rsidRDefault="008E3D9B" w:rsidP="0068518B">
      <w:pPr>
        <w:pStyle w:val="NoSpacing"/>
        <w:rPr>
          <w:b w:val="0"/>
          <w:sz w:val="22"/>
          <w:szCs w:val="22"/>
        </w:rPr>
      </w:pPr>
      <w:r w:rsidRPr="005C1950">
        <w:rPr>
          <w:sz w:val="22"/>
          <w:szCs w:val="22"/>
        </w:rPr>
        <w:t>Clerk’s Report</w:t>
      </w:r>
      <w:r w:rsidR="0081690D" w:rsidRPr="005C1950">
        <w:rPr>
          <w:b w:val="0"/>
          <w:bCs/>
          <w:sz w:val="22"/>
          <w:szCs w:val="22"/>
        </w:rPr>
        <w:t>:</w:t>
      </w:r>
      <w:r w:rsidR="0081690D">
        <w:rPr>
          <w:b w:val="0"/>
          <w:bCs/>
          <w:sz w:val="22"/>
          <w:szCs w:val="22"/>
        </w:rPr>
        <w:t xml:space="preserve"> </w:t>
      </w:r>
      <w:r w:rsidR="00C732C7" w:rsidRPr="2DB3A240">
        <w:rPr>
          <w:b w:val="0"/>
          <w:sz w:val="22"/>
          <w:szCs w:val="22"/>
        </w:rPr>
        <w:t xml:space="preserve">deposits received in </w:t>
      </w:r>
      <w:r w:rsidR="00C732C7">
        <w:rPr>
          <w:b w:val="0"/>
          <w:sz w:val="22"/>
          <w:szCs w:val="22"/>
        </w:rPr>
        <w:t xml:space="preserve">October </w:t>
      </w:r>
      <w:r w:rsidR="00C732C7" w:rsidRPr="2DB3A240">
        <w:rPr>
          <w:b w:val="0"/>
          <w:sz w:val="22"/>
          <w:szCs w:val="22"/>
        </w:rPr>
        <w:t xml:space="preserve">totaled </w:t>
      </w:r>
      <w:r w:rsidR="00C732C7">
        <w:rPr>
          <w:b w:val="0"/>
          <w:sz w:val="22"/>
          <w:szCs w:val="22"/>
        </w:rPr>
        <w:t>$</w:t>
      </w:r>
      <w:r w:rsidR="00C732C7">
        <w:rPr>
          <w:sz w:val="22"/>
          <w:szCs w:val="22"/>
        </w:rPr>
        <w:t>24,585.15</w:t>
      </w:r>
      <w:r w:rsidR="004516B1">
        <w:rPr>
          <w:sz w:val="22"/>
          <w:szCs w:val="22"/>
        </w:rPr>
        <w:t xml:space="preserve"> </w:t>
      </w:r>
      <w:r w:rsidR="004516B1" w:rsidRPr="00E13D76">
        <w:rPr>
          <w:b w:val="0"/>
          <w:bCs/>
          <w:sz w:val="22"/>
          <w:szCs w:val="22"/>
        </w:rPr>
        <w:t>(</w:t>
      </w:r>
      <w:r w:rsidR="00C732C7">
        <w:rPr>
          <w:b w:val="0"/>
          <w:sz w:val="22"/>
          <w:szCs w:val="22"/>
        </w:rPr>
        <w:t>Ad Valorem:  $8,914.92</w:t>
      </w:r>
      <w:r w:rsidR="004516B1">
        <w:rPr>
          <w:b w:val="0"/>
          <w:sz w:val="22"/>
          <w:szCs w:val="22"/>
        </w:rPr>
        <w:t xml:space="preserve">, </w:t>
      </w:r>
      <w:r w:rsidR="00C732C7" w:rsidRPr="2DB3A240">
        <w:rPr>
          <w:b w:val="0"/>
          <w:sz w:val="22"/>
          <w:szCs w:val="22"/>
        </w:rPr>
        <w:t xml:space="preserve">NCVTS:  </w:t>
      </w:r>
      <w:r w:rsidR="00C732C7">
        <w:rPr>
          <w:b w:val="0"/>
          <w:sz w:val="22"/>
          <w:szCs w:val="22"/>
        </w:rPr>
        <w:t>$1,290.29</w:t>
      </w:r>
      <w:r w:rsidR="004516B1">
        <w:rPr>
          <w:b w:val="0"/>
          <w:sz w:val="22"/>
          <w:szCs w:val="22"/>
        </w:rPr>
        <w:t xml:space="preserve">, </w:t>
      </w:r>
      <w:r w:rsidR="00C732C7">
        <w:rPr>
          <w:b w:val="0"/>
          <w:sz w:val="22"/>
          <w:szCs w:val="22"/>
        </w:rPr>
        <w:t>local option sales tax:  $14,349.94</w:t>
      </w:r>
      <w:r w:rsidR="004516B1">
        <w:rPr>
          <w:b w:val="0"/>
          <w:sz w:val="22"/>
          <w:szCs w:val="22"/>
        </w:rPr>
        <w:t xml:space="preserve">, </w:t>
      </w:r>
      <w:r w:rsidR="00C732C7">
        <w:rPr>
          <w:b w:val="0"/>
          <w:sz w:val="22"/>
          <w:szCs w:val="22"/>
        </w:rPr>
        <w:t>tennis/pickleball keys:  $30.00</w:t>
      </w:r>
      <w:r w:rsidR="004516B1">
        <w:rPr>
          <w:b w:val="0"/>
          <w:sz w:val="22"/>
          <w:szCs w:val="22"/>
        </w:rPr>
        <w:t>); p</w:t>
      </w:r>
      <w:r w:rsidR="00C732C7">
        <w:rPr>
          <w:b w:val="0"/>
          <w:sz w:val="22"/>
          <w:szCs w:val="22"/>
        </w:rPr>
        <w:t>aid C</w:t>
      </w:r>
      <w:r w:rsidR="004516B1">
        <w:rPr>
          <w:b w:val="0"/>
          <w:sz w:val="22"/>
          <w:szCs w:val="22"/>
        </w:rPr>
        <w:t xml:space="preserve">ity of </w:t>
      </w:r>
      <w:r w:rsidR="00C732C7">
        <w:rPr>
          <w:b w:val="0"/>
          <w:sz w:val="22"/>
          <w:szCs w:val="22"/>
        </w:rPr>
        <w:t>W</w:t>
      </w:r>
      <w:r w:rsidR="004516B1">
        <w:rPr>
          <w:b w:val="0"/>
          <w:sz w:val="22"/>
          <w:szCs w:val="22"/>
        </w:rPr>
        <w:t>ashington</w:t>
      </w:r>
      <w:r w:rsidR="00C732C7">
        <w:rPr>
          <w:b w:val="0"/>
          <w:sz w:val="22"/>
          <w:szCs w:val="22"/>
        </w:rPr>
        <w:t xml:space="preserve"> for Fire/EMS contract:  $45,842.88</w:t>
      </w:r>
      <w:r w:rsidR="004516B1">
        <w:rPr>
          <w:b w:val="0"/>
          <w:sz w:val="22"/>
          <w:szCs w:val="22"/>
        </w:rPr>
        <w:t xml:space="preserve">; </w:t>
      </w:r>
      <w:r w:rsidR="00C732C7">
        <w:rPr>
          <w:b w:val="0"/>
          <w:sz w:val="22"/>
          <w:szCs w:val="22"/>
        </w:rPr>
        <w:t xml:space="preserve">FY24 </w:t>
      </w:r>
      <w:r w:rsidR="00BE59BE">
        <w:rPr>
          <w:b w:val="0"/>
          <w:sz w:val="22"/>
          <w:szCs w:val="22"/>
        </w:rPr>
        <w:t>Audit approved</w:t>
      </w:r>
      <w:r w:rsidR="00C732C7">
        <w:rPr>
          <w:b w:val="0"/>
          <w:sz w:val="22"/>
          <w:szCs w:val="22"/>
        </w:rPr>
        <w:t xml:space="preserve"> by LGC</w:t>
      </w:r>
      <w:r w:rsidR="004516B1">
        <w:rPr>
          <w:b w:val="0"/>
          <w:sz w:val="22"/>
          <w:szCs w:val="22"/>
        </w:rPr>
        <w:t xml:space="preserve">, </w:t>
      </w:r>
      <w:r w:rsidR="00C732C7">
        <w:rPr>
          <w:b w:val="0"/>
          <w:sz w:val="22"/>
          <w:szCs w:val="22"/>
        </w:rPr>
        <w:t xml:space="preserve">board presentation </w:t>
      </w:r>
      <w:r w:rsidR="004516B1">
        <w:rPr>
          <w:b w:val="0"/>
          <w:sz w:val="22"/>
          <w:szCs w:val="22"/>
        </w:rPr>
        <w:t xml:space="preserve">in </w:t>
      </w:r>
      <w:r w:rsidR="00C732C7">
        <w:rPr>
          <w:b w:val="0"/>
          <w:sz w:val="22"/>
          <w:szCs w:val="22"/>
        </w:rPr>
        <w:t>December</w:t>
      </w:r>
      <w:r w:rsidR="004516B1">
        <w:rPr>
          <w:b w:val="0"/>
          <w:sz w:val="22"/>
          <w:szCs w:val="22"/>
        </w:rPr>
        <w:t>; r</w:t>
      </w:r>
      <w:r w:rsidR="00C732C7">
        <w:rPr>
          <w:b w:val="0"/>
          <w:sz w:val="22"/>
          <w:szCs w:val="22"/>
        </w:rPr>
        <w:t>enewed membership to Chamber of Commerce</w:t>
      </w:r>
      <w:r w:rsidR="004516B1">
        <w:rPr>
          <w:b w:val="0"/>
          <w:sz w:val="22"/>
          <w:szCs w:val="22"/>
        </w:rPr>
        <w:t xml:space="preserve">; </w:t>
      </w:r>
      <w:r w:rsidR="00C732C7">
        <w:rPr>
          <w:b w:val="0"/>
          <w:sz w:val="22"/>
          <w:szCs w:val="22"/>
        </w:rPr>
        <w:t>Cleggs sprayed waterfront</w:t>
      </w:r>
      <w:r w:rsidR="00A158DA">
        <w:rPr>
          <w:b w:val="0"/>
          <w:sz w:val="22"/>
          <w:szCs w:val="22"/>
        </w:rPr>
        <w:t>.</w:t>
      </w:r>
      <w:r w:rsidR="0068518B">
        <w:rPr>
          <w:b w:val="0"/>
          <w:sz w:val="22"/>
          <w:szCs w:val="22"/>
        </w:rPr>
        <w:t xml:space="preserve">  Discussion regarding u</w:t>
      </w:r>
      <w:r w:rsidR="00C732C7">
        <w:rPr>
          <w:b w:val="0"/>
          <w:sz w:val="22"/>
          <w:szCs w:val="22"/>
        </w:rPr>
        <w:t>niform contract</w:t>
      </w:r>
      <w:r w:rsidR="0068518B">
        <w:rPr>
          <w:b w:val="0"/>
          <w:sz w:val="22"/>
          <w:szCs w:val="22"/>
        </w:rPr>
        <w:t xml:space="preserve">; </w:t>
      </w:r>
      <w:r w:rsidR="00C732C7">
        <w:rPr>
          <w:b w:val="0"/>
          <w:sz w:val="22"/>
          <w:szCs w:val="22"/>
        </w:rPr>
        <w:t>expires in April</w:t>
      </w:r>
      <w:r w:rsidR="0068518B">
        <w:rPr>
          <w:b w:val="0"/>
          <w:sz w:val="22"/>
          <w:szCs w:val="22"/>
        </w:rPr>
        <w:t xml:space="preserve"> 2025</w:t>
      </w:r>
      <w:r w:rsidR="00BF3161">
        <w:rPr>
          <w:b w:val="0"/>
          <w:sz w:val="22"/>
          <w:szCs w:val="22"/>
        </w:rPr>
        <w:t xml:space="preserve">, </w:t>
      </w:r>
      <w:r w:rsidR="00C732C7">
        <w:rPr>
          <w:b w:val="0"/>
          <w:sz w:val="22"/>
          <w:szCs w:val="22"/>
        </w:rPr>
        <w:t>90</w:t>
      </w:r>
      <w:r w:rsidR="00BE59BE">
        <w:rPr>
          <w:b w:val="0"/>
          <w:sz w:val="22"/>
          <w:szCs w:val="22"/>
        </w:rPr>
        <w:t>-</w:t>
      </w:r>
      <w:r w:rsidR="00C732C7">
        <w:rPr>
          <w:b w:val="0"/>
          <w:sz w:val="22"/>
          <w:szCs w:val="22"/>
        </w:rPr>
        <w:t>day notice to cancel</w:t>
      </w:r>
      <w:r w:rsidR="0068518B">
        <w:rPr>
          <w:b w:val="0"/>
          <w:sz w:val="22"/>
          <w:szCs w:val="22"/>
        </w:rPr>
        <w:t xml:space="preserve">; </w:t>
      </w:r>
      <w:r w:rsidR="0055160A">
        <w:rPr>
          <w:b w:val="0"/>
          <w:sz w:val="22"/>
          <w:szCs w:val="22"/>
        </w:rPr>
        <w:t>Mayor pro tem Peacock made a motion not to renew the contract; seconded by Commissioner Bowen.  Passed by all.</w:t>
      </w:r>
    </w:p>
    <w:p w14:paraId="59E7A17E" w14:textId="2A28DDAC" w:rsidR="00C732C7" w:rsidRDefault="00C732C7" w:rsidP="0068518B">
      <w:pPr>
        <w:pStyle w:val="NoSpacing"/>
        <w:rPr>
          <w:b w:val="0"/>
          <w:sz w:val="22"/>
          <w:szCs w:val="22"/>
        </w:rPr>
      </w:pPr>
    </w:p>
    <w:p w14:paraId="0BAD99F1" w14:textId="741F0E61" w:rsidR="00F30249" w:rsidRDefault="00F30249" w:rsidP="00DD1CD0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Just before moving into closed session, Ms. Warren noted </w:t>
      </w:r>
      <w:r w:rsidR="00797D2F">
        <w:rPr>
          <w:b w:val="0"/>
          <w:sz w:val="22"/>
          <w:szCs w:val="22"/>
        </w:rPr>
        <w:t>some benches in the playground appeared broken</w:t>
      </w:r>
      <w:r w:rsidR="006E49D8">
        <w:rPr>
          <w:b w:val="0"/>
          <w:sz w:val="22"/>
          <w:szCs w:val="22"/>
        </w:rPr>
        <w:t>.</w:t>
      </w:r>
    </w:p>
    <w:p w14:paraId="37E0769A" w14:textId="77777777" w:rsidR="00797D2F" w:rsidRDefault="00797D2F" w:rsidP="00DD1CD0">
      <w:pPr>
        <w:pStyle w:val="NoSpacing"/>
        <w:rPr>
          <w:b w:val="0"/>
          <w:sz w:val="22"/>
          <w:szCs w:val="22"/>
        </w:rPr>
      </w:pPr>
    </w:p>
    <w:p w14:paraId="0FAA499E" w14:textId="1C525CF3" w:rsidR="00DD1CD0" w:rsidRPr="00DD1CD0" w:rsidRDefault="000C3C35" w:rsidP="00DD1CD0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Mayor pro tem Peacock </w:t>
      </w:r>
      <w:r w:rsidR="00476E14">
        <w:rPr>
          <w:b w:val="0"/>
          <w:sz w:val="22"/>
          <w:szCs w:val="22"/>
        </w:rPr>
        <w:t>made a m</w:t>
      </w:r>
      <w:r w:rsidR="00DD1CD0" w:rsidRPr="00DD1CD0">
        <w:rPr>
          <w:b w:val="0"/>
          <w:sz w:val="22"/>
          <w:szCs w:val="22"/>
        </w:rPr>
        <w:t>otion</w:t>
      </w:r>
      <w:r w:rsidR="00476E14">
        <w:rPr>
          <w:b w:val="0"/>
          <w:sz w:val="22"/>
          <w:szCs w:val="22"/>
        </w:rPr>
        <w:t xml:space="preserve"> to go into closed session</w:t>
      </w:r>
      <w:r w:rsidR="00FA2097">
        <w:rPr>
          <w:b w:val="0"/>
          <w:sz w:val="22"/>
          <w:szCs w:val="22"/>
        </w:rPr>
        <w:t>.  Seconded by</w:t>
      </w:r>
      <w:r>
        <w:rPr>
          <w:b w:val="0"/>
          <w:sz w:val="22"/>
          <w:szCs w:val="22"/>
        </w:rPr>
        <w:t xml:space="preserve"> Commissioner Bowen</w:t>
      </w:r>
      <w:r w:rsidR="00FA2097">
        <w:rPr>
          <w:b w:val="0"/>
          <w:sz w:val="22"/>
          <w:szCs w:val="22"/>
        </w:rPr>
        <w:t xml:space="preserve">. Passed by all.  </w:t>
      </w:r>
      <w:r w:rsidR="00DD1CD0" w:rsidRPr="00DD1CD0">
        <w:rPr>
          <w:b w:val="0"/>
          <w:sz w:val="22"/>
          <w:szCs w:val="22"/>
        </w:rPr>
        <w:t xml:space="preserve"> </w:t>
      </w:r>
    </w:p>
    <w:p w14:paraId="12D6FBC2" w14:textId="77777777" w:rsidR="00DD1CD0" w:rsidRPr="00DD1CD0" w:rsidRDefault="00DD1CD0" w:rsidP="00DD1CD0">
      <w:pPr>
        <w:pStyle w:val="NoSpacing"/>
        <w:rPr>
          <w:b w:val="0"/>
          <w:sz w:val="22"/>
          <w:szCs w:val="22"/>
        </w:rPr>
      </w:pPr>
    </w:p>
    <w:p w14:paraId="538AC325" w14:textId="4FDAB01D" w:rsidR="00345CD6" w:rsidRPr="00DD1CD0" w:rsidRDefault="00345CD6" w:rsidP="00345CD6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Mayor pro tem Peacock made a m</w:t>
      </w:r>
      <w:r w:rsidRPr="00DD1CD0">
        <w:rPr>
          <w:b w:val="0"/>
          <w:sz w:val="22"/>
          <w:szCs w:val="22"/>
        </w:rPr>
        <w:t>otion</w:t>
      </w:r>
      <w:r>
        <w:rPr>
          <w:b w:val="0"/>
          <w:sz w:val="22"/>
          <w:szCs w:val="22"/>
        </w:rPr>
        <w:t xml:space="preserve"> to </w:t>
      </w:r>
      <w:r w:rsidR="00630AEF">
        <w:rPr>
          <w:b w:val="0"/>
          <w:sz w:val="22"/>
          <w:szCs w:val="22"/>
        </w:rPr>
        <w:t>return to open session</w:t>
      </w:r>
      <w:r>
        <w:rPr>
          <w:b w:val="0"/>
          <w:sz w:val="22"/>
          <w:szCs w:val="22"/>
        </w:rPr>
        <w:t xml:space="preserve">.  Seconded by Commissioner Bowen. Passed by all.  </w:t>
      </w:r>
      <w:r w:rsidRPr="00DD1CD0">
        <w:rPr>
          <w:b w:val="0"/>
          <w:sz w:val="22"/>
          <w:szCs w:val="22"/>
        </w:rPr>
        <w:t xml:space="preserve"> </w:t>
      </w:r>
    </w:p>
    <w:p w14:paraId="2F6F1524" w14:textId="77777777" w:rsidR="00345CD6" w:rsidRDefault="00345CD6" w:rsidP="00DD1CD0">
      <w:pPr>
        <w:pStyle w:val="NoSpacing"/>
        <w:rPr>
          <w:b w:val="0"/>
          <w:sz w:val="22"/>
          <w:szCs w:val="22"/>
        </w:rPr>
      </w:pPr>
    </w:p>
    <w:p w14:paraId="52A2342F" w14:textId="2114BE8C" w:rsidR="00DD1CD0" w:rsidRPr="00DD1CD0" w:rsidRDefault="00FA2097" w:rsidP="00DD1CD0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Commissioner Bowen made a motion to </w:t>
      </w:r>
      <w:r w:rsidR="00C3361E">
        <w:rPr>
          <w:b w:val="0"/>
          <w:sz w:val="22"/>
          <w:szCs w:val="22"/>
        </w:rPr>
        <w:t>give a</w:t>
      </w:r>
      <w:r w:rsidR="00EB646B">
        <w:rPr>
          <w:b w:val="0"/>
          <w:sz w:val="22"/>
          <w:szCs w:val="22"/>
        </w:rPr>
        <w:t xml:space="preserve"> 5% merit </w:t>
      </w:r>
      <w:r w:rsidR="00C3361E">
        <w:rPr>
          <w:b w:val="0"/>
          <w:sz w:val="22"/>
          <w:szCs w:val="22"/>
        </w:rPr>
        <w:t>award</w:t>
      </w:r>
      <w:r w:rsidR="00EB646B">
        <w:rPr>
          <w:b w:val="0"/>
          <w:sz w:val="22"/>
          <w:szCs w:val="22"/>
        </w:rPr>
        <w:t xml:space="preserve"> to PW Supervisor Todd Askew and Clerk Alligood</w:t>
      </w:r>
      <w:r w:rsidR="00253860">
        <w:rPr>
          <w:b w:val="0"/>
          <w:sz w:val="22"/>
          <w:szCs w:val="22"/>
        </w:rPr>
        <w:t xml:space="preserve"> </w:t>
      </w:r>
      <w:r w:rsidR="006253A4">
        <w:rPr>
          <w:b w:val="0"/>
          <w:sz w:val="22"/>
          <w:szCs w:val="22"/>
        </w:rPr>
        <w:t>based on their FY24 evaluations</w:t>
      </w:r>
      <w:r>
        <w:rPr>
          <w:b w:val="0"/>
          <w:sz w:val="22"/>
          <w:szCs w:val="22"/>
        </w:rPr>
        <w:t>.  Seconded by Mayor pro tem P</w:t>
      </w:r>
      <w:r w:rsidR="00DD1CD0" w:rsidRPr="00DD1CD0">
        <w:rPr>
          <w:b w:val="0"/>
          <w:sz w:val="22"/>
          <w:szCs w:val="22"/>
        </w:rPr>
        <w:t>eacock</w:t>
      </w:r>
      <w:r>
        <w:rPr>
          <w:b w:val="0"/>
          <w:sz w:val="22"/>
          <w:szCs w:val="22"/>
        </w:rPr>
        <w:t>.  Passed by all.</w:t>
      </w:r>
    </w:p>
    <w:p w14:paraId="0E6DFE68" w14:textId="77777777" w:rsidR="00892880" w:rsidRDefault="00892880" w:rsidP="0026593C">
      <w:pPr>
        <w:pStyle w:val="NoSpacing"/>
        <w:rPr>
          <w:b w:val="0"/>
          <w:sz w:val="22"/>
          <w:szCs w:val="22"/>
        </w:rPr>
      </w:pPr>
    </w:p>
    <w:p w14:paraId="16294534" w14:textId="6C63F773" w:rsidR="00DF670D" w:rsidRDefault="005E7F30" w:rsidP="0026593C">
      <w:pPr>
        <w:pStyle w:val="NoSpacing"/>
        <w:rPr>
          <w:b w:val="0"/>
          <w:sz w:val="22"/>
          <w:szCs w:val="22"/>
        </w:rPr>
      </w:pPr>
      <w:r w:rsidRPr="0234E3A5">
        <w:rPr>
          <w:b w:val="0"/>
          <w:sz w:val="22"/>
          <w:szCs w:val="22"/>
        </w:rPr>
        <w:t xml:space="preserve">The next regular meeting will be Monday, </w:t>
      </w:r>
      <w:r w:rsidR="004E5C5C">
        <w:rPr>
          <w:b w:val="0"/>
          <w:sz w:val="22"/>
          <w:szCs w:val="22"/>
        </w:rPr>
        <w:t>December 2</w:t>
      </w:r>
      <w:r w:rsidR="0003430E" w:rsidRPr="0234E3A5">
        <w:rPr>
          <w:b w:val="0"/>
          <w:sz w:val="22"/>
          <w:szCs w:val="22"/>
        </w:rPr>
        <w:t>,</w:t>
      </w:r>
      <w:r w:rsidRPr="0234E3A5">
        <w:rPr>
          <w:b w:val="0"/>
          <w:sz w:val="22"/>
          <w:szCs w:val="22"/>
        </w:rPr>
        <w:t xml:space="preserve"> 2024, at 7:00 pm at the Municipal Building.  </w:t>
      </w:r>
      <w:r w:rsidR="00DF670D" w:rsidRPr="0234E3A5">
        <w:rPr>
          <w:b w:val="0"/>
          <w:sz w:val="22"/>
          <w:szCs w:val="22"/>
        </w:rPr>
        <w:t xml:space="preserve">There being no further business, </w:t>
      </w:r>
      <w:r w:rsidR="00261CD7">
        <w:rPr>
          <w:b w:val="0"/>
          <w:sz w:val="22"/>
          <w:szCs w:val="22"/>
        </w:rPr>
        <w:t>M</w:t>
      </w:r>
      <w:r w:rsidR="005538B6">
        <w:rPr>
          <w:b w:val="0"/>
          <w:sz w:val="22"/>
          <w:szCs w:val="22"/>
        </w:rPr>
        <w:t>ayor pro tem</w:t>
      </w:r>
      <w:r w:rsidR="00261CD7">
        <w:rPr>
          <w:b w:val="0"/>
          <w:sz w:val="22"/>
          <w:szCs w:val="22"/>
        </w:rPr>
        <w:t xml:space="preserve"> Peacock made a motion to adjourn the meeting, seconded by Commissioner </w:t>
      </w:r>
      <w:r w:rsidR="00F26E8E">
        <w:rPr>
          <w:b w:val="0"/>
          <w:sz w:val="22"/>
          <w:szCs w:val="22"/>
        </w:rPr>
        <w:t>Rumley.</w:t>
      </w:r>
      <w:r w:rsidR="00261CD7">
        <w:rPr>
          <w:b w:val="0"/>
          <w:sz w:val="22"/>
          <w:szCs w:val="22"/>
        </w:rPr>
        <w:t xml:space="preserve">  </w:t>
      </w:r>
      <w:r w:rsidR="00DD169B">
        <w:rPr>
          <w:b w:val="0"/>
          <w:sz w:val="22"/>
          <w:szCs w:val="22"/>
        </w:rPr>
        <w:t>Meeting ad</w:t>
      </w:r>
      <w:r w:rsidR="00DF670D" w:rsidRPr="0234E3A5">
        <w:rPr>
          <w:b w:val="0"/>
          <w:sz w:val="22"/>
          <w:szCs w:val="22"/>
        </w:rPr>
        <w:t>journed</w:t>
      </w:r>
      <w:r w:rsidR="00DD169B">
        <w:rPr>
          <w:b w:val="0"/>
          <w:sz w:val="22"/>
          <w:szCs w:val="22"/>
        </w:rPr>
        <w:t>.</w:t>
      </w:r>
    </w:p>
    <w:p w14:paraId="0EAF5787" w14:textId="77777777" w:rsidR="002F10D6" w:rsidRDefault="002F10D6" w:rsidP="0026593C">
      <w:pPr>
        <w:pStyle w:val="NoSpacing"/>
        <w:rPr>
          <w:b w:val="0"/>
          <w:sz w:val="22"/>
          <w:szCs w:val="22"/>
        </w:rPr>
      </w:pPr>
    </w:p>
    <w:p w14:paraId="46993632" w14:textId="77777777" w:rsidR="005E23ED" w:rsidRDefault="005E23ED" w:rsidP="0026593C">
      <w:pPr>
        <w:pStyle w:val="NoSpacing"/>
        <w:rPr>
          <w:b w:val="0"/>
          <w:sz w:val="22"/>
          <w:szCs w:val="22"/>
        </w:rPr>
      </w:pPr>
    </w:p>
    <w:p w14:paraId="4D4B2348" w14:textId="77777777" w:rsidR="005E23ED" w:rsidRDefault="005E23ED" w:rsidP="0026593C">
      <w:pPr>
        <w:pStyle w:val="NoSpacing"/>
        <w:rPr>
          <w:b w:val="0"/>
          <w:sz w:val="22"/>
          <w:szCs w:val="22"/>
        </w:rPr>
      </w:pPr>
    </w:p>
    <w:p w14:paraId="3EA573D0" w14:textId="0EA86AFA" w:rsidR="000C25AC" w:rsidRDefault="00161642" w:rsidP="00C21A5F">
      <w:pPr>
        <w:pStyle w:val="NoSpacing"/>
        <w:ind w:left="432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April S. Alligood</w:t>
      </w:r>
      <w:r w:rsidR="00C21A5F">
        <w:rPr>
          <w:b w:val="0"/>
          <w:sz w:val="22"/>
          <w:szCs w:val="22"/>
        </w:rPr>
        <w:t xml:space="preserve">, </w:t>
      </w:r>
      <w:r w:rsidR="00270142" w:rsidRPr="004D6447">
        <w:rPr>
          <w:b w:val="0"/>
          <w:sz w:val="22"/>
          <w:szCs w:val="22"/>
        </w:rPr>
        <w:t>Clerk</w:t>
      </w:r>
    </w:p>
    <w:p w14:paraId="0C0985B8" w14:textId="5799509F" w:rsidR="003D3553" w:rsidRPr="004D6447" w:rsidRDefault="00270142" w:rsidP="00C21A5F">
      <w:pPr>
        <w:pStyle w:val="NoSpacing"/>
        <w:ind w:left="4320" w:firstLine="720"/>
        <w:rPr>
          <w:b w:val="0"/>
          <w:sz w:val="22"/>
          <w:szCs w:val="22"/>
        </w:rPr>
      </w:pPr>
      <w:r w:rsidRPr="004D6447">
        <w:rPr>
          <w:b w:val="0"/>
          <w:sz w:val="22"/>
          <w:szCs w:val="22"/>
        </w:rPr>
        <w:t>Town of Washington Park</w:t>
      </w:r>
    </w:p>
    <w:sectPr w:rsidR="003D3553" w:rsidRPr="004D6447" w:rsidSect="00397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080" w:left="1800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E6C62" w14:textId="77777777" w:rsidR="009E41C8" w:rsidRDefault="009E41C8" w:rsidP="00D03688">
      <w:r>
        <w:separator/>
      </w:r>
    </w:p>
  </w:endnote>
  <w:endnote w:type="continuationSeparator" w:id="0">
    <w:p w14:paraId="49E330B1" w14:textId="77777777" w:rsidR="009E41C8" w:rsidRDefault="009E41C8" w:rsidP="00D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F547" w14:textId="77777777" w:rsidR="00814907" w:rsidRDefault="00814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FFAF" w14:textId="77777777" w:rsidR="00814907" w:rsidRDefault="00814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0CED3" w14:textId="77777777" w:rsidR="00814907" w:rsidRDefault="00814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068ED" w14:textId="77777777" w:rsidR="009E41C8" w:rsidRDefault="009E41C8" w:rsidP="00D03688">
      <w:r>
        <w:separator/>
      </w:r>
    </w:p>
  </w:footnote>
  <w:footnote w:type="continuationSeparator" w:id="0">
    <w:p w14:paraId="17EE9946" w14:textId="77777777" w:rsidR="009E41C8" w:rsidRDefault="009E41C8" w:rsidP="00D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DA3D" w14:textId="1C1F865D" w:rsidR="00814907" w:rsidRDefault="00814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FFA1E" w14:textId="007254B6" w:rsidR="00814907" w:rsidRDefault="00814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72F0" w14:textId="3017CCFB" w:rsidR="00814907" w:rsidRDefault="00814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FFD"/>
    <w:multiLevelType w:val="hybridMultilevel"/>
    <w:tmpl w:val="0186EE92"/>
    <w:lvl w:ilvl="0" w:tplc="B12425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677C"/>
    <w:multiLevelType w:val="hybridMultilevel"/>
    <w:tmpl w:val="735C06A2"/>
    <w:lvl w:ilvl="0" w:tplc="C576BB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1F2530"/>
    <w:multiLevelType w:val="hybridMultilevel"/>
    <w:tmpl w:val="B0263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59F1"/>
    <w:multiLevelType w:val="hybridMultilevel"/>
    <w:tmpl w:val="895047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10572"/>
    <w:multiLevelType w:val="hybridMultilevel"/>
    <w:tmpl w:val="07E89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2AB1"/>
    <w:multiLevelType w:val="hybridMultilevel"/>
    <w:tmpl w:val="2C144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B40E8"/>
    <w:multiLevelType w:val="hybridMultilevel"/>
    <w:tmpl w:val="8E24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25394"/>
    <w:multiLevelType w:val="hybridMultilevel"/>
    <w:tmpl w:val="4BEAB63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657B2"/>
    <w:multiLevelType w:val="hybridMultilevel"/>
    <w:tmpl w:val="2A7AD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510B5"/>
    <w:multiLevelType w:val="hybridMultilevel"/>
    <w:tmpl w:val="2F2AB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64FE3"/>
    <w:multiLevelType w:val="hybridMultilevel"/>
    <w:tmpl w:val="E3606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95262">
    <w:abstractNumId w:val="1"/>
  </w:num>
  <w:num w:numId="2" w16cid:durableId="903444151">
    <w:abstractNumId w:val="0"/>
  </w:num>
  <w:num w:numId="3" w16cid:durableId="467480553">
    <w:abstractNumId w:val="5"/>
  </w:num>
  <w:num w:numId="4" w16cid:durableId="1783646959">
    <w:abstractNumId w:val="10"/>
  </w:num>
  <w:num w:numId="5" w16cid:durableId="664279445">
    <w:abstractNumId w:val="4"/>
  </w:num>
  <w:num w:numId="6" w16cid:durableId="864561431">
    <w:abstractNumId w:val="2"/>
  </w:num>
  <w:num w:numId="7" w16cid:durableId="670641307">
    <w:abstractNumId w:val="8"/>
  </w:num>
  <w:num w:numId="8" w16cid:durableId="1676573355">
    <w:abstractNumId w:val="6"/>
  </w:num>
  <w:num w:numId="9" w16cid:durableId="583758507">
    <w:abstractNumId w:val="9"/>
  </w:num>
  <w:num w:numId="10" w16cid:durableId="186062803">
    <w:abstractNumId w:val="7"/>
  </w:num>
  <w:num w:numId="11" w16cid:durableId="763577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DBEC52-6684-4579-8F03-0A4E37E41C72}"/>
    <w:docVar w:name="dgnword-eventsink" w:val="8551608"/>
  </w:docVars>
  <w:rsids>
    <w:rsidRoot w:val="00510B21"/>
    <w:rsid w:val="000012B6"/>
    <w:rsid w:val="000013D8"/>
    <w:rsid w:val="000018BB"/>
    <w:rsid w:val="00001FF3"/>
    <w:rsid w:val="000029A0"/>
    <w:rsid w:val="000029B6"/>
    <w:rsid w:val="00002D2A"/>
    <w:rsid w:val="00003D1E"/>
    <w:rsid w:val="00005545"/>
    <w:rsid w:val="000055E3"/>
    <w:rsid w:val="000056A7"/>
    <w:rsid w:val="000058F4"/>
    <w:rsid w:val="000059FD"/>
    <w:rsid w:val="00005B92"/>
    <w:rsid w:val="000060F2"/>
    <w:rsid w:val="000072B2"/>
    <w:rsid w:val="000074EE"/>
    <w:rsid w:val="0001093D"/>
    <w:rsid w:val="00010AF7"/>
    <w:rsid w:val="000115A8"/>
    <w:rsid w:val="00011DBB"/>
    <w:rsid w:val="00011E26"/>
    <w:rsid w:val="0001210E"/>
    <w:rsid w:val="0001305B"/>
    <w:rsid w:val="00013BD4"/>
    <w:rsid w:val="00015292"/>
    <w:rsid w:val="0001617C"/>
    <w:rsid w:val="00016F9C"/>
    <w:rsid w:val="00016FFF"/>
    <w:rsid w:val="000173A5"/>
    <w:rsid w:val="000175BF"/>
    <w:rsid w:val="000209C9"/>
    <w:rsid w:val="00020B51"/>
    <w:rsid w:val="000215BF"/>
    <w:rsid w:val="00021BF8"/>
    <w:rsid w:val="00021C83"/>
    <w:rsid w:val="000234A0"/>
    <w:rsid w:val="00023753"/>
    <w:rsid w:val="000239A2"/>
    <w:rsid w:val="00023A1E"/>
    <w:rsid w:val="000241DE"/>
    <w:rsid w:val="000246C0"/>
    <w:rsid w:val="000249CF"/>
    <w:rsid w:val="00024AE4"/>
    <w:rsid w:val="00024D5A"/>
    <w:rsid w:val="00025A65"/>
    <w:rsid w:val="00025C00"/>
    <w:rsid w:val="00026EE3"/>
    <w:rsid w:val="0002711A"/>
    <w:rsid w:val="00027844"/>
    <w:rsid w:val="0003014E"/>
    <w:rsid w:val="00032BE3"/>
    <w:rsid w:val="00032E25"/>
    <w:rsid w:val="0003381A"/>
    <w:rsid w:val="00033E31"/>
    <w:rsid w:val="00033EA4"/>
    <w:rsid w:val="00034075"/>
    <w:rsid w:val="0003430E"/>
    <w:rsid w:val="0003497E"/>
    <w:rsid w:val="0003502E"/>
    <w:rsid w:val="00035249"/>
    <w:rsid w:val="0003535D"/>
    <w:rsid w:val="00035745"/>
    <w:rsid w:val="00035B13"/>
    <w:rsid w:val="000361D5"/>
    <w:rsid w:val="00040487"/>
    <w:rsid w:val="00040F4E"/>
    <w:rsid w:val="00041854"/>
    <w:rsid w:val="000421D5"/>
    <w:rsid w:val="000424CD"/>
    <w:rsid w:val="000440E5"/>
    <w:rsid w:val="000442D8"/>
    <w:rsid w:val="00044C42"/>
    <w:rsid w:val="00045501"/>
    <w:rsid w:val="00045FDF"/>
    <w:rsid w:val="00047978"/>
    <w:rsid w:val="00050B3B"/>
    <w:rsid w:val="00050CC4"/>
    <w:rsid w:val="00051660"/>
    <w:rsid w:val="00052CE0"/>
    <w:rsid w:val="00052DCA"/>
    <w:rsid w:val="00053332"/>
    <w:rsid w:val="00053FEE"/>
    <w:rsid w:val="00055279"/>
    <w:rsid w:val="0005528B"/>
    <w:rsid w:val="00055367"/>
    <w:rsid w:val="000555BD"/>
    <w:rsid w:val="000555C3"/>
    <w:rsid w:val="00056472"/>
    <w:rsid w:val="000565DE"/>
    <w:rsid w:val="000566F0"/>
    <w:rsid w:val="0005729F"/>
    <w:rsid w:val="00060DCE"/>
    <w:rsid w:val="000615D3"/>
    <w:rsid w:val="000624FD"/>
    <w:rsid w:val="000624FE"/>
    <w:rsid w:val="00062DAF"/>
    <w:rsid w:val="0006304F"/>
    <w:rsid w:val="000636BD"/>
    <w:rsid w:val="00063BC8"/>
    <w:rsid w:val="00063CFA"/>
    <w:rsid w:val="00064C80"/>
    <w:rsid w:val="00065C47"/>
    <w:rsid w:val="00066D86"/>
    <w:rsid w:val="00067195"/>
    <w:rsid w:val="0007125B"/>
    <w:rsid w:val="000713EB"/>
    <w:rsid w:val="00071A9F"/>
    <w:rsid w:val="00071B12"/>
    <w:rsid w:val="00071C52"/>
    <w:rsid w:val="00074850"/>
    <w:rsid w:val="000749A8"/>
    <w:rsid w:val="00075658"/>
    <w:rsid w:val="00075848"/>
    <w:rsid w:val="00076E48"/>
    <w:rsid w:val="0007764D"/>
    <w:rsid w:val="00080197"/>
    <w:rsid w:val="00080427"/>
    <w:rsid w:val="00080B56"/>
    <w:rsid w:val="00080CDB"/>
    <w:rsid w:val="000815AE"/>
    <w:rsid w:val="000820D2"/>
    <w:rsid w:val="00082A25"/>
    <w:rsid w:val="00082C83"/>
    <w:rsid w:val="00082F57"/>
    <w:rsid w:val="00083C5B"/>
    <w:rsid w:val="00083CC2"/>
    <w:rsid w:val="00084982"/>
    <w:rsid w:val="00084999"/>
    <w:rsid w:val="00084A78"/>
    <w:rsid w:val="00084B4F"/>
    <w:rsid w:val="0008546B"/>
    <w:rsid w:val="0008546C"/>
    <w:rsid w:val="00086386"/>
    <w:rsid w:val="0008693F"/>
    <w:rsid w:val="00086B4D"/>
    <w:rsid w:val="0009010D"/>
    <w:rsid w:val="00090326"/>
    <w:rsid w:val="00090351"/>
    <w:rsid w:val="0009062E"/>
    <w:rsid w:val="00090A72"/>
    <w:rsid w:val="00090E30"/>
    <w:rsid w:val="00090FEA"/>
    <w:rsid w:val="00091B4A"/>
    <w:rsid w:val="000922F7"/>
    <w:rsid w:val="00092A00"/>
    <w:rsid w:val="000930B0"/>
    <w:rsid w:val="000933E2"/>
    <w:rsid w:val="00094226"/>
    <w:rsid w:val="000947C6"/>
    <w:rsid w:val="00094BC3"/>
    <w:rsid w:val="00094BFA"/>
    <w:rsid w:val="00095B5E"/>
    <w:rsid w:val="00095C14"/>
    <w:rsid w:val="00095E83"/>
    <w:rsid w:val="00097626"/>
    <w:rsid w:val="00097978"/>
    <w:rsid w:val="00097BE2"/>
    <w:rsid w:val="00097CFA"/>
    <w:rsid w:val="000A028D"/>
    <w:rsid w:val="000A037E"/>
    <w:rsid w:val="000A16C4"/>
    <w:rsid w:val="000A2706"/>
    <w:rsid w:val="000A339D"/>
    <w:rsid w:val="000A3558"/>
    <w:rsid w:val="000A3F16"/>
    <w:rsid w:val="000A42FA"/>
    <w:rsid w:val="000A4C4E"/>
    <w:rsid w:val="000A5C3D"/>
    <w:rsid w:val="000A656E"/>
    <w:rsid w:val="000A6638"/>
    <w:rsid w:val="000A682A"/>
    <w:rsid w:val="000A6DCD"/>
    <w:rsid w:val="000A7C8B"/>
    <w:rsid w:val="000A7DAB"/>
    <w:rsid w:val="000A7E1C"/>
    <w:rsid w:val="000B0E67"/>
    <w:rsid w:val="000B138B"/>
    <w:rsid w:val="000B1542"/>
    <w:rsid w:val="000B1749"/>
    <w:rsid w:val="000B1DC5"/>
    <w:rsid w:val="000B1EB0"/>
    <w:rsid w:val="000B21EF"/>
    <w:rsid w:val="000B264B"/>
    <w:rsid w:val="000B2949"/>
    <w:rsid w:val="000B29D2"/>
    <w:rsid w:val="000B2A29"/>
    <w:rsid w:val="000B3A19"/>
    <w:rsid w:val="000B3A1D"/>
    <w:rsid w:val="000B3D52"/>
    <w:rsid w:val="000B4B7E"/>
    <w:rsid w:val="000B4CD5"/>
    <w:rsid w:val="000B5C46"/>
    <w:rsid w:val="000B6961"/>
    <w:rsid w:val="000B77A3"/>
    <w:rsid w:val="000C072B"/>
    <w:rsid w:val="000C080B"/>
    <w:rsid w:val="000C0BD3"/>
    <w:rsid w:val="000C0C2F"/>
    <w:rsid w:val="000C0CC8"/>
    <w:rsid w:val="000C12BC"/>
    <w:rsid w:val="000C18B9"/>
    <w:rsid w:val="000C191B"/>
    <w:rsid w:val="000C1EB6"/>
    <w:rsid w:val="000C2250"/>
    <w:rsid w:val="000C25AC"/>
    <w:rsid w:val="000C2A95"/>
    <w:rsid w:val="000C2EB6"/>
    <w:rsid w:val="000C37D4"/>
    <w:rsid w:val="000C3C35"/>
    <w:rsid w:val="000C4223"/>
    <w:rsid w:val="000C424A"/>
    <w:rsid w:val="000C4319"/>
    <w:rsid w:val="000C431D"/>
    <w:rsid w:val="000C593F"/>
    <w:rsid w:val="000C5AD6"/>
    <w:rsid w:val="000C682E"/>
    <w:rsid w:val="000C6CAA"/>
    <w:rsid w:val="000C6D61"/>
    <w:rsid w:val="000C7316"/>
    <w:rsid w:val="000C789E"/>
    <w:rsid w:val="000C7EB4"/>
    <w:rsid w:val="000C7F68"/>
    <w:rsid w:val="000D0090"/>
    <w:rsid w:val="000D04E2"/>
    <w:rsid w:val="000D0983"/>
    <w:rsid w:val="000D1206"/>
    <w:rsid w:val="000D1596"/>
    <w:rsid w:val="000D1CCA"/>
    <w:rsid w:val="000D2167"/>
    <w:rsid w:val="000D21A9"/>
    <w:rsid w:val="000D2219"/>
    <w:rsid w:val="000D2303"/>
    <w:rsid w:val="000D301A"/>
    <w:rsid w:val="000D3F1E"/>
    <w:rsid w:val="000D4CEE"/>
    <w:rsid w:val="000D5446"/>
    <w:rsid w:val="000D5694"/>
    <w:rsid w:val="000D61FD"/>
    <w:rsid w:val="000D67D8"/>
    <w:rsid w:val="000D6B13"/>
    <w:rsid w:val="000D74A3"/>
    <w:rsid w:val="000E0567"/>
    <w:rsid w:val="000E0A7C"/>
    <w:rsid w:val="000E188F"/>
    <w:rsid w:val="000E213E"/>
    <w:rsid w:val="000E3124"/>
    <w:rsid w:val="000E3B9F"/>
    <w:rsid w:val="000E3E7A"/>
    <w:rsid w:val="000E4A47"/>
    <w:rsid w:val="000E57EF"/>
    <w:rsid w:val="000E5882"/>
    <w:rsid w:val="000E5994"/>
    <w:rsid w:val="000E6848"/>
    <w:rsid w:val="000E6E06"/>
    <w:rsid w:val="000E715C"/>
    <w:rsid w:val="000E7237"/>
    <w:rsid w:val="000E7622"/>
    <w:rsid w:val="000E7829"/>
    <w:rsid w:val="000F03DC"/>
    <w:rsid w:val="000F0964"/>
    <w:rsid w:val="000F10A7"/>
    <w:rsid w:val="000F1503"/>
    <w:rsid w:val="000F30EC"/>
    <w:rsid w:val="000F3D28"/>
    <w:rsid w:val="000F43D4"/>
    <w:rsid w:val="000F4A9E"/>
    <w:rsid w:val="000F4C2B"/>
    <w:rsid w:val="000F5149"/>
    <w:rsid w:val="000F57C0"/>
    <w:rsid w:val="000F5A2C"/>
    <w:rsid w:val="000F5A87"/>
    <w:rsid w:val="000F6C37"/>
    <w:rsid w:val="000F7109"/>
    <w:rsid w:val="000F7199"/>
    <w:rsid w:val="000F780C"/>
    <w:rsid w:val="00100319"/>
    <w:rsid w:val="0010117E"/>
    <w:rsid w:val="00102571"/>
    <w:rsid w:val="00102DBF"/>
    <w:rsid w:val="00104DDB"/>
    <w:rsid w:val="00105DDD"/>
    <w:rsid w:val="001063D3"/>
    <w:rsid w:val="00106AC5"/>
    <w:rsid w:val="00107BA2"/>
    <w:rsid w:val="0011096E"/>
    <w:rsid w:val="00110D0E"/>
    <w:rsid w:val="001114AA"/>
    <w:rsid w:val="00111E9B"/>
    <w:rsid w:val="00111EDD"/>
    <w:rsid w:val="00112397"/>
    <w:rsid w:val="00112C97"/>
    <w:rsid w:val="00112E89"/>
    <w:rsid w:val="00112E95"/>
    <w:rsid w:val="001135C0"/>
    <w:rsid w:val="00113891"/>
    <w:rsid w:val="00113B11"/>
    <w:rsid w:val="00113F63"/>
    <w:rsid w:val="00114079"/>
    <w:rsid w:val="00114402"/>
    <w:rsid w:val="00114A47"/>
    <w:rsid w:val="001154E3"/>
    <w:rsid w:val="00115B0B"/>
    <w:rsid w:val="00115C0E"/>
    <w:rsid w:val="00116A1F"/>
    <w:rsid w:val="00116CB8"/>
    <w:rsid w:val="00116DD5"/>
    <w:rsid w:val="00117BBE"/>
    <w:rsid w:val="00117EA1"/>
    <w:rsid w:val="001200F7"/>
    <w:rsid w:val="00120CF5"/>
    <w:rsid w:val="001211BB"/>
    <w:rsid w:val="00121311"/>
    <w:rsid w:val="00121D39"/>
    <w:rsid w:val="00122094"/>
    <w:rsid w:val="00122B96"/>
    <w:rsid w:val="00122E5F"/>
    <w:rsid w:val="00123042"/>
    <w:rsid w:val="0012320B"/>
    <w:rsid w:val="00123538"/>
    <w:rsid w:val="001235D5"/>
    <w:rsid w:val="0012388B"/>
    <w:rsid w:val="00123E51"/>
    <w:rsid w:val="00123F13"/>
    <w:rsid w:val="00123F6A"/>
    <w:rsid w:val="0012487F"/>
    <w:rsid w:val="00124A89"/>
    <w:rsid w:val="00124B6D"/>
    <w:rsid w:val="001253A1"/>
    <w:rsid w:val="001261DB"/>
    <w:rsid w:val="001275CC"/>
    <w:rsid w:val="00127C2E"/>
    <w:rsid w:val="00127D7F"/>
    <w:rsid w:val="00127EF0"/>
    <w:rsid w:val="00130330"/>
    <w:rsid w:val="001303A3"/>
    <w:rsid w:val="00130C48"/>
    <w:rsid w:val="00130CAD"/>
    <w:rsid w:val="001325D2"/>
    <w:rsid w:val="00132D2D"/>
    <w:rsid w:val="001331BC"/>
    <w:rsid w:val="0013331E"/>
    <w:rsid w:val="0013361F"/>
    <w:rsid w:val="0013384F"/>
    <w:rsid w:val="00133AC9"/>
    <w:rsid w:val="001345FD"/>
    <w:rsid w:val="00135BD1"/>
    <w:rsid w:val="00136170"/>
    <w:rsid w:val="00136971"/>
    <w:rsid w:val="00136C73"/>
    <w:rsid w:val="00137125"/>
    <w:rsid w:val="001371DC"/>
    <w:rsid w:val="00137B55"/>
    <w:rsid w:val="00137BA4"/>
    <w:rsid w:val="00137DFD"/>
    <w:rsid w:val="00137FE2"/>
    <w:rsid w:val="001400F6"/>
    <w:rsid w:val="00140502"/>
    <w:rsid w:val="00141AA7"/>
    <w:rsid w:val="00142644"/>
    <w:rsid w:val="001431B5"/>
    <w:rsid w:val="0014341D"/>
    <w:rsid w:val="0014356F"/>
    <w:rsid w:val="001435B3"/>
    <w:rsid w:val="00143A71"/>
    <w:rsid w:val="00144C06"/>
    <w:rsid w:val="00144D0B"/>
    <w:rsid w:val="00145249"/>
    <w:rsid w:val="00145763"/>
    <w:rsid w:val="0014623C"/>
    <w:rsid w:val="0014664A"/>
    <w:rsid w:val="00146FE8"/>
    <w:rsid w:val="0014717D"/>
    <w:rsid w:val="0014792C"/>
    <w:rsid w:val="00147B5F"/>
    <w:rsid w:val="0015000C"/>
    <w:rsid w:val="001509BE"/>
    <w:rsid w:val="00150B07"/>
    <w:rsid w:val="00150BB4"/>
    <w:rsid w:val="00150F03"/>
    <w:rsid w:val="001518F9"/>
    <w:rsid w:val="00151D48"/>
    <w:rsid w:val="0015225C"/>
    <w:rsid w:val="00152A42"/>
    <w:rsid w:val="00152DBA"/>
    <w:rsid w:val="00153426"/>
    <w:rsid w:val="00153858"/>
    <w:rsid w:val="00153F95"/>
    <w:rsid w:val="001542E0"/>
    <w:rsid w:val="00154537"/>
    <w:rsid w:val="001546DC"/>
    <w:rsid w:val="00155B9F"/>
    <w:rsid w:val="00156C70"/>
    <w:rsid w:val="00157727"/>
    <w:rsid w:val="0015772C"/>
    <w:rsid w:val="00157EA5"/>
    <w:rsid w:val="001608A9"/>
    <w:rsid w:val="00160F2E"/>
    <w:rsid w:val="0016142B"/>
    <w:rsid w:val="00161642"/>
    <w:rsid w:val="00161B71"/>
    <w:rsid w:val="00161CA9"/>
    <w:rsid w:val="00163F63"/>
    <w:rsid w:val="001656DF"/>
    <w:rsid w:val="00165B41"/>
    <w:rsid w:val="00165C56"/>
    <w:rsid w:val="0016605C"/>
    <w:rsid w:val="0016626A"/>
    <w:rsid w:val="00166B1C"/>
    <w:rsid w:val="00167E9C"/>
    <w:rsid w:val="001702B2"/>
    <w:rsid w:val="00170EB7"/>
    <w:rsid w:val="001710A2"/>
    <w:rsid w:val="00171901"/>
    <w:rsid w:val="00171DF9"/>
    <w:rsid w:val="0017250C"/>
    <w:rsid w:val="001726AB"/>
    <w:rsid w:val="001729B6"/>
    <w:rsid w:val="00172D32"/>
    <w:rsid w:val="00172D47"/>
    <w:rsid w:val="001738C2"/>
    <w:rsid w:val="0017400D"/>
    <w:rsid w:val="001748B2"/>
    <w:rsid w:val="00174A11"/>
    <w:rsid w:val="00174D8C"/>
    <w:rsid w:val="0017565B"/>
    <w:rsid w:val="001757F0"/>
    <w:rsid w:val="00175C17"/>
    <w:rsid w:val="00176263"/>
    <w:rsid w:val="001767C2"/>
    <w:rsid w:val="00180077"/>
    <w:rsid w:val="00180779"/>
    <w:rsid w:val="00180E9C"/>
    <w:rsid w:val="00181BF2"/>
    <w:rsid w:val="00182032"/>
    <w:rsid w:val="0018266E"/>
    <w:rsid w:val="001828C7"/>
    <w:rsid w:val="00183739"/>
    <w:rsid w:val="00183BC5"/>
    <w:rsid w:val="00184C1D"/>
    <w:rsid w:val="001853F8"/>
    <w:rsid w:val="00185A72"/>
    <w:rsid w:val="00185F31"/>
    <w:rsid w:val="0018600C"/>
    <w:rsid w:val="0018695C"/>
    <w:rsid w:val="001871DA"/>
    <w:rsid w:val="0019026F"/>
    <w:rsid w:val="00190795"/>
    <w:rsid w:val="00190AC8"/>
    <w:rsid w:val="00191104"/>
    <w:rsid w:val="0019203F"/>
    <w:rsid w:val="001924F0"/>
    <w:rsid w:val="0019278B"/>
    <w:rsid w:val="00192CC1"/>
    <w:rsid w:val="00193ACA"/>
    <w:rsid w:val="00193B0C"/>
    <w:rsid w:val="00193D43"/>
    <w:rsid w:val="001948B4"/>
    <w:rsid w:val="00194D0D"/>
    <w:rsid w:val="00194F77"/>
    <w:rsid w:val="0019601B"/>
    <w:rsid w:val="00196B6F"/>
    <w:rsid w:val="00196BFA"/>
    <w:rsid w:val="001971B7"/>
    <w:rsid w:val="00197AEF"/>
    <w:rsid w:val="00197BBA"/>
    <w:rsid w:val="001A06C6"/>
    <w:rsid w:val="001A10EA"/>
    <w:rsid w:val="001A1189"/>
    <w:rsid w:val="001A1254"/>
    <w:rsid w:val="001A19AF"/>
    <w:rsid w:val="001A274D"/>
    <w:rsid w:val="001A36B2"/>
    <w:rsid w:val="001A3DC7"/>
    <w:rsid w:val="001A42C3"/>
    <w:rsid w:val="001A43EE"/>
    <w:rsid w:val="001A6390"/>
    <w:rsid w:val="001A65C0"/>
    <w:rsid w:val="001A6DA9"/>
    <w:rsid w:val="001A71B9"/>
    <w:rsid w:val="001A7266"/>
    <w:rsid w:val="001A7681"/>
    <w:rsid w:val="001A7770"/>
    <w:rsid w:val="001A795E"/>
    <w:rsid w:val="001B0490"/>
    <w:rsid w:val="001B10AE"/>
    <w:rsid w:val="001B1462"/>
    <w:rsid w:val="001B1F26"/>
    <w:rsid w:val="001B2EFB"/>
    <w:rsid w:val="001B2FBB"/>
    <w:rsid w:val="001B38B0"/>
    <w:rsid w:val="001B4C75"/>
    <w:rsid w:val="001B5224"/>
    <w:rsid w:val="001B7001"/>
    <w:rsid w:val="001B7087"/>
    <w:rsid w:val="001C08D9"/>
    <w:rsid w:val="001C0988"/>
    <w:rsid w:val="001C11BE"/>
    <w:rsid w:val="001C1515"/>
    <w:rsid w:val="001C2384"/>
    <w:rsid w:val="001C281D"/>
    <w:rsid w:val="001C3A25"/>
    <w:rsid w:val="001C46C8"/>
    <w:rsid w:val="001C49DE"/>
    <w:rsid w:val="001C5659"/>
    <w:rsid w:val="001C598F"/>
    <w:rsid w:val="001C617F"/>
    <w:rsid w:val="001C6257"/>
    <w:rsid w:val="001C6382"/>
    <w:rsid w:val="001C6595"/>
    <w:rsid w:val="001C6714"/>
    <w:rsid w:val="001C69E3"/>
    <w:rsid w:val="001C6B97"/>
    <w:rsid w:val="001C6FC2"/>
    <w:rsid w:val="001C7AC3"/>
    <w:rsid w:val="001D0237"/>
    <w:rsid w:val="001D0683"/>
    <w:rsid w:val="001D0830"/>
    <w:rsid w:val="001D0CDD"/>
    <w:rsid w:val="001D14D0"/>
    <w:rsid w:val="001D2A5F"/>
    <w:rsid w:val="001D2C5C"/>
    <w:rsid w:val="001D3818"/>
    <w:rsid w:val="001D4209"/>
    <w:rsid w:val="001D431A"/>
    <w:rsid w:val="001D44CA"/>
    <w:rsid w:val="001D45D7"/>
    <w:rsid w:val="001D5187"/>
    <w:rsid w:val="001D522D"/>
    <w:rsid w:val="001D5286"/>
    <w:rsid w:val="001D6B64"/>
    <w:rsid w:val="001D6E12"/>
    <w:rsid w:val="001D7468"/>
    <w:rsid w:val="001D7E4D"/>
    <w:rsid w:val="001D7F95"/>
    <w:rsid w:val="001E00AF"/>
    <w:rsid w:val="001E098D"/>
    <w:rsid w:val="001E0D35"/>
    <w:rsid w:val="001E0F0F"/>
    <w:rsid w:val="001E1027"/>
    <w:rsid w:val="001E1214"/>
    <w:rsid w:val="001E12D2"/>
    <w:rsid w:val="001E147B"/>
    <w:rsid w:val="001E169E"/>
    <w:rsid w:val="001E1B4F"/>
    <w:rsid w:val="001E1D63"/>
    <w:rsid w:val="001E25B9"/>
    <w:rsid w:val="001E2762"/>
    <w:rsid w:val="001E2779"/>
    <w:rsid w:val="001E27B5"/>
    <w:rsid w:val="001E3363"/>
    <w:rsid w:val="001E387B"/>
    <w:rsid w:val="001E3C25"/>
    <w:rsid w:val="001E3D11"/>
    <w:rsid w:val="001E4863"/>
    <w:rsid w:val="001E65FA"/>
    <w:rsid w:val="001E6C51"/>
    <w:rsid w:val="001E75CF"/>
    <w:rsid w:val="001E7BA2"/>
    <w:rsid w:val="001E7DB2"/>
    <w:rsid w:val="001F07CF"/>
    <w:rsid w:val="001F084E"/>
    <w:rsid w:val="001F0C49"/>
    <w:rsid w:val="001F0F9C"/>
    <w:rsid w:val="001F0FC9"/>
    <w:rsid w:val="001F17B5"/>
    <w:rsid w:val="001F20F1"/>
    <w:rsid w:val="001F276E"/>
    <w:rsid w:val="001F3350"/>
    <w:rsid w:val="001F33CC"/>
    <w:rsid w:val="001F3563"/>
    <w:rsid w:val="001F4FCE"/>
    <w:rsid w:val="001F51DB"/>
    <w:rsid w:val="001F59E5"/>
    <w:rsid w:val="001F5BF9"/>
    <w:rsid w:val="001F5D8B"/>
    <w:rsid w:val="001F6668"/>
    <w:rsid w:val="001F66E0"/>
    <w:rsid w:val="001F6FFF"/>
    <w:rsid w:val="001F785D"/>
    <w:rsid w:val="001F7E72"/>
    <w:rsid w:val="00200144"/>
    <w:rsid w:val="002002B8"/>
    <w:rsid w:val="00200B4D"/>
    <w:rsid w:val="00201E27"/>
    <w:rsid w:val="0020303E"/>
    <w:rsid w:val="002035B4"/>
    <w:rsid w:val="002036B0"/>
    <w:rsid w:val="002043B6"/>
    <w:rsid w:val="00204A1D"/>
    <w:rsid w:val="00204AB4"/>
    <w:rsid w:val="002054BC"/>
    <w:rsid w:val="002055DD"/>
    <w:rsid w:val="002063DC"/>
    <w:rsid w:val="00206E39"/>
    <w:rsid w:val="002113FF"/>
    <w:rsid w:val="0021151A"/>
    <w:rsid w:val="002117A0"/>
    <w:rsid w:val="002120D5"/>
    <w:rsid w:val="00212285"/>
    <w:rsid w:val="00212542"/>
    <w:rsid w:val="002125DB"/>
    <w:rsid w:val="002128EA"/>
    <w:rsid w:val="00213101"/>
    <w:rsid w:val="002131CB"/>
    <w:rsid w:val="00213292"/>
    <w:rsid w:val="0021341E"/>
    <w:rsid w:val="00213AC2"/>
    <w:rsid w:val="00214288"/>
    <w:rsid w:val="002145D2"/>
    <w:rsid w:val="0021488D"/>
    <w:rsid w:val="00215419"/>
    <w:rsid w:val="00215E35"/>
    <w:rsid w:val="002162FA"/>
    <w:rsid w:val="0021631B"/>
    <w:rsid w:val="002168D7"/>
    <w:rsid w:val="00216B81"/>
    <w:rsid w:val="00217921"/>
    <w:rsid w:val="0021794B"/>
    <w:rsid w:val="00217A02"/>
    <w:rsid w:val="00220035"/>
    <w:rsid w:val="002211A2"/>
    <w:rsid w:val="0022154E"/>
    <w:rsid w:val="00222098"/>
    <w:rsid w:val="002237E5"/>
    <w:rsid w:val="00224AAC"/>
    <w:rsid w:val="00224E3C"/>
    <w:rsid w:val="00225A22"/>
    <w:rsid w:val="00225AE3"/>
    <w:rsid w:val="00225F44"/>
    <w:rsid w:val="00226086"/>
    <w:rsid w:val="00226608"/>
    <w:rsid w:val="00226B2A"/>
    <w:rsid w:val="00226B73"/>
    <w:rsid w:val="00226D92"/>
    <w:rsid w:val="00227053"/>
    <w:rsid w:val="00227061"/>
    <w:rsid w:val="002272D9"/>
    <w:rsid w:val="002274DE"/>
    <w:rsid w:val="00227A1F"/>
    <w:rsid w:val="00227D78"/>
    <w:rsid w:val="002303B3"/>
    <w:rsid w:val="00230D5B"/>
    <w:rsid w:val="00231466"/>
    <w:rsid w:val="00232500"/>
    <w:rsid w:val="00232B8C"/>
    <w:rsid w:val="002334A5"/>
    <w:rsid w:val="00233557"/>
    <w:rsid w:val="002336EC"/>
    <w:rsid w:val="002338F5"/>
    <w:rsid w:val="00233BF2"/>
    <w:rsid w:val="00233F03"/>
    <w:rsid w:val="0023459D"/>
    <w:rsid w:val="00235D1A"/>
    <w:rsid w:val="00235EBF"/>
    <w:rsid w:val="00236578"/>
    <w:rsid w:val="002365F0"/>
    <w:rsid w:val="00236717"/>
    <w:rsid w:val="00236873"/>
    <w:rsid w:val="00237D4B"/>
    <w:rsid w:val="0024030E"/>
    <w:rsid w:val="0024067B"/>
    <w:rsid w:val="00240999"/>
    <w:rsid w:val="002411BA"/>
    <w:rsid w:val="00241751"/>
    <w:rsid w:val="00241E9A"/>
    <w:rsid w:val="002425D0"/>
    <w:rsid w:val="0024320A"/>
    <w:rsid w:val="002434DA"/>
    <w:rsid w:val="00243BC6"/>
    <w:rsid w:val="002449AC"/>
    <w:rsid w:val="00244A02"/>
    <w:rsid w:val="00244D1A"/>
    <w:rsid w:val="002455AB"/>
    <w:rsid w:val="0024590C"/>
    <w:rsid w:val="0024613D"/>
    <w:rsid w:val="00246A02"/>
    <w:rsid w:val="00247658"/>
    <w:rsid w:val="00247FCC"/>
    <w:rsid w:val="00247FDF"/>
    <w:rsid w:val="00250068"/>
    <w:rsid w:val="0025048B"/>
    <w:rsid w:val="00250795"/>
    <w:rsid w:val="0025091A"/>
    <w:rsid w:val="00250C65"/>
    <w:rsid w:val="00250E25"/>
    <w:rsid w:val="002511C1"/>
    <w:rsid w:val="002517BF"/>
    <w:rsid w:val="00251B00"/>
    <w:rsid w:val="00251B2A"/>
    <w:rsid w:val="00251CCE"/>
    <w:rsid w:val="002532E6"/>
    <w:rsid w:val="00253627"/>
    <w:rsid w:val="00253695"/>
    <w:rsid w:val="00253860"/>
    <w:rsid w:val="002541AD"/>
    <w:rsid w:val="0025497F"/>
    <w:rsid w:val="00254A1E"/>
    <w:rsid w:val="00254C95"/>
    <w:rsid w:val="00254E8E"/>
    <w:rsid w:val="002554B1"/>
    <w:rsid w:val="00255C28"/>
    <w:rsid w:val="00255C4C"/>
    <w:rsid w:val="002560FE"/>
    <w:rsid w:val="00256E32"/>
    <w:rsid w:val="00256F5F"/>
    <w:rsid w:val="002571AC"/>
    <w:rsid w:val="00257580"/>
    <w:rsid w:val="002576A6"/>
    <w:rsid w:val="00257DB8"/>
    <w:rsid w:val="002613CA"/>
    <w:rsid w:val="00261CD7"/>
    <w:rsid w:val="00262148"/>
    <w:rsid w:val="00262A6B"/>
    <w:rsid w:val="00263496"/>
    <w:rsid w:val="00264CA6"/>
    <w:rsid w:val="002651D3"/>
    <w:rsid w:val="0026593C"/>
    <w:rsid w:val="00265AE5"/>
    <w:rsid w:val="002662A1"/>
    <w:rsid w:val="00266415"/>
    <w:rsid w:val="00266B19"/>
    <w:rsid w:val="00266EB0"/>
    <w:rsid w:val="00267344"/>
    <w:rsid w:val="00267594"/>
    <w:rsid w:val="00267B47"/>
    <w:rsid w:val="00267E81"/>
    <w:rsid w:val="00267EC3"/>
    <w:rsid w:val="00270142"/>
    <w:rsid w:val="00270D3F"/>
    <w:rsid w:val="00270ECD"/>
    <w:rsid w:val="00271476"/>
    <w:rsid w:val="002714C8"/>
    <w:rsid w:val="00271625"/>
    <w:rsid w:val="00271767"/>
    <w:rsid w:val="00271E2C"/>
    <w:rsid w:val="002722CE"/>
    <w:rsid w:val="00272BD8"/>
    <w:rsid w:val="00272CB0"/>
    <w:rsid w:val="00273E68"/>
    <w:rsid w:val="00273EBB"/>
    <w:rsid w:val="0027485F"/>
    <w:rsid w:val="00274A7F"/>
    <w:rsid w:val="00274B56"/>
    <w:rsid w:val="00274EC6"/>
    <w:rsid w:val="00275093"/>
    <w:rsid w:val="00275541"/>
    <w:rsid w:val="002756BF"/>
    <w:rsid w:val="00275CD5"/>
    <w:rsid w:val="00275DA3"/>
    <w:rsid w:val="00276162"/>
    <w:rsid w:val="00276C75"/>
    <w:rsid w:val="00276D59"/>
    <w:rsid w:val="00276E2A"/>
    <w:rsid w:val="0027744B"/>
    <w:rsid w:val="002774C0"/>
    <w:rsid w:val="002777AB"/>
    <w:rsid w:val="00277A04"/>
    <w:rsid w:val="00280158"/>
    <w:rsid w:val="002802C6"/>
    <w:rsid w:val="00280702"/>
    <w:rsid w:val="00280847"/>
    <w:rsid w:val="00280A94"/>
    <w:rsid w:val="00280B98"/>
    <w:rsid w:val="00280D23"/>
    <w:rsid w:val="00280E76"/>
    <w:rsid w:val="00281163"/>
    <w:rsid w:val="002817E3"/>
    <w:rsid w:val="00281D5C"/>
    <w:rsid w:val="00282251"/>
    <w:rsid w:val="0028232E"/>
    <w:rsid w:val="00282D28"/>
    <w:rsid w:val="00283279"/>
    <w:rsid w:val="00283A66"/>
    <w:rsid w:val="00283F73"/>
    <w:rsid w:val="002846B9"/>
    <w:rsid w:val="00284AC4"/>
    <w:rsid w:val="00285E84"/>
    <w:rsid w:val="00286AA1"/>
    <w:rsid w:val="00286CD3"/>
    <w:rsid w:val="00287A6C"/>
    <w:rsid w:val="00287E00"/>
    <w:rsid w:val="00287FA8"/>
    <w:rsid w:val="002903FE"/>
    <w:rsid w:val="0029102E"/>
    <w:rsid w:val="0029208A"/>
    <w:rsid w:val="002926B7"/>
    <w:rsid w:val="00292C34"/>
    <w:rsid w:val="002931E9"/>
    <w:rsid w:val="002943BD"/>
    <w:rsid w:val="00295706"/>
    <w:rsid w:val="002961C8"/>
    <w:rsid w:val="002972A1"/>
    <w:rsid w:val="00297394"/>
    <w:rsid w:val="002977BB"/>
    <w:rsid w:val="00297892"/>
    <w:rsid w:val="002A05A0"/>
    <w:rsid w:val="002A1024"/>
    <w:rsid w:val="002A11AB"/>
    <w:rsid w:val="002A136F"/>
    <w:rsid w:val="002A23F0"/>
    <w:rsid w:val="002A289D"/>
    <w:rsid w:val="002A2A10"/>
    <w:rsid w:val="002A2D09"/>
    <w:rsid w:val="002A2DD3"/>
    <w:rsid w:val="002A33D0"/>
    <w:rsid w:val="002A433E"/>
    <w:rsid w:val="002A467D"/>
    <w:rsid w:val="002A4B44"/>
    <w:rsid w:val="002A4E23"/>
    <w:rsid w:val="002A4EB3"/>
    <w:rsid w:val="002A5239"/>
    <w:rsid w:val="002A55FC"/>
    <w:rsid w:val="002A57FF"/>
    <w:rsid w:val="002A619D"/>
    <w:rsid w:val="002A6BAE"/>
    <w:rsid w:val="002B0A1F"/>
    <w:rsid w:val="002B12A0"/>
    <w:rsid w:val="002B1A10"/>
    <w:rsid w:val="002B1A11"/>
    <w:rsid w:val="002B1DA1"/>
    <w:rsid w:val="002B2608"/>
    <w:rsid w:val="002B326D"/>
    <w:rsid w:val="002B3B9D"/>
    <w:rsid w:val="002B474B"/>
    <w:rsid w:val="002B47DA"/>
    <w:rsid w:val="002B4C71"/>
    <w:rsid w:val="002B4FFB"/>
    <w:rsid w:val="002B568F"/>
    <w:rsid w:val="002B5D29"/>
    <w:rsid w:val="002B7170"/>
    <w:rsid w:val="002B7378"/>
    <w:rsid w:val="002B7383"/>
    <w:rsid w:val="002B77E7"/>
    <w:rsid w:val="002B7D44"/>
    <w:rsid w:val="002B7D50"/>
    <w:rsid w:val="002B7E5C"/>
    <w:rsid w:val="002B7F28"/>
    <w:rsid w:val="002C0327"/>
    <w:rsid w:val="002C1127"/>
    <w:rsid w:val="002C267A"/>
    <w:rsid w:val="002C27DB"/>
    <w:rsid w:val="002C2C94"/>
    <w:rsid w:val="002C3301"/>
    <w:rsid w:val="002C340D"/>
    <w:rsid w:val="002C475D"/>
    <w:rsid w:val="002C4A5A"/>
    <w:rsid w:val="002C5181"/>
    <w:rsid w:val="002C5284"/>
    <w:rsid w:val="002C5296"/>
    <w:rsid w:val="002C577B"/>
    <w:rsid w:val="002C5C0A"/>
    <w:rsid w:val="002C6181"/>
    <w:rsid w:val="002C638D"/>
    <w:rsid w:val="002C668E"/>
    <w:rsid w:val="002C6DFA"/>
    <w:rsid w:val="002C76A5"/>
    <w:rsid w:val="002D007A"/>
    <w:rsid w:val="002D0084"/>
    <w:rsid w:val="002D0A89"/>
    <w:rsid w:val="002D1AD4"/>
    <w:rsid w:val="002D1D26"/>
    <w:rsid w:val="002D2393"/>
    <w:rsid w:val="002D25EA"/>
    <w:rsid w:val="002D26EA"/>
    <w:rsid w:val="002D29C4"/>
    <w:rsid w:val="002D2BEE"/>
    <w:rsid w:val="002D2DCF"/>
    <w:rsid w:val="002D30C8"/>
    <w:rsid w:val="002D4433"/>
    <w:rsid w:val="002D462F"/>
    <w:rsid w:val="002D473C"/>
    <w:rsid w:val="002D53DA"/>
    <w:rsid w:val="002D580F"/>
    <w:rsid w:val="002D58C1"/>
    <w:rsid w:val="002D5D0A"/>
    <w:rsid w:val="002D6422"/>
    <w:rsid w:val="002D6B72"/>
    <w:rsid w:val="002D7936"/>
    <w:rsid w:val="002D7B31"/>
    <w:rsid w:val="002E017C"/>
    <w:rsid w:val="002E0849"/>
    <w:rsid w:val="002E0F11"/>
    <w:rsid w:val="002E107D"/>
    <w:rsid w:val="002E2B22"/>
    <w:rsid w:val="002E32E7"/>
    <w:rsid w:val="002E4B33"/>
    <w:rsid w:val="002E505E"/>
    <w:rsid w:val="002E569B"/>
    <w:rsid w:val="002E5DA0"/>
    <w:rsid w:val="002E6388"/>
    <w:rsid w:val="002E6415"/>
    <w:rsid w:val="002E64C4"/>
    <w:rsid w:val="002E71A5"/>
    <w:rsid w:val="002E74F1"/>
    <w:rsid w:val="002E7612"/>
    <w:rsid w:val="002E763D"/>
    <w:rsid w:val="002F026E"/>
    <w:rsid w:val="002F03D0"/>
    <w:rsid w:val="002F0EDB"/>
    <w:rsid w:val="002F10B4"/>
    <w:rsid w:val="002F10D6"/>
    <w:rsid w:val="002F114A"/>
    <w:rsid w:val="002F1606"/>
    <w:rsid w:val="002F1A99"/>
    <w:rsid w:val="002F322A"/>
    <w:rsid w:val="002F3580"/>
    <w:rsid w:val="002F38C4"/>
    <w:rsid w:val="002F3F7D"/>
    <w:rsid w:val="002F457B"/>
    <w:rsid w:val="002F492D"/>
    <w:rsid w:val="002F5067"/>
    <w:rsid w:val="002F66DC"/>
    <w:rsid w:val="002F67FC"/>
    <w:rsid w:val="002F69E3"/>
    <w:rsid w:val="002F720B"/>
    <w:rsid w:val="002F73F5"/>
    <w:rsid w:val="002F7902"/>
    <w:rsid w:val="002F7FCF"/>
    <w:rsid w:val="003013F5"/>
    <w:rsid w:val="003017E0"/>
    <w:rsid w:val="00301885"/>
    <w:rsid w:val="00301AED"/>
    <w:rsid w:val="003022B7"/>
    <w:rsid w:val="00303503"/>
    <w:rsid w:val="00303585"/>
    <w:rsid w:val="00303E38"/>
    <w:rsid w:val="003045DD"/>
    <w:rsid w:val="00304AF1"/>
    <w:rsid w:val="00304B21"/>
    <w:rsid w:val="00305635"/>
    <w:rsid w:val="003056AB"/>
    <w:rsid w:val="00305F9F"/>
    <w:rsid w:val="003065F6"/>
    <w:rsid w:val="00306ABB"/>
    <w:rsid w:val="00306C70"/>
    <w:rsid w:val="0030729C"/>
    <w:rsid w:val="003073EE"/>
    <w:rsid w:val="0030765A"/>
    <w:rsid w:val="0031075D"/>
    <w:rsid w:val="00311C6C"/>
    <w:rsid w:val="003122E3"/>
    <w:rsid w:val="00312D3F"/>
    <w:rsid w:val="00315D1D"/>
    <w:rsid w:val="00317618"/>
    <w:rsid w:val="0031764B"/>
    <w:rsid w:val="00317775"/>
    <w:rsid w:val="00320978"/>
    <w:rsid w:val="00320DEB"/>
    <w:rsid w:val="00321270"/>
    <w:rsid w:val="003214B8"/>
    <w:rsid w:val="0032191F"/>
    <w:rsid w:val="00321987"/>
    <w:rsid w:val="003219E5"/>
    <w:rsid w:val="00322323"/>
    <w:rsid w:val="003224A7"/>
    <w:rsid w:val="003226B0"/>
    <w:rsid w:val="00322BD2"/>
    <w:rsid w:val="00322EE2"/>
    <w:rsid w:val="00322F3D"/>
    <w:rsid w:val="00323A11"/>
    <w:rsid w:val="0032461D"/>
    <w:rsid w:val="00324716"/>
    <w:rsid w:val="00324856"/>
    <w:rsid w:val="0032487D"/>
    <w:rsid w:val="00324A45"/>
    <w:rsid w:val="00324AA2"/>
    <w:rsid w:val="00324BAB"/>
    <w:rsid w:val="00324F53"/>
    <w:rsid w:val="003254D9"/>
    <w:rsid w:val="00325EE1"/>
    <w:rsid w:val="00326FF0"/>
    <w:rsid w:val="00327217"/>
    <w:rsid w:val="00327445"/>
    <w:rsid w:val="003303F2"/>
    <w:rsid w:val="003310DB"/>
    <w:rsid w:val="0033174F"/>
    <w:rsid w:val="003317EE"/>
    <w:rsid w:val="00331AB7"/>
    <w:rsid w:val="00332042"/>
    <w:rsid w:val="00332C8C"/>
    <w:rsid w:val="00333230"/>
    <w:rsid w:val="00333D65"/>
    <w:rsid w:val="00334371"/>
    <w:rsid w:val="0033472B"/>
    <w:rsid w:val="00334BC0"/>
    <w:rsid w:val="00334E11"/>
    <w:rsid w:val="003358D9"/>
    <w:rsid w:val="003360A9"/>
    <w:rsid w:val="003360EC"/>
    <w:rsid w:val="00336448"/>
    <w:rsid w:val="0033671C"/>
    <w:rsid w:val="00336C12"/>
    <w:rsid w:val="00337A00"/>
    <w:rsid w:val="00340ABB"/>
    <w:rsid w:val="00340EC4"/>
    <w:rsid w:val="00341826"/>
    <w:rsid w:val="00341A91"/>
    <w:rsid w:val="00341C32"/>
    <w:rsid w:val="00343350"/>
    <w:rsid w:val="0034336C"/>
    <w:rsid w:val="00343FA4"/>
    <w:rsid w:val="00345CD6"/>
    <w:rsid w:val="00345FA9"/>
    <w:rsid w:val="00347129"/>
    <w:rsid w:val="00347BA1"/>
    <w:rsid w:val="003503F2"/>
    <w:rsid w:val="00350C87"/>
    <w:rsid w:val="00351A0B"/>
    <w:rsid w:val="00351B53"/>
    <w:rsid w:val="003525E3"/>
    <w:rsid w:val="00352E93"/>
    <w:rsid w:val="00353203"/>
    <w:rsid w:val="00353450"/>
    <w:rsid w:val="003534AD"/>
    <w:rsid w:val="0035377B"/>
    <w:rsid w:val="00353C0D"/>
    <w:rsid w:val="0035452A"/>
    <w:rsid w:val="00354F96"/>
    <w:rsid w:val="003554B3"/>
    <w:rsid w:val="003567B9"/>
    <w:rsid w:val="00356C4E"/>
    <w:rsid w:val="00356CD8"/>
    <w:rsid w:val="00356E67"/>
    <w:rsid w:val="0035738E"/>
    <w:rsid w:val="00357D05"/>
    <w:rsid w:val="0036045D"/>
    <w:rsid w:val="00360909"/>
    <w:rsid w:val="00360B66"/>
    <w:rsid w:val="00360BEC"/>
    <w:rsid w:val="0036145E"/>
    <w:rsid w:val="0036172B"/>
    <w:rsid w:val="00363161"/>
    <w:rsid w:val="00363305"/>
    <w:rsid w:val="00363B67"/>
    <w:rsid w:val="003647ED"/>
    <w:rsid w:val="00364E79"/>
    <w:rsid w:val="003665A9"/>
    <w:rsid w:val="00366FEC"/>
    <w:rsid w:val="003671AD"/>
    <w:rsid w:val="00367F9E"/>
    <w:rsid w:val="0037005D"/>
    <w:rsid w:val="00370766"/>
    <w:rsid w:val="0037119D"/>
    <w:rsid w:val="003715E9"/>
    <w:rsid w:val="00371CD8"/>
    <w:rsid w:val="003720BD"/>
    <w:rsid w:val="00373931"/>
    <w:rsid w:val="00373AB2"/>
    <w:rsid w:val="00374126"/>
    <w:rsid w:val="00375F2F"/>
    <w:rsid w:val="00376122"/>
    <w:rsid w:val="00376202"/>
    <w:rsid w:val="00376357"/>
    <w:rsid w:val="003764EB"/>
    <w:rsid w:val="00376C56"/>
    <w:rsid w:val="00376F3A"/>
    <w:rsid w:val="00377126"/>
    <w:rsid w:val="00380675"/>
    <w:rsid w:val="00381B83"/>
    <w:rsid w:val="0038213F"/>
    <w:rsid w:val="0038289D"/>
    <w:rsid w:val="00383B75"/>
    <w:rsid w:val="00384AFB"/>
    <w:rsid w:val="00384DC3"/>
    <w:rsid w:val="00385323"/>
    <w:rsid w:val="00386257"/>
    <w:rsid w:val="00386259"/>
    <w:rsid w:val="00386600"/>
    <w:rsid w:val="00387266"/>
    <w:rsid w:val="0038736F"/>
    <w:rsid w:val="00387B1E"/>
    <w:rsid w:val="003912CE"/>
    <w:rsid w:val="00391D96"/>
    <w:rsid w:val="00393327"/>
    <w:rsid w:val="0039406E"/>
    <w:rsid w:val="003959AC"/>
    <w:rsid w:val="00395BDC"/>
    <w:rsid w:val="00395C8C"/>
    <w:rsid w:val="00395F49"/>
    <w:rsid w:val="003961F4"/>
    <w:rsid w:val="0039692B"/>
    <w:rsid w:val="00396F29"/>
    <w:rsid w:val="003970F1"/>
    <w:rsid w:val="00397296"/>
    <w:rsid w:val="00397DA9"/>
    <w:rsid w:val="00397FCD"/>
    <w:rsid w:val="003A0737"/>
    <w:rsid w:val="003A1CC4"/>
    <w:rsid w:val="003A1CD5"/>
    <w:rsid w:val="003A1EC7"/>
    <w:rsid w:val="003A249D"/>
    <w:rsid w:val="003A2A9A"/>
    <w:rsid w:val="003A2B76"/>
    <w:rsid w:val="003A310A"/>
    <w:rsid w:val="003A390E"/>
    <w:rsid w:val="003A3A3E"/>
    <w:rsid w:val="003A4100"/>
    <w:rsid w:val="003A4783"/>
    <w:rsid w:val="003A5425"/>
    <w:rsid w:val="003A5BEB"/>
    <w:rsid w:val="003A5D69"/>
    <w:rsid w:val="003A5F0B"/>
    <w:rsid w:val="003A6184"/>
    <w:rsid w:val="003A6429"/>
    <w:rsid w:val="003A66AA"/>
    <w:rsid w:val="003A66FC"/>
    <w:rsid w:val="003A6B0B"/>
    <w:rsid w:val="003A7181"/>
    <w:rsid w:val="003A71D6"/>
    <w:rsid w:val="003A7DE3"/>
    <w:rsid w:val="003B02A6"/>
    <w:rsid w:val="003B0D53"/>
    <w:rsid w:val="003B0DBB"/>
    <w:rsid w:val="003B1B88"/>
    <w:rsid w:val="003B2412"/>
    <w:rsid w:val="003B29F8"/>
    <w:rsid w:val="003B3914"/>
    <w:rsid w:val="003B3D26"/>
    <w:rsid w:val="003B41BF"/>
    <w:rsid w:val="003B4230"/>
    <w:rsid w:val="003B4832"/>
    <w:rsid w:val="003B4B0E"/>
    <w:rsid w:val="003B4E6E"/>
    <w:rsid w:val="003B55E6"/>
    <w:rsid w:val="003B6397"/>
    <w:rsid w:val="003B6AF6"/>
    <w:rsid w:val="003B79A6"/>
    <w:rsid w:val="003B7CD4"/>
    <w:rsid w:val="003C0127"/>
    <w:rsid w:val="003C0266"/>
    <w:rsid w:val="003C267D"/>
    <w:rsid w:val="003C275E"/>
    <w:rsid w:val="003C2AFC"/>
    <w:rsid w:val="003C2F04"/>
    <w:rsid w:val="003C43FB"/>
    <w:rsid w:val="003C4B11"/>
    <w:rsid w:val="003C4FDF"/>
    <w:rsid w:val="003C583A"/>
    <w:rsid w:val="003C7A55"/>
    <w:rsid w:val="003C7FEF"/>
    <w:rsid w:val="003D0723"/>
    <w:rsid w:val="003D0C38"/>
    <w:rsid w:val="003D1A6F"/>
    <w:rsid w:val="003D1D97"/>
    <w:rsid w:val="003D1E62"/>
    <w:rsid w:val="003D1EDA"/>
    <w:rsid w:val="003D2503"/>
    <w:rsid w:val="003D3169"/>
    <w:rsid w:val="003D3491"/>
    <w:rsid w:val="003D3553"/>
    <w:rsid w:val="003D3591"/>
    <w:rsid w:val="003D3BE9"/>
    <w:rsid w:val="003D488A"/>
    <w:rsid w:val="003D4C51"/>
    <w:rsid w:val="003D4D49"/>
    <w:rsid w:val="003D54AA"/>
    <w:rsid w:val="003D5961"/>
    <w:rsid w:val="003D6880"/>
    <w:rsid w:val="003D6931"/>
    <w:rsid w:val="003D6BE2"/>
    <w:rsid w:val="003D74D5"/>
    <w:rsid w:val="003D76F6"/>
    <w:rsid w:val="003E05DF"/>
    <w:rsid w:val="003E0DD7"/>
    <w:rsid w:val="003E1445"/>
    <w:rsid w:val="003E16EC"/>
    <w:rsid w:val="003E1C66"/>
    <w:rsid w:val="003E20F5"/>
    <w:rsid w:val="003E2901"/>
    <w:rsid w:val="003E2C75"/>
    <w:rsid w:val="003E3370"/>
    <w:rsid w:val="003E351E"/>
    <w:rsid w:val="003E37B7"/>
    <w:rsid w:val="003E3EBA"/>
    <w:rsid w:val="003E402D"/>
    <w:rsid w:val="003E62FD"/>
    <w:rsid w:val="003E7620"/>
    <w:rsid w:val="003E7C34"/>
    <w:rsid w:val="003F06D1"/>
    <w:rsid w:val="003F0F5D"/>
    <w:rsid w:val="003F11E0"/>
    <w:rsid w:val="003F154C"/>
    <w:rsid w:val="003F1DC7"/>
    <w:rsid w:val="003F254D"/>
    <w:rsid w:val="003F267C"/>
    <w:rsid w:val="003F2DA3"/>
    <w:rsid w:val="003F4CE6"/>
    <w:rsid w:val="003F50CC"/>
    <w:rsid w:val="003F50DD"/>
    <w:rsid w:val="003F574D"/>
    <w:rsid w:val="003F57F1"/>
    <w:rsid w:val="003F5E2A"/>
    <w:rsid w:val="003F5F89"/>
    <w:rsid w:val="003F6319"/>
    <w:rsid w:val="003F78B6"/>
    <w:rsid w:val="003F78CB"/>
    <w:rsid w:val="004007FA"/>
    <w:rsid w:val="00400C77"/>
    <w:rsid w:val="004010D3"/>
    <w:rsid w:val="00401304"/>
    <w:rsid w:val="004019A8"/>
    <w:rsid w:val="00402610"/>
    <w:rsid w:val="00402AC9"/>
    <w:rsid w:val="00403322"/>
    <w:rsid w:val="00403392"/>
    <w:rsid w:val="00403C9D"/>
    <w:rsid w:val="00404191"/>
    <w:rsid w:val="00404678"/>
    <w:rsid w:val="004054DC"/>
    <w:rsid w:val="004059F5"/>
    <w:rsid w:val="00405C91"/>
    <w:rsid w:val="00407843"/>
    <w:rsid w:val="0041073A"/>
    <w:rsid w:val="004108AC"/>
    <w:rsid w:val="00410BA9"/>
    <w:rsid w:val="00410D15"/>
    <w:rsid w:val="004110E6"/>
    <w:rsid w:val="004112AA"/>
    <w:rsid w:val="00412439"/>
    <w:rsid w:val="00412764"/>
    <w:rsid w:val="00412E1F"/>
    <w:rsid w:val="00412FCA"/>
    <w:rsid w:val="004130A3"/>
    <w:rsid w:val="00413CE7"/>
    <w:rsid w:val="00414C30"/>
    <w:rsid w:val="0041676E"/>
    <w:rsid w:val="00416B5E"/>
    <w:rsid w:val="004170C5"/>
    <w:rsid w:val="00417141"/>
    <w:rsid w:val="00417416"/>
    <w:rsid w:val="004209C7"/>
    <w:rsid w:val="00420DCA"/>
    <w:rsid w:val="004210E6"/>
    <w:rsid w:val="00421705"/>
    <w:rsid w:val="004221A6"/>
    <w:rsid w:val="00422253"/>
    <w:rsid w:val="004224D7"/>
    <w:rsid w:val="00422A5C"/>
    <w:rsid w:val="0042375E"/>
    <w:rsid w:val="004243FD"/>
    <w:rsid w:val="0042440C"/>
    <w:rsid w:val="004244EC"/>
    <w:rsid w:val="00425417"/>
    <w:rsid w:val="00425443"/>
    <w:rsid w:val="004254CC"/>
    <w:rsid w:val="0042627E"/>
    <w:rsid w:val="004267A7"/>
    <w:rsid w:val="00426E5F"/>
    <w:rsid w:val="004272AD"/>
    <w:rsid w:val="00427549"/>
    <w:rsid w:val="00427CA4"/>
    <w:rsid w:val="0043138D"/>
    <w:rsid w:val="004324A1"/>
    <w:rsid w:val="00432E68"/>
    <w:rsid w:val="00433275"/>
    <w:rsid w:val="0043394C"/>
    <w:rsid w:val="00433EEC"/>
    <w:rsid w:val="00434835"/>
    <w:rsid w:val="00434A27"/>
    <w:rsid w:val="004354A6"/>
    <w:rsid w:val="00435654"/>
    <w:rsid w:val="00435AA1"/>
    <w:rsid w:val="004360A6"/>
    <w:rsid w:val="004360A9"/>
    <w:rsid w:val="004370E8"/>
    <w:rsid w:val="004373EC"/>
    <w:rsid w:val="00437496"/>
    <w:rsid w:val="0043756E"/>
    <w:rsid w:val="00437838"/>
    <w:rsid w:val="00437ED7"/>
    <w:rsid w:val="00440E78"/>
    <w:rsid w:val="004415B5"/>
    <w:rsid w:val="0044167C"/>
    <w:rsid w:val="004418F0"/>
    <w:rsid w:val="004427E6"/>
    <w:rsid w:val="0044284F"/>
    <w:rsid w:val="00442BC2"/>
    <w:rsid w:val="004432E3"/>
    <w:rsid w:val="0044381B"/>
    <w:rsid w:val="00444DF4"/>
    <w:rsid w:val="00445CCF"/>
    <w:rsid w:val="00445E6E"/>
    <w:rsid w:val="00445E92"/>
    <w:rsid w:val="0044603C"/>
    <w:rsid w:val="004479A6"/>
    <w:rsid w:val="00447C59"/>
    <w:rsid w:val="004502ED"/>
    <w:rsid w:val="00450A0A"/>
    <w:rsid w:val="00451454"/>
    <w:rsid w:val="004516B1"/>
    <w:rsid w:val="004519AD"/>
    <w:rsid w:val="00451A38"/>
    <w:rsid w:val="00452E08"/>
    <w:rsid w:val="0045312F"/>
    <w:rsid w:val="00453BAB"/>
    <w:rsid w:val="00454300"/>
    <w:rsid w:val="0045448A"/>
    <w:rsid w:val="00454B9F"/>
    <w:rsid w:val="00454CB6"/>
    <w:rsid w:val="004564D8"/>
    <w:rsid w:val="00456F6F"/>
    <w:rsid w:val="0045769E"/>
    <w:rsid w:val="00460666"/>
    <w:rsid w:val="0046133C"/>
    <w:rsid w:val="00462539"/>
    <w:rsid w:val="00462895"/>
    <w:rsid w:val="00462B56"/>
    <w:rsid w:val="004630C7"/>
    <w:rsid w:val="0046450E"/>
    <w:rsid w:val="00464845"/>
    <w:rsid w:val="00464D27"/>
    <w:rsid w:val="0046562E"/>
    <w:rsid w:val="0046563D"/>
    <w:rsid w:val="0046566B"/>
    <w:rsid w:val="00465E62"/>
    <w:rsid w:val="00467DB0"/>
    <w:rsid w:val="00470507"/>
    <w:rsid w:val="00470B9F"/>
    <w:rsid w:val="00470CCA"/>
    <w:rsid w:val="00471241"/>
    <w:rsid w:val="00471358"/>
    <w:rsid w:val="00471FEB"/>
    <w:rsid w:val="004722A1"/>
    <w:rsid w:val="004722EF"/>
    <w:rsid w:val="004729A6"/>
    <w:rsid w:val="00473201"/>
    <w:rsid w:val="0047382F"/>
    <w:rsid w:val="004743A6"/>
    <w:rsid w:val="00474404"/>
    <w:rsid w:val="004747E8"/>
    <w:rsid w:val="004758C0"/>
    <w:rsid w:val="00475BC1"/>
    <w:rsid w:val="00476AD8"/>
    <w:rsid w:val="00476BDC"/>
    <w:rsid w:val="00476E14"/>
    <w:rsid w:val="00477EBA"/>
    <w:rsid w:val="00480301"/>
    <w:rsid w:val="004814EC"/>
    <w:rsid w:val="00481C46"/>
    <w:rsid w:val="0048315A"/>
    <w:rsid w:val="00483575"/>
    <w:rsid w:val="00483C26"/>
    <w:rsid w:val="004842D5"/>
    <w:rsid w:val="00484519"/>
    <w:rsid w:val="004845ED"/>
    <w:rsid w:val="00484801"/>
    <w:rsid w:val="00484A76"/>
    <w:rsid w:val="00484B7F"/>
    <w:rsid w:val="00485C79"/>
    <w:rsid w:val="0048697F"/>
    <w:rsid w:val="00487641"/>
    <w:rsid w:val="00487DA7"/>
    <w:rsid w:val="004903EC"/>
    <w:rsid w:val="004910E4"/>
    <w:rsid w:val="004912B3"/>
    <w:rsid w:val="00491704"/>
    <w:rsid w:val="00491A7E"/>
    <w:rsid w:val="00491E09"/>
    <w:rsid w:val="00492BE4"/>
    <w:rsid w:val="00492C56"/>
    <w:rsid w:val="0049306B"/>
    <w:rsid w:val="00493526"/>
    <w:rsid w:val="004935FE"/>
    <w:rsid w:val="00493A47"/>
    <w:rsid w:val="0049423E"/>
    <w:rsid w:val="00494444"/>
    <w:rsid w:val="00494B08"/>
    <w:rsid w:val="00495460"/>
    <w:rsid w:val="004954B0"/>
    <w:rsid w:val="004959CA"/>
    <w:rsid w:val="00495FD7"/>
    <w:rsid w:val="00496A84"/>
    <w:rsid w:val="00496AE0"/>
    <w:rsid w:val="00497A17"/>
    <w:rsid w:val="004A0B4C"/>
    <w:rsid w:val="004A1252"/>
    <w:rsid w:val="004A13E7"/>
    <w:rsid w:val="004A1957"/>
    <w:rsid w:val="004A1BB3"/>
    <w:rsid w:val="004A212E"/>
    <w:rsid w:val="004A2C7D"/>
    <w:rsid w:val="004A2EFA"/>
    <w:rsid w:val="004A357E"/>
    <w:rsid w:val="004A3703"/>
    <w:rsid w:val="004A3FD9"/>
    <w:rsid w:val="004A4959"/>
    <w:rsid w:val="004A49A6"/>
    <w:rsid w:val="004A4BB2"/>
    <w:rsid w:val="004A4C1F"/>
    <w:rsid w:val="004A5CCA"/>
    <w:rsid w:val="004A62CE"/>
    <w:rsid w:val="004A6C41"/>
    <w:rsid w:val="004A6F28"/>
    <w:rsid w:val="004A7175"/>
    <w:rsid w:val="004A764D"/>
    <w:rsid w:val="004A79B0"/>
    <w:rsid w:val="004B082D"/>
    <w:rsid w:val="004B0A53"/>
    <w:rsid w:val="004B1085"/>
    <w:rsid w:val="004B1384"/>
    <w:rsid w:val="004B14C8"/>
    <w:rsid w:val="004B1A87"/>
    <w:rsid w:val="004B1BA2"/>
    <w:rsid w:val="004B1E4E"/>
    <w:rsid w:val="004B2524"/>
    <w:rsid w:val="004B294A"/>
    <w:rsid w:val="004B2ABA"/>
    <w:rsid w:val="004B2CA7"/>
    <w:rsid w:val="004B3131"/>
    <w:rsid w:val="004B4210"/>
    <w:rsid w:val="004B45B6"/>
    <w:rsid w:val="004B50F8"/>
    <w:rsid w:val="004B522F"/>
    <w:rsid w:val="004B536B"/>
    <w:rsid w:val="004B5E85"/>
    <w:rsid w:val="004B6AC4"/>
    <w:rsid w:val="004B6E8A"/>
    <w:rsid w:val="004B742B"/>
    <w:rsid w:val="004B7DAB"/>
    <w:rsid w:val="004C032F"/>
    <w:rsid w:val="004C0F54"/>
    <w:rsid w:val="004C1159"/>
    <w:rsid w:val="004C17FA"/>
    <w:rsid w:val="004C2286"/>
    <w:rsid w:val="004C31FD"/>
    <w:rsid w:val="004C332D"/>
    <w:rsid w:val="004C3B66"/>
    <w:rsid w:val="004C3B7F"/>
    <w:rsid w:val="004C47F3"/>
    <w:rsid w:val="004C4894"/>
    <w:rsid w:val="004C7CF5"/>
    <w:rsid w:val="004D00B1"/>
    <w:rsid w:val="004D0354"/>
    <w:rsid w:val="004D04D7"/>
    <w:rsid w:val="004D0FB9"/>
    <w:rsid w:val="004D1133"/>
    <w:rsid w:val="004D198D"/>
    <w:rsid w:val="004D26E2"/>
    <w:rsid w:val="004D2909"/>
    <w:rsid w:val="004D3FBD"/>
    <w:rsid w:val="004D405D"/>
    <w:rsid w:val="004D4967"/>
    <w:rsid w:val="004D49EB"/>
    <w:rsid w:val="004D4DD7"/>
    <w:rsid w:val="004D5CBD"/>
    <w:rsid w:val="004D5F73"/>
    <w:rsid w:val="004D6447"/>
    <w:rsid w:val="004D6E42"/>
    <w:rsid w:val="004D74B4"/>
    <w:rsid w:val="004D7F8B"/>
    <w:rsid w:val="004E065E"/>
    <w:rsid w:val="004E068C"/>
    <w:rsid w:val="004E0721"/>
    <w:rsid w:val="004E14F9"/>
    <w:rsid w:val="004E18BA"/>
    <w:rsid w:val="004E1E77"/>
    <w:rsid w:val="004E3F4D"/>
    <w:rsid w:val="004E4126"/>
    <w:rsid w:val="004E41BD"/>
    <w:rsid w:val="004E5673"/>
    <w:rsid w:val="004E5C5C"/>
    <w:rsid w:val="004E617E"/>
    <w:rsid w:val="004E7090"/>
    <w:rsid w:val="004E724B"/>
    <w:rsid w:val="004F0091"/>
    <w:rsid w:val="004F10AC"/>
    <w:rsid w:val="004F1CCB"/>
    <w:rsid w:val="004F2BE5"/>
    <w:rsid w:val="004F2FC9"/>
    <w:rsid w:val="004F333B"/>
    <w:rsid w:val="004F340C"/>
    <w:rsid w:val="004F355F"/>
    <w:rsid w:val="004F3922"/>
    <w:rsid w:val="004F3E15"/>
    <w:rsid w:val="004F3F3D"/>
    <w:rsid w:val="004F4371"/>
    <w:rsid w:val="004F4D25"/>
    <w:rsid w:val="004F561B"/>
    <w:rsid w:val="004F59AA"/>
    <w:rsid w:val="004F5F19"/>
    <w:rsid w:val="004F6315"/>
    <w:rsid w:val="004F692F"/>
    <w:rsid w:val="004F6C76"/>
    <w:rsid w:val="004F6ED8"/>
    <w:rsid w:val="004F7191"/>
    <w:rsid w:val="004F727F"/>
    <w:rsid w:val="004F768C"/>
    <w:rsid w:val="004F7B65"/>
    <w:rsid w:val="004F7D9E"/>
    <w:rsid w:val="0050087E"/>
    <w:rsid w:val="00500E5C"/>
    <w:rsid w:val="00500F05"/>
    <w:rsid w:val="0050108F"/>
    <w:rsid w:val="00501115"/>
    <w:rsid w:val="005011F5"/>
    <w:rsid w:val="00501C03"/>
    <w:rsid w:val="00502A98"/>
    <w:rsid w:val="00502CD6"/>
    <w:rsid w:val="00503158"/>
    <w:rsid w:val="0050340C"/>
    <w:rsid w:val="00503771"/>
    <w:rsid w:val="00503A07"/>
    <w:rsid w:val="00503AEE"/>
    <w:rsid w:val="00504860"/>
    <w:rsid w:val="005054A7"/>
    <w:rsid w:val="0050578B"/>
    <w:rsid w:val="00506DBF"/>
    <w:rsid w:val="00507951"/>
    <w:rsid w:val="005103E1"/>
    <w:rsid w:val="0051072D"/>
    <w:rsid w:val="00510B21"/>
    <w:rsid w:val="00510E51"/>
    <w:rsid w:val="0051105A"/>
    <w:rsid w:val="005118B5"/>
    <w:rsid w:val="00511B7B"/>
    <w:rsid w:val="00512BB8"/>
    <w:rsid w:val="00512C5D"/>
    <w:rsid w:val="005136EE"/>
    <w:rsid w:val="00513BB4"/>
    <w:rsid w:val="00513D7C"/>
    <w:rsid w:val="00513FA6"/>
    <w:rsid w:val="005140A2"/>
    <w:rsid w:val="00514F02"/>
    <w:rsid w:val="00515452"/>
    <w:rsid w:val="00515D4B"/>
    <w:rsid w:val="00515DF2"/>
    <w:rsid w:val="0051795A"/>
    <w:rsid w:val="005179C6"/>
    <w:rsid w:val="005201AE"/>
    <w:rsid w:val="00520298"/>
    <w:rsid w:val="005204C3"/>
    <w:rsid w:val="00520A6D"/>
    <w:rsid w:val="00520E7B"/>
    <w:rsid w:val="00521404"/>
    <w:rsid w:val="00521BEB"/>
    <w:rsid w:val="00521D03"/>
    <w:rsid w:val="00522D3A"/>
    <w:rsid w:val="00522F85"/>
    <w:rsid w:val="00522F93"/>
    <w:rsid w:val="0052379F"/>
    <w:rsid w:val="00523B9B"/>
    <w:rsid w:val="0052495F"/>
    <w:rsid w:val="00524A6E"/>
    <w:rsid w:val="00524B98"/>
    <w:rsid w:val="00524EC9"/>
    <w:rsid w:val="005255E7"/>
    <w:rsid w:val="005256D2"/>
    <w:rsid w:val="00525DCB"/>
    <w:rsid w:val="00525FAF"/>
    <w:rsid w:val="0052690C"/>
    <w:rsid w:val="0052739C"/>
    <w:rsid w:val="00530895"/>
    <w:rsid w:val="005310B3"/>
    <w:rsid w:val="0053191D"/>
    <w:rsid w:val="00531B1D"/>
    <w:rsid w:val="00531DB3"/>
    <w:rsid w:val="00532304"/>
    <w:rsid w:val="00532764"/>
    <w:rsid w:val="00532C1E"/>
    <w:rsid w:val="005332F2"/>
    <w:rsid w:val="00533407"/>
    <w:rsid w:val="00534692"/>
    <w:rsid w:val="00534A06"/>
    <w:rsid w:val="00534C55"/>
    <w:rsid w:val="00535759"/>
    <w:rsid w:val="00535A24"/>
    <w:rsid w:val="00536B52"/>
    <w:rsid w:val="005370CF"/>
    <w:rsid w:val="00537A12"/>
    <w:rsid w:val="00537F1C"/>
    <w:rsid w:val="00540658"/>
    <w:rsid w:val="00540E43"/>
    <w:rsid w:val="005411F5"/>
    <w:rsid w:val="005416D8"/>
    <w:rsid w:val="005417EB"/>
    <w:rsid w:val="00541A28"/>
    <w:rsid w:val="00541CBE"/>
    <w:rsid w:val="00541CC3"/>
    <w:rsid w:val="00542677"/>
    <w:rsid w:val="00542F97"/>
    <w:rsid w:val="00543070"/>
    <w:rsid w:val="005432D5"/>
    <w:rsid w:val="00543836"/>
    <w:rsid w:val="00543F4C"/>
    <w:rsid w:val="00544018"/>
    <w:rsid w:val="00544128"/>
    <w:rsid w:val="00544613"/>
    <w:rsid w:val="00544971"/>
    <w:rsid w:val="00544B93"/>
    <w:rsid w:val="00544E6E"/>
    <w:rsid w:val="00545509"/>
    <w:rsid w:val="005455DA"/>
    <w:rsid w:val="00546A1C"/>
    <w:rsid w:val="00546ED0"/>
    <w:rsid w:val="0054741B"/>
    <w:rsid w:val="0054758F"/>
    <w:rsid w:val="00547EA1"/>
    <w:rsid w:val="0055040A"/>
    <w:rsid w:val="00550533"/>
    <w:rsid w:val="00550917"/>
    <w:rsid w:val="00550D08"/>
    <w:rsid w:val="00550DBA"/>
    <w:rsid w:val="00550E7F"/>
    <w:rsid w:val="0055160A"/>
    <w:rsid w:val="00551813"/>
    <w:rsid w:val="005518B5"/>
    <w:rsid w:val="00551B2A"/>
    <w:rsid w:val="00551C34"/>
    <w:rsid w:val="00551DB0"/>
    <w:rsid w:val="00552CAC"/>
    <w:rsid w:val="005538B6"/>
    <w:rsid w:val="005539FD"/>
    <w:rsid w:val="00554743"/>
    <w:rsid w:val="00554C9F"/>
    <w:rsid w:val="00555A06"/>
    <w:rsid w:val="00556E56"/>
    <w:rsid w:val="00556ED9"/>
    <w:rsid w:val="00557D0F"/>
    <w:rsid w:val="005602EC"/>
    <w:rsid w:val="00560301"/>
    <w:rsid w:val="00560817"/>
    <w:rsid w:val="00560A99"/>
    <w:rsid w:val="00561D69"/>
    <w:rsid w:val="00562041"/>
    <w:rsid w:val="005629C9"/>
    <w:rsid w:val="00562A8E"/>
    <w:rsid w:val="00562B90"/>
    <w:rsid w:val="00562FAC"/>
    <w:rsid w:val="005637B5"/>
    <w:rsid w:val="005639F4"/>
    <w:rsid w:val="00563A57"/>
    <w:rsid w:val="00565B8E"/>
    <w:rsid w:val="00565DB0"/>
    <w:rsid w:val="00565DC8"/>
    <w:rsid w:val="0056612D"/>
    <w:rsid w:val="0056671D"/>
    <w:rsid w:val="0056695C"/>
    <w:rsid w:val="00566A53"/>
    <w:rsid w:val="005672C8"/>
    <w:rsid w:val="0056789F"/>
    <w:rsid w:val="00570276"/>
    <w:rsid w:val="00570561"/>
    <w:rsid w:val="00570DE1"/>
    <w:rsid w:val="00570E6C"/>
    <w:rsid w:val="00571233"/>
    <w:rsid w:val="005713CC"/>
    <w:rsid w:val="005713F3"/>
    <w:rsid w:val="005720BA"/>
    <w:rsid w:val="005721AD"/>
    <w:rsid w:val="00572528"/>
    <w:rsid w:val="00572797"/>
    <w:rsid w:val="005732B7"/>
    <w:rsid w:val="00573436"/>
    <w:rsid w:val="0057356D"/>
    <w:rsid w:val="005735E0"/>
    <w:rsid w:val="00574676"/>
    <w:rsid w:val="005746E8"/>
    <w:rsid w:val="00574E50"/>
    <w:rsid w:val="005754BB"/>
    <w:rsid w:val="00575529"/>
    <w:rsid w:val="00576B06"/>
    <w:rsid w:val="00576EA9"/>
    <w:rsid w:val="005770AC"/>
    <w:rsid w:val="005770CA"/>
    <w:rsid w:val="00577760"/>
    <w:rsid w:val="00577B65"/>
    <w:rsid w:val="005805D1"/>
    <w:rsid w:val="0058064D"/>
    <w:rsid w:val="00580912"/>
    <w:rsid w:val="00581085"/>
    <w:rsid w:val="00581254"/>
    <w:rsid w:val="00582730"/>
    <w:rsid w:val="00583023"/>
    <w:rsid w:val="00583171"/>
    <w:rsid w:val="00583C7C"/>
    <w:rsid w:val="005844E1"/>
    <w:rsid w:val="005845F2"/>
    <w:rsid w:val="00584AD1"/>
    <w:rsid w:val="00584FE7"/>
    <w:rsid w:val="0058527E"/>
    <w:rsid w:val="0058666D"/>
    <w:rsid w:val="0058699B"/>
    <w:rsid w:val="00586EA8"/>
    <w:rsid w:val="00586FCB"/>
    <w:rsid w:val="00587B72"/>
    <w:rsid w:val="00590209"/>
    <w:rsid w:val="00591692"/>
    <w:rsid w:val="005916AC"/>
    <w:rsid w:val="00591F54"/>
    <w:rsid w:val="00592487"/>
    <w:rsid w:val="005929A9"/>
    <w:rsid w:val="00592CD6"/>
    <w:rsid w:val="0059387F"/>
    <w:rsid w:val="00593CD3"/>
    <w:rsid w:val="00593DC0"/>
    <w:rsid w:val="00593DDC"/>
    <w:rsid w:val="00593EEB"/>
    <w:rsid w:val="0059405B"/>
    <w:rsid w:val="0059451F"/>
    <w:rsid w:val="00594C80"/>
    <w:rsid w:val="00595088"/>
    <w:rsid w:val="0059563A"/>
    <w:rsid w:val="00595683"/>
    <w:rsid w:val="00595BB8"/>
    <w:rsid w:val="00596378"/>
    <w:rsid w:val="0059650A"/>
    <w:rsid w:val="005965DD"/>
    <w:rsid w:val="005A0F19"/>
    <w:rsid w:val="005A1521"/>
    <w:rsid w:val="005A1577"/>
    <w:rsid w:val="005A1B87"/>
    <w:rsid w:val="005A289F"/>
    <w:rsid w:val="005A2B43"/>
    <w:rsid w:val="005A388E"/>
    <w:rsid w:val="005A4026"/>
    <w:rsid w:val="005A44CA"/>
    <w:rsid w:val="005A5407"/>
    <w:rsid w:val="005A5797"/>
    <w:rsid w:val="005A6303"/>
    <w:rsid w:val="005A64E6"/>
    <w:rsid w:val="005A69E7"/>
    <w:rsid w:val="005A6DC5"/>
    <w:rsid w:val="005A71D3"/>
    <w:rsid w:val="005A72B9"/>
    <w:rsid w:val="005A73B8"/>
    <w:rsid w:val="005A7B81"/>
    <w:rsid w:val="005A7C60"/>
    <w:rsid w:val="005A7F99"/>
    <w:rsid w:val="005B02FE"/>
    <w:rsid w:val="005B0818"/>
    <w:rsid w:val="005B0BD2"/>
    <w:rsid w:val="005B0CC3"/>
    <w:rsid w:val="005B1340"/>
    <w:rsid w:val="005B1EDB"/>
    <w:rsid w:val="005B1FD6"/>
    <w:rsid w:val="005B2865"/>
    <w:rsid w:val="005B3E59"/>
    <w:rsid w:val="005B410F"/>
    <w:rsid w:val="005B42A0"/>
    <w:rsid w:val="005B46ED"/>
    <w:rsid w:val="005B4B19"/>
    <w:rsid w:val="005B504C"/>
    <w:rsid w:val="005B5340"/>
    <w:rsid w:val="005B5777"/>
    <w:rsid w:val="005B5A0D"/>
    <w:rsid w:val="005B62C8"/>
    <w:rsid w:val="005B69F1"/>
    <w:rsid w:val="005B7514"/>
    <w:rsid w:val="005B7589"/>
    <w:rsid w:val="005B76D5"/>
    <w:rsid w:val="005B7799"/>
    <w:rsid w:val="005B79F1"/>
    <w:rsid w:val="005B7D7B"/>
    <w:rsid w:val="005C0302"/>
    <w:rsid w:val="005C0B67"/>
    <w:rsid w:val="005C10C0"/>
    <w:rsid w:val="005C1950"/>
    <w:rsid w:val="005C2D68"/>
    <w:rsid w:val="005C3461"/>
    <w:rsid w:val="005C3691"/>
    <w:rsid w:val="005C4489"/>
    <w:rsid w:val="005C4E08"/>
    <w:rsid w:val="005C51DD"/>
    <w:rsid w:val="005C6588"/>
    <w:rsid w:val="005C6F70"/>
    <w:rsid w:val="005C7C66"/>
    <w:rsid w:val="005D053D"/>
    <w:rsid w:val="005D0608"/>
    <w:rsid w:val="005D09E8"/>
    <w:rsid w:val="005D0ECA"/>
    <w:rsid w:val="005D1870"/>
    <w:rsid w:val="005D1CD9"/>
    <w:rsid w:val="005D2982"/>
    <w:rsid w:val="005D360A"/>
    <w:rsid w:val="005D3933"/>
    <w:rsid w:val="005D41DE"/>
    <w:rsid w:val="005D45C7"/>
    <w:rsid w:val="005D5C5B"/>
    <w:rsid w:val="005D6C91"/>
    <w:rsid w:val="005D6EA7"/>
    <w:rsid w:val="005D767E"/>
    <w:rsid w:val="005D7F8C"/>
    <w:rsid w:val="005E01D8"/>
    <w:rsid w:val="005E04C6"/>
    <w:rsid w:val="005E04F3"/>
    <w:rsid w:val="005E0C73"/>
    <w:rsid w:val="005E23ED"/>
    <w:rsid w:val="005E2924"/>
    <w:rsid w:val="005E2F20"/>
    <w:rsid w:val="005E329D"/>
    <w:rsid w:val="005E3481"/>
    <w:rsid w:val="005E3864"/>
    <w:rsid w:val="005E3942"/>
    <w:rsid w:val="005E3EA7"/>
    <w:rsid w:val="005E3F0D"/>
    <w:rsid w:val="005E46F2"/>
    <w:rsid w:val="005E5638"/>
    <w:rsid w:val="005E573A"/>
    <w:rsid w:val="005E58EB"/>
    <w:rsid w:val="005E5FFD"/>
    <w:rsid w:val="005E6CF5"/>
    <w:rsid w:val="005E7685"/>
    <w:rsid w:val="005E76B1"/>
    <w:rsid w:val="005E7F30"/>
    <w:rsid w:val="005F0C92"/>
    <w:rsid w:val="005F16BF"/>
    <w:rsid w:val="005F2107"/>
    <w:rsid w:val="005F2B90"/>
    <w:rsid w:val="005F3172"/>
    <w:rsid w:val="005F384D"/>
    <w:rsid w:val="005F3A30"/>
    <w:rsid w:val="005F56C1"/>
    <w:rsid w:val="005F5A31"/>
    <w:rsid w:val="005F5FDE"/>
    <w:rsid w:val="005F68AC"/>
    <w:rsid w:val="005F6A16"/>
    <w:rsid w:val="005F75D2"/>
    <w:rsid w:val="005F7BFD"/>
    <w:rsid w:val="0060062A"/>
    <w:rsid w:val="00600ACA"/>
    <w:rsid w:val="00600DAA"/>
    <w:rsid w:val="00600F9F"/>
    <w:rsid w:val="006012B2"/>
    <w:rsid w:val="00601E42"/>
    <w:rsid w:val="006021DC"/>
    <w:rsid w:val="006022AF"/>
    <w:rsid w:val="006036E0"/>
    <w:rsid w:val="0060404C"/>
    <w:rsid w:val="006055E6"/>
    <w:rsid w:val="0060662B"/>
    <w:rsid w:val="00606A1D"/>
    <w:rsid w:val="00606FC4"/>
    <w:rsid w:val="00607FAD"/>
    <w:rsid w:val="00611716"/>
    <w:rsid w:val="00612BC1"/>
    <w:rsid w:val="00612C50"/>
    <w:rsid w:val="0061334E"/>
    <w:rsid w:val="00613436"/>
    <w:rsid w:val="00613B43"/>
    <w:rsid w:val="00613BBB"/>
    <w:rsid w:val="00613E80"/>
    <w:rsid w:val="0061490A"/>
    <w:rsid w:val="006156D1"/>
    <w:rsid w:val="00615C39"/>
    <w:rsid w:val="0061644D"/>
    <w:rsid w:val="00616726"/>
    <w:rsid w:val="0061709F"/>
    <w:rsid w:val="006176C1"/>
    <w:rsid w:val="00620204"/>
    <w:rsid w:val="00620210"/>
    <w:rsid w:val="006202DC"/>
    <w:rsid w:val="00620CEB"/>
    <w:rsid w:val="006212B1"/>
    <w:rsid w:val="00621848"/>
    <w:rsid w:val="006218DF"/>
    <w:rsid w:val="00622DD5"/>
    <w:rsid w:val="00623332"/>
    <w:rsid w:val="006250D1"/>
    <w:rsid w:val="006253A4"/>
    <w:rsid w:val="006253A5"/>
    <w:rsid w:val="00625D3D"/>
    <w:rsid w:val="00630AEF"/>
    <w:rsid w:val="006314C5"/>
    <w:rsid w:val="0063220A"/>
    <w:rsid w:val="00632D5B"/>
    <w:rsid w:val="00632F04"/>
    <w:rsid w:val="00633B27"/>
    <w:rsid w:val="00635CF8"/>
    <w:rsid w:val="006360A6"/>
    <w:rsid w:val="006360EC"/>
    <w:rsid w:val="006363A2"/>
    <w:rsid w:val="00636B40"/>
    <w:rsid w:val="00636EAB"/>
    <w:rsid w:val="00637691"/>
    <w:rsid w:val="006404B8"/>
    <w:rsid w:val="0064106D"/>
    <w:rsid w:val="00641337"/>
    <w:rsid w:val="00642518"/>
    <w:rsid w:val="00642A01"/>
    <w:rsid w:val="00643034"/>
    <w:rsid w:val="0064492B"/>
    <w:rsid w:val="00644B54"/>
    <w:rsid w:val="006458C4"/>
    <w:rsid w:val="00645BBC"/>
    <w:rsid w:val="006460B7"/>
    <w:rsid w:val="006464D1"/>
    <w:rsid w:val="00646B60"/>
    <w:rsid w:val="00646C6C"/>
    <w:rsid w:val="00647453"/>
    <w:rsid w:val="006478E6"/>
    <w:rsid w:val="00647BF3"/>
    <w:rsid w:val="006505CA"/>
    <w:rsid w:val="00650ABC"/>
    <w:rsid w:val="00650E71"/>
    <w:rsid w:val="00651145"/>
    <w:rsid w:val="006517D8"/>
    <w:rsid w:val="00652BC0"/>
    <w:rsid w:val="00653342"/>
    <w:rsid w:val="00653488"/>
    <w:rsid w:val="00653BF8"/>
    <w:rsid w:val="00653F81"/>
    <w:rsid w:val="00654875"/>
    <w:rsid w:val="0065494A"/>
    <w:rsid w:val="00655343"/>
    <w:rsid w:val="0065588D"/>
    <w:rsid w:val="00655F36"/>
    <w:rsid w:val="00656706"/>
    <w:rsid w:val="0065720A"/>
    <w:rsid w:val="00657A78"/>
    <w:rsid w:val="0066044D"/>
    <w:rsid w:val="0066054D"/>
    <w:rsid w:val="0066131A"/>
    <w:rsid w:val="006624EF"/>
    <w:rsid w:val="0066255C"/>
    <w:rsid w:val="00662817"/>
    <w:rsid w:val="006628E1"/>
    <w:rsid w:val="00663923"/>
    <w:rsid w:val="006641F8"/>
    <w:rsid w:val="006651FE"/>
    <w:rsid w:val="006653C4"/>
    <w:rsid w:val="006655C2"/>
    <w:rsid w:val="00665CFB"/>
    <w:rsid w:val="006663B2"/>
    <w:rsid w:val="00666710"/>
    <w:rsid w:val="00666AAD"/>
    <w:rsid w:val="00666D6B"/>
    <w:rsid w:val="00667D46"/>
    <w:rsid w:val="00670823"/>
    <w:rsid w:val="006708CB"/>
    <w:rsid w:val="00670D5B"/>
    <w:rsid w:val="00671AB3"/>
    <w:rsid w:val="006724B4"/>
    <w:rsid w:val="00673084"/>
    <w:rsid w:val="006731E8"/>
    <w:rsid w:val="006731EB"/>
    <w:rsid w:val="0067403D"/>
    <w:rsid w:val="00675872"/>
    <w:rsid w:val="00675ADC"/>
    <w:rsid w:val="006772A0"/>
    <w:rsid w:val="006801CB"/>
    <w:rsid w:val="00680899"/>
    <w:rsid w:val="00680BC2"/>
    <w:rsid w:val="00680E39"/>
    <w:rsid w:val="006814B2"/>
    <w:rsid w:val="00681781"/>
    <w:rsid w:val="00681CE5"/>
    <w:rsid w:val="00682345"/>
    <w:rsid w:val="006829D6"/>
    <w:rsid w:val="0068304C"/>
    <w:rsid w:val="006830A3"/>
    <w:rsid w:val="006841CE"/>
    <w:rsid w:val="006843E9"/>
    <w:rsid w:val="00684B22"/>
    <w:rsid w:val="00684CF1"/>
    <w:rsid w:val="0068518B"/>
    <w:rsid w:val="0068530D"/>
    <w:rsid w:val="006854A1"/>
    <w:rsid w:val="0068661B"/>
    <w:rsid w:val="006869B4"/>
    <w:rsid w:val="00690CD3"/>
    <w:rsid w:val="0069112F"/>
    <w:rsid w:val="00691A0E"/>
    <w:rsid w:val="00691C90"/>
    <w:rsid w:val="00691FDE"/>
    <w:rsid w:val="0069298F"/>
    <w:rsid w:val="00694B72"/>
    <w:rsid w:val="00694D93"/>
    <w:rsid w:val="00695109"/>
    <w:rsid w:val="00695837"/>
    <w:rsid w:val="00695DA0"/>
    <w:rsid w:val="00695E28"/>
    <w:rsid w:val="00696947"/>
    <w:rsid w:val="00696CE8"/>
    <w:rsid w:val="00696DAE"/>
    <w:rsid w:val="00696FAB"/>
    <w:rsid w:val="00697923"/>
    <w:rsid w:val="006A07FB"/>
    <w:rsid w:val="006A0EED"/>
    <w:rsid w:val="006A1035"/>
    <w:rsid w:val="006A1C06"/>
    <w:rsid w:val="006A205E"/>
    <w:rsid w:val="006A2FED"/>
    <w:rsid w:val="006A6F35"/>
    <w:rsid w:val="006A6F66"/>
    <w:rsid w:val="006A7149"/>
    <w:rsid w:val="006A7716"/>
    <w:rsid w:val="006A7E40"/>
    <w:rsid w:val="006A7F32"/>
    <w:rsid w:val="006B0153"/>
    <w:rsid w:val="006B0B69"/>
    <w:rsid w:val="006B0E55"/>
    <w:rsid w:val="006B0FFD"/>
    <w:rsid w:val="006B13FF"/>
    <w:rsid w:val="006B1779"/>
    <w:rsid w:val="006B1C37"/>
    <w:rsid w:val="006B1ECD"/>
    <w:rsid w:val="006B2156"/>
    <w:rsid w:val="006B27AE"/>
    <w:rsid w:val="006B2B87"/>
    <w:rsid w:val="006B3C2A"/>
    <w:rsid w:val="006B4134"/>
    <w:rsid w:val="006B41C6"/>
    <w:rsid w:val="006B4639"/>
    <w:rsid w:val="006B4FE4"/>
    <w:rsid w:val="006B56AF"/>
    <w:rsid w:val="006B64FD"/>
    <w:rsid w:val="006B6FCA"/>
    <w:rsid w:val="006B77D3"/>
    <w:rsid w:val="006B7A68"/>
    <w:rsid w:val="006B7CFE"/>
    <w:rsid w:val="006C0B0D"/>
    <w:rsid w:val="006C1207"/>
    <w:rsid w:val="006C1EF4"/>
    <w:rsid w:val="006C22AD"/>
    <w:rsid w:val="006C2BD5"/>
    <w:rsid w:val="006C2BDA"/>
    <w:rsid w:val="006C2C6C"/>
    <w:rsid w:val="006C2E05"/>
    <w:rsid w:val="006C32CD"/>
    <w:rsid w:val="006C3BA4"/>
    <w:rsid w:val="006C3F19"/>
    <w:rsid w:val="006C3F7E"/>
    <w:rsid w:val="006C41E4"/>
    <w:rsid w:val="006C4DCF"/>
    <w:rsid w:val="006C54A8"/>
    <w:rsid w:val="006C5DDA"/>
    <w:rsid w:val="006C5E94"/>
    <w:rsid w:val="006C62E3"/>
    <w:rsid w:val="006C64C1"/>
    <w:rsid w:val="006C6503"/>
    <w:rsid w:val="006C6C1C"/>
    <w:rsid w:val="006C706A"/>
    <w:rsid w:val="006C7B48"/>
    <w:rsid w:val="006C7BB3"/>
    <w:rsid w:val="006D04AE"/>
    <w:rsid w:val="006D04BA"/>
    <w:rsid w:val="006D059E"/>
    <w:rsid w:val="006D0908"/>
    <w:rsid w:val="006D0C0B"/>
    <w:rsid w:val="006D1470"/>
    <w:rsid w:val="006D1AD4"/>
    <w:rsid w:val="006D2D37"/>
    <w:rsid w:val="006D2FD8"/>
    <w:rsid w:val="006D306B"/>
    <w:rsid w:val="006D3BB1"/>
    <w:rsid w:val="006D409E"/>
    <w:rsid w:val="006D585B"/>
    <w:rsid w:val="006D59BB"/>
    <w:rsid w:val="006D5F43"/>
    <w:rsid w:val="006D6118"/>
    <w:rsid w:val="006D6558"/>
    <w:rsid w:val="006D670E"/>
    <w:rsid w:val="006D6C98"/>
    <w:rsid w:val="006E126F"/>
    <w:rsid w:val="006E1424"/>
    <w:rsid w:val="006E177E"/>
    <w:rsid w:val="006E1CEF"/>
    <w:rsid w:val="006E246E"/>
    <w:rsid w:val="006E2CD5"/>
    <w:rsid w:val="006E2FE6"/>
    <w:rsid w:val="006E330F"/>
    <w:rsid w:val="006E33BA"/>
    <w:rsid w:val="006E357F"/>
    <w:rsid w:val="006E35AB"/>
    <w:rsid w:val="006E3BA2"/>
    <w:rsid w:val="006E42BF"/>
    <w:rsid w:val="006E48C8"/>
    <w:rsid w:val="006E49D8"/>
    <w:rsid w:val="006E4B8E"/>
    <w:rsid w:val="006E5969"/>
    <w:rsid w:val="006E5A98"/>
    <w:rsid w:val="006E5B93"/>
    <w:rsid w:val="006E5BE0"/>
    <w:rsid w:val="006E5FC5"/>
    <w:rsid w:val="006E631A"/>
    <w:rsid w:val="006E6519"/>
    <w:rsid w:val="006E66E1"/>
    <w:rsid w:val="006E677D"/>
    <w:rsid w:val="006E69D5"/>
    <w:rsid w:val="006E768D"/>
    <w:rsid w:val="006E7A31"/>
    <w:rsid w:val="006E7F99"/>
    <w:rsid w:val="006F01DC"/>
    <w:rsid w:val="006F0307"/>
    <w:rsid w:val="006F082F"/>
    <w:rsid w:val="006F0D6A"/>
    <w:rsid w:val="006F1222"/>
    <w:rsid w:val="006F17F7"/>
    <w:rsid w:val="006F1D3B"/>
    <w:rsid w:val="006F27DD"/>
    <w:rsid w:val="006F3195"/>
    <w:rsid w:val="006F3DDE"/>
    <w:rsid w:val="006F4099"/>
    <w:rsid w:val="006F4610"/>
    <w:rsid w:val="006F4810"/>
    <w:rsid w:val="006F4BA1"/>
    <w:rsid w:val="006F4DDF"/>
    <w:rsid w:val="006F53EA"/>
    <w:rsid w:val="006F567A"/>
    <w:rsid w:val="006F6177"/>
    <w:rsid w:val="006F63C1"/>
    <w:rsid w:val="006F6508"/>
    <w:rsid w:val="006F7E07"/>
    <w:rsid w:val="006F7F62"/>
    <w:rsid w:val="0070081E"/>
    <w:rsid w:val="00700A24"/>
    <w:rsid w:val="00700A6B"/>
    <w:rsid w:val="00701072"/>
    <w:rsid w:val="007017AE"/>
    <w:rsid w:val="00701A6C"/>
    <w:rsid w:val="00701BE7"/>
    <w:rsid w:val="00701ED0"/>
    <w:rsid w:val="0070230A"/>
    <w:rsid w:val="007027BB"/>
    <w:rsid w:val="00703230"/>
    <w:rsid w:val="007037C0"/>
    <w:rsid w:val="00704017"/>
    <w:rsid w:val="00704A66"/>
    <w:rsid w:val="007060E2"/>
    <w:rsid w:val="007061D3"/>
    <w:rsid w:val="007063A6"/>
    <w:rsid w:val="0070785E"/>
    <w:rsid w:val="00707C4A"/>
    <w:rsid w:val="007108C2"/>
    <w:rsid w:val="00711D40"/>
    <w:rsid w:val="007130D5"/>
    <w:rsid w:val="00714170"/>
    <w:rsid w:val="00714421"/>
    <w:rsid w:val="00714A38"/>
    <w:rsid w:val="00714AC0"/>
    <w:rsid w:val="00716222"/>
    <w:rsid w:val="00716C58"/>
    <w:rsid w:val="0071730E"/>
    <w:rsid w:val="00717A70"/>
    <w:rsid w:val="00720865"/>
    <w:rsid w:val="007208F7"/>
    <w:rsid w:val="00721548"/>
    <w:rsid w:val="00721B83"/>
    <w:rsid w:val="00721C71"/>
    <w:rsid w:val="007220EC"/>
    <w:rsid w:val="00722217"/>
    <w:rsid w:val="0072414E"/>
    <w:rsid w:val="007244BE"/>
    <w:rsid w:val="0072452B"/>
    <w:rsid w:val="007255AA"/>
    <w:rsid w:val="0072607A"/>
    <w:rsid w:val="007265A8"/>
    <w:rsid w:val="007270FD"/>
    <w:rsid w:val="00727347"/>
    <w:rsid w:val="00727569"/>
    <w:rsid w:val="0073049F"/>
    <w:rsid w:val="007307C3"/>
    <w:rsid w:val="00730A39"/>
    <w:rsid w:val="00730DCB"/>
    <w:rsid w:val="00731506"/>
    <w:rsid w:val="00731A22"/>
    <w:rsid w:val="00733004"/>
    <w:rsid w:val="0073367E"/>
    <w:rsid w:val="00733DFA"/>
    <w:rsid w:val="007356DD"/>
    <w:rsid w:val="00735B29"/>
    <w:rsid w:val="0073634F"/>
    <w:rsid w:val="00736987"/>
    <w:rsid w:val="00736D61"/>
    <w:rsid w:val="00737F32"/>
    <w:rsid w:val="00740175"/>
    <w:rsid w:val="007404D2"/>
    <w:rsid w:val="0074057E"/>
    <w:rsid w:val="00740761"/>
    <w:rsid w:val="00740D33"/>
    <w:rsid w:val="00740E9C"/>
    <w:rsid w:val="00741905"/>
    <w:rsid w:val="00742847"/>
    <w:rsid w:val="007440F0"/>
    <w:rsid w:val="00745230"/>
    <w:rsid w:val="0074635A"/>
    <w:rsid w:val="007466CE"/>
    <w:rsid w:val="0074686D"/>
    <w:rsid w:val="0074695F"/>
    <w:rsid w:val="0074770A"/>
    <w:rsid w:val="00747A5F"/>
    <w:rsid w:val="00747C68"/>
    <w:rsid w:val="0075101F"/>
    <w:rsid w:val="007517E4"/>
    <w:rsid w:val="00751C8C"/>
    <w:rsid w:val="00752272"/>
    <w:rsid w:val="00752A73"/>
    <w:rsid w:val="00754273"/>
    <w:rsid w:val="007557EA"/>
    <w:rsid w:val="00755F91"/>
    <w:rsid w:val="0075654B"/>
    <w:rsid w:val="0075753F"/>
    <w:rsid w:val="00757B71"/>
    <w:rsid w:val="00757C76"/>
    <w:rsid w:val="0076042C"/>
    <w:rsid w:val="00760B21"/>
    <w:rsid w:val="00762B52"/>
    <w:rsid w:val="00763768"/>
    <w:rsid w:val="00764671"/>
    <w:rsid w:val="007649BF"/>
    <w:rsid w:val="00764B15"/>
    <w:rsid w:val="00764C7D"/>
    <w:rsid w:val="00765405"/>
    <w:rsid w:val="00765565"/>
    <w:rsid w:val="00765AD3"/>
    <w:rsid w:val="00765D1C"/>
    <w:rsid w:val="007663E7"/>
    <w:rsid w:val="0076645E"/>
    <w:rsid w:val="007669B7"/>
    <w:rsid w:val="007672BB"/>
    <w:rsid w:val="00767625"/>
    <w:rsid w:val="00767880"/>
    <w:rsid w:val="00767DD5"/>
    <w:rsid w:val="00770540"/>
    <w:rsid w:val="00771AA5"/>
    <w:rsid w:val="00772514"/>
    <w:rsid w:val="00772E31"/>
    <w:rsid w:val="00772FBE"/>
    <w:rsid w:val="00773449"/>
    <w:rsid w:val="00773C32"/>
    <w:rsid w:val="00773D18"/>
    <w:rsid w:val="00774195"/>
    <w:rsid w:val="00775B59"/>
    <w:rsid w:val="00776A79"/>
    <w:rsid w:val="00776C64"/>
    <w:rsid w:val="0077747A"/>
    <w:rsid w:val="00777534"/>
    <w:rsid w:val="00780164"/>
    <w:rsid w:val="007807A9"/>
    <w:rsid w:val="007812CE"/>
    <w:rsid w:val="0078141C"/>
    <w:rsid w:val="00781F98"/>
    <w:rsid w:val="00782BBA"/>
    <w:rsid w:val="0078342C"/>
    <w:rsid w:val="00784CF4"/>
    <w:rsid w:val="0078567F"/>
    <w:rsid w:val="00785909"/>
    <w:rsid w:val="007859F0"/>
    <w:rsid w:val="00785D8C"/>
    <w:rsid w:val="0078621A"/>
    <w:rsid w:val="00787608"/>
    <w:rsid w:val="00787847"/>
    <w:rsid w:val="007900B9"/>
    <w:rsid w:val="007910DD"/>
    <w:rsid w:val="00791227"/>
    <w:rsid w:val="007915AB"/>
    <w:rsid w:val="007916DC"/>
    <w:rsid w:val="00791D6E"/>
    <w:rsid w:val="00791DF8"/>
    <w:rsid w:val="00791EE0"/>
    <w:rsid w:val="00792106"/>
    <w:rsid w:val="0079252C"/>
    <w:rsid w:val="00792E92"/>
    <w:rsid w:val="00793961"/>
    <w:rsid w:val="00794878"/>
    <w:rsid w:val="00794F9A"/>
    <w:rsid w:val="00795832"/>
    <w:rsid w:val="00796CF6"/>
    <w:rsid w:val="00796D5D"/>
    <w:rsid w:val="007974A5"/>
    <w:rsid w:val="00797951"/>
    <w:rsid w:val="00797D2F"/>
    <w:rsid w:val="007A01E6"/>
    <w:rsid w:val="007A03C9"/>
    <w:rsid w:val="007A1991"/>
    <w:rsid w:val="007A1A7E"/>
    <w:rsid w:val="007A247A"/>
    <w:rsid w:val="007A2728"/>
    <w:rsid w:val="007A3238"/>
    <w:rsid w:val="007A3282"/>
    <w:rsid w:val="007A348E"/>
    <w:rsid w:val="007A424D"/>
    <w:rsid w:val="007A4304"/>
    <w:rsid w:val="007A4B14"/>
    <w:rsid w:val="007A522B"/>
    <w:rsid w:val="007A5693"/>
    <w:rsid w:val="007A5E6F"/>
    <w:rsid w:val="007A6066"/>
    <w:rsid w:val="007A67B4"/>
    <w:rsid w:val="007B0081"/>
    <w:rsid w:val="007B0100"/>
    <w:rsid w:val="007B039C"/>
    <w:rsid w:val="007B04FA"/>
    <w:rsid w:val="007B0F20"/>
    <w:rsid w:val="007B10A0"/>
    <w:rsid w:val="007B159E"/>
    <w:rsid w:val="007B1E57"/>
    <w:rsid w:val="007B2303"/>
    <w:rsid w:val="007B2F9B"/>
    <w:rsid w:val="007B3601"/>
    <w:rsid w:val="007B3849"/>
    <w:rsid w:val="007B475E"/>
    <w:rsid w:val="007B49EA"/>
    <w:rsid w:val="007B4AC8"/>
    <w:rsid w:val="007B610F"/>
    <w:rsid w:val="007B7152"/>
    <w:rsid w:val="007C252F"/>
    <w:rsid w:val="007C29AE"/>
    <w:rsid w:val="007C2B85"/>
    <w:rsid w:val="007C303A"/>
    <w:rsid w:val="007C5B02"/>
    <w:rsid w:val="007C6AE3"/>
    <w:rsid w:val="007C72EA"/>
    <w:rsid w:val="007C7458"/>
    <w:rsid w:val="007C7587"/>
    <w:rsid w:val="007C78FF"/>
    <w:rsid w:val="007C7A81"/>
    <w:rsid w:val="007C7A94"/>
    <w:rsid w:val="007D087A"/>
    <w:rsid w:val="007D0DE4"/>
    <w:rsid w:val="007D0DEB"/>
    <w:rsid w:val="007D2D75"/>
    <w:rsid w:val="007D30C8"/>
    <w:rsid w:val="007D4A2C"/>
    <w:rsid w:val="007D4C59"/>
    <w:rsid w:val="007D4F65"/>
    <w:rsid w:val="007D528D"/>
    <w:rsid w:val="007D5294"/>
    <w:rsid w:val="007D60C5"/>
    <w:rsid w:val="007D62F0"/>
    <w:rsid w:val="007D63A9"/>
    <w:rsid w:val="007D68A0"/>
    <w:rsid w:val="007D6FE1"/>
    <w:rsid w:val="007D7337"/>
    <w:rsid w:val="007D7BCA"/>
    <w:rsid w:val="007E0496"/>
    <w:rsid w:val="007E0FDC"/>
    <w:rsid w:val="007E14E4"/>
    <w:rsid w:val="007E163A"/>
    <w:rsid w:val="007E1FF5"/>
    <w:rsid w:val="007E23A0"/>
    <w:rsid w:val="007E28D2"/>
    <w:rsid w:val="007E2911"/>
    <w:rsid w:val="007E2931"/>
    <w:rsid w:val="007E29D8"/>
    <w:rsid w:val="007E2BCD"/>
    <w:rsid w:val="007E2ED6"/>
    <w:rsid w:val="007E3B67"/>
    <w:rsid w:val="007E3BF8"/>
    <w:rsid w:val="007E4430"/>
    <w:rsid w:val="007E4523"/>
    <w:rsid w:val="007E4F7A"/>
    <w:rsid w:val="007E6052"/>
    <w:rsid w:val="007E613F"/>
    <w:rsid w:val="007E65AE"/>
    <w:rsid w:val="007E664B"/>
    <w:rsid w:val="007E70B2"/>
    <w:rsid w:val="007E72B1"/>
    <w:rsid w:val="007E76AD"/>
    <w:rsid w:val="007E7B30"/>
    <w:rsid w:val="007E7ED7"/>
    <w:rsid w:val="007F0D7E"/>
    <w:rsid w:val="007F0EB6"/>
    <w:rsid w:val="007F19BF"/>
    <w:rsid w:val="007F20D1"/>
    <w:rsid w:val="007F246B"/>
    <w:rsid w:val="007F2AD8"/>
    <w:rsid w:val="007F37CF"/>
    <w:rsid w:val="007F39FB"/>
    <w:rsid w:val="007F438C"/>
    <w:rsid w:val="007F482E"/>
    <w:rsid w:val="007F626C"/>
    <w:rsid w:val="007F63BF"/>
    <w:rsid w:val="007F6994"/>
    <w:rsid w:val="007F7270"/>
    <w:rsid w:val="007F7323"/>
    <w:rsid w:val="007F77D4"/>
    <w:rsid w:val="007F7FE8"/>
    <w:rsid w:val="008008D2"/>
    <w:rsid w:val="008013CE"/>
    <w:rsid w:val="0080177E"/>
    <w:rsid w:val="00801791"/>
    <w:rsid w:val="00801FC7"/>
    <w:rsid w:val="008020FE"/>
    <w:rsid w:val="00802AE2"/>
    <w:rsid w:val="008040C4"/>
    <w:rsid w:val="008041E1"/>
    <w:rsid w:val="008051C7"/>
    <w:rsid w:val="00805FB8"/>
    <w:rsid w:val="00806DA1"/>
    <w:rsid w:val="00807BB2"/>
    <w:rsid w:val="00807F6A"/>
    <w:rsid w:val="00810176"/>
    <w:rsid w:val="008103A0"/>
    <w:rsid w:val="00811286"/>
    <w:rsid w:val="0081169B"/>
    <w:rsid w:val="008117F9"/>
    <w:rsid w:val="008120E2"/>
    <w:rsid w:val="0081269C"/>
    <w:rsid w:val="00812A81"/>
    <w:rsid w:val="0081345E"/>
    <w:rsid w:val="008138D7"/>
    <w:rsid w:val="008139EB"/>
    <w:rsid w:val="00813D27"/>
    <w:rsid w:val="0081400F"/>
    <w:rsid w:val="00814493"/>
    <w:rsid w:val="00814506"/>
    <w:rsid w:val="00814907"/>
    <w:rsid w:val="00814A1F"/>
    <w:rsid w:val="0081576E"/>
    <w:rsid w:val="0081690D"/>
    <w:rsid w:val="0081699A"/>
    <w:rsid w:val="008175FB"/>
    <w:rsid w:val="00817B6E"/>
    <w:rsid w:val="00820380"/>
    <w:rsid w:val="0082178E"/>
    <w:rsid w:val="00821DAD"/>
    <w:rsid w:val="00822AF7"/>
    <w:rsid w:val="008242F8"/>
    <w:rsid w:val="0082447E"/>
    <w:rsid w:val="00824513"/>
    <w:rsid w:val="00824B13"/>
    <w:rsid w:val="00824C64"/>
    <w:rsid w:val="008250B0"/>
    <w:rsid w:val="00825106"/>
    <w:rsid w:val="00825C82"/>
    <w:rsid w:val="00825E3B"/>
    <w:rsid w:val="00826403"/>
    <w:rsid w:val="00827F3D"/>
    <w:rsid w:val="00830DD5"/>
    <w:rsid w:val="0083156A"/>
    <w:rsid w:val="00831A32"/>
    <w:rsid w:val="0083314C"/>
    <w:rsid w:val="0083372E"/>
    <w:rsid w:val="0083403B"/>
    <w:rsid w:val="008341CA"/>
    <w:rsid w:val="0083493A"/>
    <w:rsid w:val="0083573A"/>
    <w:rsid w:val="008369EC"/>
    <w:rsid w:val="00836AFD"/>
    <w:rsid w:val="00836B79"/>
    <w:rsid w:val="00836C3C"/>
    <w:rsid w:val="00836FE1"/>
    <w:rsid w:val="00837449"/>
    <w:rsid w:val="00837C82"/>
    <w:rsid w:val="00837EBE"/>
    <w:rsid w:val="00840470"/>
    <w:rsid w:val="00840657"/>
    <w:rsid w:val="0084066B"/>
    <w:rsid w:val="00841C84"/>
    <w:rsid w:val="0084214A"/>
    <w:rsid w:val="00842E1B"/>
    <w:rsid w:val="00842E95"/>
    <w:rsid w:val="008432AB"/>
    <w:rsid w:val="008433B7"/>
    <w:rsid w:val="008436C8"/>
    <w:rsid w:val="00843C26"/>
    <w:rsid w:val="0084525E"/>
    <w:rsid w:val="00845674"/>
    <w:rsid w:val="00845F3A"/>
    <w:rsid w:val="00846202"/>
    <w:rsid w:val="00847099"/>
    <w:rsid w:val="008470ED"/>
    <w:rsid w:val="00847664"/>
    <w:rsid w:val="008501B9"/>
    <w:rsid w:val="00850518"/>
    <w:rsid w:val="00850B4B"/>
    <w:rsid w:val="0085160E"/>
    <w:rsid w:val="00852121"/>
    <w:rsid w:val="0085229C"/>
    <w:rsid w:val="0085237A"/>
    <w:rsid w:val="00852F95"/>
    <w:rsid w:val="00853217"/>
    <w:rsid w:val="00853D45"/>
    <w:rsid w:val="00854372"/>
    <w:rsid w:val="00854CB7"/>
    <w:rsid w:val="008553A1"/>
    <w:rsid w:val="008569FB"/>
    <w:rsid w:val="00856DE5"/>
    <w:rsid w:val="008574A0"/>
    <w:rsid w:val="008577DC"/>
    <w:rsid w:val="00857BED"/>
    <w:rsid w:val="00857D47"/>
    <w:rsid w:val="0086043C"/>
    <w:rsid w:val="008607D6"/>
    <w:rsid w:val="0086112A"/>
    <w:rsid w:val="00863783"/>
    <w:rsid w:val="00863A76"/>
    <w:rsid w:val="00863ABD"/>
    <w:rsid w:val="00863E78"/>
    <w:rsid w:val="0086400D"/>
    <w:rsid w:val="008644E7"/>
    <w:rsid w:val="008646C1"/>
    <w:rsid w:val="008647F5"/>
    <w:rsid w:val="00864FB6"/>
    <w:rsid w:val="00865072"/>
    <w:rsid w:val="008651B8"/>
    <w:rsid w:val="008652AC"/>
    <w:rsid w:val="0086594F"/>
    <w:rsid w:val="0086644D"/>
    <w:rsid w:val="008668F1"/>
    <w:rsid w:val="00867BA2"/>
    <w:rsid w:val="00870AA2"/>
    <w:rsid w:val="00870CD9"/>
    <w:rsid w:val="00871051"/>
    <w:rsid w:val="008712C9"/>
    <w:rsid w:val="00871576"/>
    <w:rsid w:val="00871FB1"/>
    <w:rsid w:val="0087210F"/>
    <w:rsid w:val="00872F8F"/>
    <w:rsid w:val="0087342F"/>
    <w:rsid w:val="008736F9"/>
    <w:rsid w:val="00873B3A"/>
    <w:rsid w:val="00873C8C"/>
    <w:rsid w:val="00874564"/>
    <w:rsid w:val="00874AAA"/>
    <w:rsid w:val="00874AF4"/>
    <w:rsid w:val="008753D4"/>
    <w:rsid w:val="00875CFA"/>
    <w:rsid w:val="008770B5"/>
    <w:rsid w:val="00877926"/>
    <w:rsid w:val="00877C62"/>
    <w:rsid w:val="008803A3"/>
    <w:rsid w:val="00881188"/>
    <w:rsid w:val="0088124B"/>
    <w:rsid w:val="00881340"/>
    <w:rsid w:val="00881DD1"/>
    <w:rsid w:val="008823F6"/>
    <w:rsid w:val="00882544"/>
    <w:rsid w:val="008830F2"/>
    <w:rsid w:val="0088361C"/>
    <w:rsid w:val="00883C18"/>
    <w:rsid w:val="00883C40"/>
    <w:rsid w:val="008844A2"/>
    <w:rsid w:val="008848FF"/>
    <w:rsid w:val="0088506F"/>
    <w:rsid w:val="0088537B"/>
    <w:rsid w:val="00885A2C"/>
    <w:rsid w:val="00885F81"/>
    <w:rsid w:val="008861F1"/>
    <w:rsid w:val="00886389"/>
    <w:rsid w:val="00886B75"/>
    <w:rsid w:val="00887C1A"/>
    <w:rsid w:val="00887C8F"/>
    <w:rsid w:val="00890AB7"/>
    <w:rsid w:val="00890FBA"/>
    <w:rsid w:val="00892627"/>
    <w:rsid w:val="00892880"/>
    <w:rsid w:val="00892942"/>
    <w:rsid w:val="00892F9B"/>
    <w:rsid w:val="00893771"/>
    <w:rsid w:val="00893949"/>
    <w:rsid w:val="00893F2C"/>
    <w:rsid w:val="00895A82"/>
    <w:rsid w:val="00896AE4"/>
    <w:rsid w:val="00897969"/>
    <w:rsid w:val="00897AE5"/>
    <w:rsid w:val="00897C2A"/>
    <w:rsid w:val="008A00C8"/>
    <w:rsid w:val="008A09F0"/>
    <w:rsid w:val="008A0A1C"/>
    <w:rsid w:val="008A0ABA"/>
    <w:rsid w:val="008A0BF2"/>
    <w:rsid w:val="008A0E37"/>
    <w:rsid w:val="008A15CA"/>
    <w:rsid w:val="008A17BF"/>
    <w:rsid w:val="008A235A"/>
    <w:rsid w:val="008A25DF"/>
    <w:rsid w:val="008A2605"/>
    <w:rsid w:val="008A3281"/>
    <w:rsid w:val="008A332D"/>
    <w:rsid w:val="008A3A53"/>
    <w:rsid w:val="008A48F9"/>
    <w:rsid w:val="008A4F37"/>
    <w:rsid w:val="008A51EB"/>
    <w:rsid w:val="008A5459"/>
    <w:rsid w:val="008A551A"/>
    <w:rsid w:val="008A5FCF"/>
    <w:rsid w:val="008A76E6"/>
    <w:rsid w:val="008A7C55"/>
    <w:rsid w:val="008B0BD7"/>
    <w:rsid w:val="008B0C06"/>
    <w:rsid w:val="008B1367"/>
    <w:rsid w:val="008B198D"/>
    <w:rsid w:val="008B2CDB"/>
    <w:rsid w:val="008B35A3"/>
    <w:rsid w:val="008B3759"/>
    <w:rsid w:val="008B3764"/>
    <w:rsid w:val="008B3BCF"/>
    <w:rsid w:val="008B3D0C"/>
    <w:rsid w:val="008B4BC8"/>
    <w:rsid w:val="008B4C87"/>
    <w:rsid w:val="008B4DF7"/>
    <w:rsid w:val="008B5946"/>
    <w:rsid w:val="008B64AA"/>
    <w:rsid w:val="008B67B2"/>
    <w:rsid w:val="008B6855"/>
    <w:rsid w:val="008B6A57"/>
    <w:rsid w:val="008B6EBD"/>
    <w:rsid w:val="008B7298"/>
    <w:rsid w:val="008B78C5"/>
    <w:rsid w:val="008B7DAA"/>
    <w:rsid w:val="008C0651"/>
    <w:rsid w:val="008C168F"/>
    <w:rsid w:val="008C23C2"/>
    <w:rsid w:val="008C28C5"/>
    <w:rsid w:val="008C2AC9"/>
    <w:rsid w:val="008C2BED"/>
    <w:rsid w:val="008C3455"/>
    <w:rsid w:val="008C4155"/>
    <w:rsid w:val="008C53C1"/>
    <w:rsid w:val="008C776E"/>
    <w:rsid w:val="008C77A5"/>
    <w:rsid w:val="008D123C"/>
    <w:rsid w:val="008D156F"/>
    <w:rsid w:val="008D17E3"/>
    <w:rsid w:val="008D1AE1"/>
    <w:rsid w:val="008D1DD3"/>
    <w:rsid w:val="008D1FDE"/>
    <w:rsid w:val="008D2188"/>
    <w:rsid w:val="008D229D"/>
    <w:rsid w:val="008D2A9D"/>
    <w:rsid w:val="008D2AB6"/>
    <w:rsid w:val="008D2CAD"/>
    <w:rsid w:val="008D4410"/>
    <w:rsid w:val="008D4683"/>
    <w:rsid w:val="008D48E9"/>
    <w:rsid w:val="008D5F24"/>
    <w:rsid w:val="008D6E13"/>
    <w:rsid w:val="008D7004"/>
    <w:rsid w:val="008D701C"/>
    <w:rsid w:val="008D7F7C"/>
    <w:rsid w:val="008E0277"/>
    <w:rsid w:val="008E1FE4"/>
    <w:rsid w:val="008E2BCF"/>
    <w:rsid w:val="008E3391"/>
    <w:rsid w:val="008E3803"/>
    <w:rsid w:val="008E3D9B"/>
    <w:rsid w:val="008E4658"/>
    <w:rsid w:val="008E4843"/>
    <w:rsid w:val="008E50D3"/>
    <w:rsid w:val="008E54A6"/>
    <w:rsid w:val="008E57A3"/>
    <w:rsid w:val="008E69EA"/>
    <w:rsid w:val="008E7A82"/>
    <w:rsid w:val="008E7ADA"/>
    <w:rsid w:val="008E7D12"/>
    <w:rsid w:val="008E7F97"/>
    <w:rsid w:val="008F0013"/>
    <w:rsid w:val="008F0088"/>
    <w:rsid w:val="008F155E"/>
    <w:rsid w:val="008F1B3A"/>
    <w:rsid w:val="008F29B8"/>
    <w:rsid w:val="008F357B"/>
    <w:rsid w:val="008F3D8B"/>
    <w:rsid w:val="008F3E49"/>
    <w:rsid w:val="008F43E9"/>
    <w:rsid w:val="008F4F71"/>
    <w:rsid w:val="008F6461"/>
    <w:rsid w:val="008F6779"/>
    <w:rsid w:val="008F6869"/>
    <w:rsid w:val="008F6A3F"/>
    <w:rsid w:val="008F6AD9"/>
    <w:rsid w:val="008F73C8"/>
    <w:rsid w:val="00900225"/>
    <w:rsid w:val="009007F2"/>
    <w:rsid w:val="00900FE6"/>
    <w:rsid w:val="00901A2E"/>
    <w:rsid w:val="00902B00"/>
    <w:rsid w:val="00903163"/>
    <w:rsid w:val="00903D7C"/>
    <w:rsid w:val="009049A9"/>
    <w:rsid w:val="00905315"/>
    <w:rsid w:val="009053C6"/>
    <w:rsid w:val="009059FD"/>
    <w:rsid w:val="00906709"/>
    <w:rsid w:val="00906D36"/>
    <w:rsid w:val="0090708D"/>
    <w:rsid w:val="0090743D"/>
    <w:rsid w:val="009074C9"/>
    <w:rsid w:val="0091178D"/>
    <w:rsid w:val="00912455"/>
    <w:rsid w:val="009126D0"/>
    <w:rsid w:val="00912781"/>
    <w:rsid w:val="00912C93"/>
    <w:rsid w:val="00912E40"/>
    <w:rsid w:val="00913245"/>
    <w:rsid w:val="009132EA"/>
    <w:rsid w:val="00913A54"/>
    <w:rsid w:val="00913A5C"/>
    <w:rsid w:val="00914BD7"/>
    <w:rsid w:val="00914D71"/>
    <w:rsid w:val="0091599E"/>
    <w:rsid w:val="00915F4F"/>
    <w:rsid w:val="009161EB"/>
    <w:rsid w:val="00916958"/>
    <w:rsid w:val="00917C02"/>
    <w:rsid w:val="00917D20"/>
    <w:rsid w:val="00917DE4"/>
    <w:rsid w:val="00920D87"/>
    <w:rsid w:val="00920F80"/>
    <w:rsid w:val="00921FF5"/>
    <w:rsid w:val="0092247C"/>
    <w:rsid w:val="00922F0A"/>
    <w:rsid w:val="009231DC"/>
    <w:rsid w:val="0092323D"/>
    <w:rsid w:val="00923A9B"/>
    <w:rsid w:val="00923AB6"/>
    <w:rsid w:val="00923C94"/>
    <w:rsid w:val="00923D72"/>
    <w:rsid w:val="00924643"/>
    <w:rsid w:val="00924E0D"/>
    <w:rsid w:val="009253C7"/>
    <w:rsid w:val="00925FA3"/>
    <w:rsid w:val="00926B20"/>
    <w:rsid w:val="009270BB"/>
    <w:rsid w:val="00927222"/>
    <w:rsid w:val="009300A0"/>
    <w:rsid w:val="00932E06"/>
    <w:rsid w:val="009331EB"/>
    <w:rsid w:val="00933990"/>
    <w:rsid w:val="00933D4F"/>
    <w:rsid w:val="00933EFC"/>
    <w:rsid w:val="009343FC"/>
    <w:rsid w:val="0093534A"/>
    <w:rsid w:val="009357B3"/>
    <w:rsid w:val="00935BFD"/>
    <w:rsid w:val="00935EA6"/>
    <w:rsid w:val="009360C8"/>
    <w:rsid w:val="009362E6"/>
    <w:rsid w:val="00936C43"/>
    <w:rsid w:val="00937341"/>
    <w:rsid w:val="009377A8"/>
    <w:rsid w:val="00937DDD"/>
    <w:rsid w:val="00937EE6"/>
    <w:rsid w:val="0094035A"/>
    <w:rsid w:val="00940839"/>
    <w:rsid w:val="00941344"/>
    <w:rsid w:val="00941669"/>
    <w:rsid w:val="0094183C"/>
    <w:rsid w:val="00941BD7"/>
    <w:rsid w:val="00941CC5"/>
    <w:rsid w:val="00941FA3"/>
    <w:rsid w:val="009424CD"/>
    <w:rsid w:val="00942D7D"/>
    <w:rsid w:val="00943035"/>
    <w:rsid w:val="00943762"/>
    <w:rsid w:val="00943A1D"/>
    <w:rsid w:val="0094470A"/>
    <w:rsid w:val="00944FF7"/>
    <w:rsid w:val="00945597"/>
    <w:rsid w:val="00945652"/>
    <w:rsid w:val="00945677"/>
    <w:rsid w:val="0094595F"/>
    <w:rsid w:val="00945B32"/>
    <w:rsid w:val="00945D27"/>
    <w:rsid w:val="00945E27"/>
    <w:rsid w:val="00946558"/>
    <w:rsid w:val="009465D0"/>
    <w:rsid w:val="0094663D"/>
    <w:rsid w:val="00946B4C"/>
    <w:rsid w:val="00946BAD"/>
    <w:rsid w:val="00946EAD"/>
    <w:rsid w:val="00946F61"/>
    <w:rsid w:val="00947933"/>
    <w:rsid w:val="00947F43"/>
    <w:rsid w:val="00950386"/>
    <w:rsid w:val="00950CB1"/>
    <w:rsid w:val="00951C05"/>
    <w:rsid w:val="0095586D"/>
    <w:rsid w:val="009560AE"/>
    <w:rsid w:val="00960139"/>
    <w:rsid w:val="00960CC0"/>
    <w:rsid w:val="00961912"/>
    <w:rsid w:val="00961FDB"/>
    <w:rsid w:val="009623FB"/>
    <w:rsid w:val="0096246B"/>
    <w:rsid w:val="00962E56"/>
    <w:rsid w:val="00962FE4"/>
    <w:rsid w:val="00963893"/>
    <w:rsid w:val="00963FD6"/>
    <w:rsid w:val="009642F7"/>
    <w:rsid w:val="009654B8"/>
    <w:rsid w:val="0096637E"/>
    <w:rsid w:val="0096685E"/>
    <w:rsid w:val="009673C2"/>
    <w:rsid w:val="0097035F"/>
    <w:rsid w:val="00970C3D"/>
    <w:rsid w:val="00970EC8"/>
    <w:rsid w:val="00971245"/>
    <w:rsid w:val="0097126B"/>
    <w:rsid w:val="009716BB"/>
    <w:rsid w:val="00971CBB"/>
    <w:rsid w:val="009727A0"/>
    <w:rsid w:val="00973485"/>
    <w:rsid w:val="0097386B"/>
    <w:rsid w:val="009738F8"/>
    <w:rsid w:val="00974078"/>
    <w:rsid w:val="009742E3"/>
    <w:rsid w:val="00976186"/>
    <w:rsid w:val="009762B8"/>
    <w:rsid w:val="00976471"/>
    <w:rsid w:val="009778CB"/>
    <w:rsid w:val="00977C76"/>
    <w:rsid w:val="00980F22"/>
    <w:rsid w:val="009814D6"/>
    <w:rsid w:val="009818E2"/>
    <w:rsid w:val="009828EF"/>
    <w:rsid w:val="00982946"/>
    <w:rsid w:val="009848BC"/>
    <w:rsid w:val="00984C15"/>
    <w:rsid w:val="00985BD0"/>
    <w:rsid w:val="0098640C"/>
    <w:rsid w:val="0098731D"/>
    <w:rsid w:val="00987BDD"/>
    <w:rsid w:val="00987D4F"/>
    <w:rsid w:val="00990243"/>
    <w:rsid w:val="00990631"/>
    <w:rsid w:val="009922A9"/>
    <w:rsid w:val="00992AAB"/>
    <w:rsid w:val="00992D1D"/>
    <w:rsid w:val="00993055"/>
    <w:rsid w:val="009930CF"/>
    <w:rsid w:val="0099325C"/>
    <w:rsid w:val="009943B1"/>
    <w:rsid w:val="00994A68"/>
    <w:rsid w:val="00994AB6"/>
    <w:rsid w:val="009955F9"/>
    <w:rsid w:val="009961D1"/>
    <w:rsid w:val="00996CB9"/>
    <w:rsid w:val="00997FD3"/>
    <w:rsid w:val="009A0614"/>
    <w:rsid w:val="009A09DD"/>
    <w:rsid w:val="009A0DA9"/>
    <w:rsid w:val="009A0EE7"/>
    <w:rsid w:val="009A1060"/>
    <w:rsid w:val="009A124A"/>
    <w:rsid w:val="009A157A"/>
    <w:rsid w:val="009A1DB9"/>
    <w:rsid w:val="009A1F0A"/>
    <w:rsid w:val="009A2585"/>
    <w:rsid w:val="009A2A19"/>
    <w:rsid w:val="009A2F8D"/>
    <w:rsid w:val="009A2FB7"/>
    <w:rsid w:val="009A3256"/>
    <w:rsid w:val="009A3520"/>
    <w:rsid w:val="009A3AEB"/>
    <w:rsid w:val="009A4E66"/>
    <w:rsid w:val="009A5019"/>
    <w:rsid w:val="009A503A"/>
    <w:rsid w:val="009A5445"/>
    <w:rsid w:val="009A5AAE"/>
    <w:rsid w:val="009A5B85"/>
    <w:rsid w:val="009A712A"/>
    <w:rsid w:val="009B0A22"/>
    <w:rsid w:val="009B0DF7"/>
    <w:rsid w:val="009B12B9"/>
    <w:rsid w:val="009B146A"/>
    <w:rsid w:val="009B1B9C"/>
    <w:rsid w:val="009B1D46"/>
    <w:rsid w:val="009B1F6F"/>
    <w:rsid w:val="009B2548"/>
    <w:rsid w:val="009B2B9A"/>
    <w:rsid w:val="009B4811"/>
    <w:rsid w:val="009B50B8"/>
    <w:rsid w:val="009B52FF"/>
    <w:rsid w:val="009B6612"/>
    <w:rsid w:val="009B6751"/>
    <w:rsid w:val="009B71E9"/>
    <w:rsid w:val="009C00A7"/>
    <w:rsid w:val="009C012C"/>
    <w:rsid w:val="009C0C2E"/>
    <w:rsid w:val="009C0DD7"/>
    <w:rsid w:val="009C1384"/>
    <w:rsid w:val="009C26CB"/>
    <w:rsid w:val="009C26CF"/>
    <w:rsid w:val="009C3465"/>
    <w:rsid w:val="009C371F"/>
    <w:rsid w:val="009C3B4E"/>
    <w:rsid w:val="009C426C"/>
    <w:rsid w:val="009C6FE3"/>
    <w:rsid w:val="009C7F7B"/>
    <w:rsid w:val="009D01BF"/>
    <w:rsid w:val="009D0E41"/>
    <w:rsid w:val="009D1901"/>
    <w:rsid w:val="009D23C0"/>
    <w:rsid w:val="009D28BC"/>
    <w:rsid w:val="009D2AAB"/>
    <w:rsid w:val="009D339C"/>
    <w:rsid w:val="009D377B"/>
    <w:rsid w:val="009D4004"/>
    <w:rsid w:val="009D42D9"/>
    <w:rsid w:val="009D4383"/>
    <w:rsid w:val="009D4680"/>
    <w:rsid w:val="009D50F0"/>
    <w:rsid w:val="009D512A"/>
    <w:rsid w:val="009D5277"/>
    <w:rsid w:val="009D5A7C"/>
    <w:rsid w:val="009D644E"/>
    <w:rsid w:val="009D6C67"/>
    <w:rsid w:val="009D76C3"/>
    <w:rsid w:val="009D7DAC"/>
    <w:rsid w:val="009E0B3D"/>
    <w:rsid w:val="009E0BCC"/>
    <w:rsid w:val="009E12F8"/>
    <w:rsid w:val="009E1CE7"/>
    <w:rsid w:val="009E2624"/>
    <w:rsid w:val="009E2C1D"/>
    <w:rsid w:val="009E2DE1"/>
    <w:rsid w:val="009E2FBA"/>
    <w:rsid w:val="009E3346"/>
    <w:rsid w:val="009E34F5"/>
    <w:rsid w:val="009E41C8"/>
    <w:rsid w:val="009E5718"/>
    <w:rsid w:val="009E57F3"/>
    <w:rsid w:val="009E58B4"/>
    <w:rsid w:val="009E61A7"/>
    <w:rsid w:val="009E61E3"/>
    <w:rsid w:val="009E6491"/>
    <w:rsid w:val="009E6ABC"/>
    <w:rsid w:val="009E756D"/>
    <w:rsid w:val="009F0AEF"/>
    <w:rsid w:val="009F0EF8"/>
    <w:rsid w:val="009F1B9A"/>
    <w:rsid w:val="009F1F27"/>
    <w:rsid w:val="009F26B0"/>
    <w:rsid w:val="009F314F"/>
    <w:rsid w:val="009F3EA9"/>
    <w:rsid w:val="009F49AC"/>
    <w:rsid w:val="009F53B0"/>
    <w:rsid w:val="009F7176"/>
    <w:rsid w:val="009F73C6"/>
    <w:rsid w:val="009F75DE"/>
    <w:rsid w:val="009F7C02"/>
    <w:rsid w:val="00A000F7"/>
    <w:rsid w:val="00A00494"/>
    <w:rsid w:val="00A0081A"/>
    <w:rsid w:val="00A00849"/>
    <w:rsid w:val="00A009C9"/>
    <w:rsid w:val="00A00ACB"/>
    <w:rsid w:val="00A00B62"/>
    <w:rsid w:val="00A00D7B"/>
    <w:rsid w:val="00A01645"/>
    <w:rsid w:val="00A0274D"/>
    <w:rsid w:val="00A02985"/>
    <w:rsid w:val="00A03D38"/>
    <w:rsid w:val="00A03E64"/>
    <w:rsid w:val="00A04013"/>
    <w:rsid w:val="00A04B7D"/>
    <w:rsid w:val="00A04CBE"/>
    <w:rsid w:val="00A053B6"/>
    <w:rsid w:val="00A06537"/>
    <w:rsid w:val="00A06FD4"/>
    <w:rsid w:val="00A073F4"/>
    <w:rsid w:val="00A074EE"/>
    <w:rsid w:val="00A078DD"/>
    <w:rsid w:val="00A07AFB"/>
    <w:rsid w:val="00A07B24"/>
    <w:rsid w:val="00A10451"/>
    <w:rsid w:val="00A10BCC"/>
    <w:rsid w:val="00A1108B"/>
    <w:rsid w:val="00A114D2"/>
    <w:rsid w:val="00A1166E"/>
    <w:rsid w:val="00A11983"/>
    <w:rsid w:val="00A11EC3"/>
    <w:rsid w:val="00A12241"/>
    <w:rsid w:val="00A126BD"/>
    <w:rsid w:val="00A12E09"/>
    <w:rsid w:val="00A137E8"/>
    <w:rsid w:val="00A14488"/>
    <w:rsid w:val="00A14CEE"/>
    <w:rsid w:val="00A15248"/>
    <w:rsid w:val="00A15643"/>
    <w:rsid w:val="00A158DA"/>
    <w:rsid w:val="00A168D1"/>
    <w:rsid w:val="00A17324"/>
    <w:rsid w:val="00A178A3"/>
    <w:rsid w:val="00A203EB"/>
    <w:rsid w:val="00A20983"/>
    <w:rsid w:val="00A2184C"/>
    <w:rsid w:val="00A219FE"/>
    <w:rsid w:val="00A220CF"/>
    <w:rsid w:val="00A22675"/>
    <w:rsid w:val="00A2327D"/>
    <w:rsid w:val="00A2330C"/>
    <w:rsid w:val="00A236F5"/>
    <w:rsid w:val="00A23A15"/>
    <w:rsid w:val="00A24886"/>
    <w:rsid w:val="00A2625D"/>
    <w:rsid w:val="00A26BAF"/>
    <w:rsid w:val="00A2713F"/>
    <w:rsid w:val="00A27A6D"/>
    <w:rsid w:val="00A306C7"/>
    <w:rsid w:val="00A3130E"/>
    <w:rsid w:val="00A31F40"/>
    <w:rsid w:val="00A32A89"/>
    <w:rsid w:val="00A32F89"/>
    <w:rsid w:val="00A331C1"/>
    <w:rsid w:val="00A339EA"/>
    <w:rsid w:val="00A33AF0"/>
    <w:rsid w:val="00A3410E"/>
    <w:rsid w:val="00A34235"/>
    <w:rsid w:val="00A352F9"/>
    <w:rsid w:val="00A35674"/>
    <w:rsid w:val="00A35983"/>
    <w:rsid w:val="00A35EFF"/>
    <w:rsid w:val="00A36275"/>
    <w:rsid w:val="00A37196"/>
    <w:rsid w:val="00A375F9"/>
    <w:rsid w:val="00A376F6"/>
    <w:rsid w:val="00A37D18"/>
    <w:rsid w:val="00A37F82"/>
    <w:rsid w:val="00A41AEC"/>
    <w:rsid w:val="00A42342"/>
    <w:rsid w:val="00A43072"/>
    <w:rsid w:val="00A43BA3"/>
    <w:rsid w:val="00A43BB8"/>
    <w:rsid w:val="00A45850"/>
    <w:rsid w:val="00A45AC7"/>
    <w:rsid w:val="00A461D2"/>
    <w:rsid w:val="00A46662"/>
    <w:rsid w:val="00A46791"/>
    <w:rsid w:val="00A47065"/>
    <w:rsid w:val="00A4781F"/>
    <w:rsid w:val="00A47F3B"/>
    <w:rsid w:val="00A503CD"/>
    <w:rsid w:val="00A504F1"/>
    <w:rsid w:val="00A51532"/>
    <w:rsid w:val="00A52447"/>
    <w:rsid w:val="00A52875"/>
    <w:rsid w:val="00A52B10"/>
    <w:rsid w:val="00A535C5"/>
    <w:rsid w:val="00A53B92"/>
    <w:rsid w:val="00A54620"/>
    <w:rsid w:val="00A546D8"/>
    <w:rsid w:val="00A548F2"/>
    <w:rsid w:val="00A54A2C"/>
    <w:rsid w:val="00A553E2"/>
    <w:rsid w:val="00A55A8E"/>
    <w:rsid w:val="00A57DAA"/>
    <w:rsid w:val="00A60229"/>
    <w:rsid w:val="00A6130A"/>
    <w:rsid w:val="00A61DCF"/>
    <w:rsid w:val="00A62253"/>
    <w:rsid w:val="00A623D9"/>
    <w:rsid w:val="00A62A05"/>
    <w:rsid w:val="00A62EEC"/>
    <w:rsid w:val="00A6468A"/>
    <w:rsid w:val="00A64881"/>
    <w:rsid w:val="00A649E5"/>
    <w:rsid w:val="00A64D17"/>
    <w:rsid w:val="00A660D2"/>
    <w:rsid w:val="00A67774"/>
    <w:rsid w:val="00A67B72"/>
    <w:rsid w:val="00A70565"/>
    <w:rsid w:val="00A7070D"/>
    <w:rsid w:val="00A708FF"/>
    <w:rsid w:val="00A70BCD"/>
    <w:rsid w:val="00A7112A"/>
    <w:rsid w:val="00A713DD"/>
    <w:rsid w:val="00A7260E"/>
    <w:rsid w:val="00A72910"/>
    <w:rsid w:val="00A72EDD"/>
    <w:rsid w:val="00A73588"/>
    <w:rsid w:val="00A736E2"/>
    <w:rsid w:val="00A74348"/>
    <w:rsid w:val="00A7576A"/>
    <w:rsid w:val="00A7713C"/>
    <w:rsid w:val="00A77C4E"/>
    <w:rsid w:val="00A77D81"/>
    <w:rsid w:val="00A80693"/>
    <w:rsid w:val="00A80C85"/>
    <w:rsid w:val="00A80EBC"/>
    <w:rsid w:val="00A81AF4"/>
    <w:rsid w:val="00A82A15"/>
    <w:rsid w:val="00A83E47"/>
    <w:rsid w:val="00A83FBB"/>
    <w:rsid w:val="00A84DDA"/>
    <w:rsid w:val="00A85024"/>
    <w:rsid w:val="00A855A8"/>
    <w:rsid w:val="00A85958"/>
    <w:rsid w:val="00A8685C"/>
    <w:rsid w:val="00A876C7"/>
    <w:rsid w:val="00A87826"/>
    <w:rsid w:val="00A87BD2"/>
    <w:rsid w:val="00A902AC"/>
    <w:rsid w:val="00A903D1"/>
    <w:rsid w:val="00A90A29"/>
    <w:rsid w:val="00A9147B"/>
    <w:rsid w:val="00A91587"/>
    <w:rsid w:val="00A91C9E"/>
    <w:rsid w:val="00A92106"/>
    <w:rsid w:val="00A92B09"/>
    <w:rsid w:val="00A93626"/>
    <w:rsid w:val="00A9440A"/>
    <w:rsid w:val="00A94731"/>
    <w:rsid w:val="00A9503C"/>
    <w:rsid w:val="00A9572A"/>
    <w:rsid w:val="00A95908"/>
    <w:rsid w:val="00A959C7"/>
    <w:rsid w:val="00A96760"/>
    <w:rsid w:val="00A97E1D"/>
    <w:rsid w:val="00A97EC2"/>
    <w:rsid w:val="00AA04A1"/>
    <w:rsid w:val="00AA09E1"/>
    <w:rsid w:val="00AA0D46"/>
    <w:rsid w:val="00AA0DEC"/>
    <w:rsid w:val="00AA0DF0"/>
    <w:rsid w:val="00AA1E57"/>
    <w:rsid w:val="00AA21CF"/>
    <w:rsid w:val="00AA24B2"/>
    <w:rsid w:val="00AA2642"/>
    <w:rsid w:val="00AA26C3"/>
    <w:rsid w:val="00AA2EAD"/>
    <w:rsid w:val="00AA3207"/>
    <w:rsid w:val="00AA341B"/>
    <w:rsid w:val="00AA5F55"/>
    <w:rsid w:val="00AA6736"/>
    <w:rsid w:val="00AA69DC"/>
    <w:rsid w:val="00AA69E2"/>
    <w:rsid w:val="00AA69FD"/>
    <w:rsid w:val="00AA7351"/>
    <w:rsid w:val="00AA7689"/>
    <w:rsid w:val="00AA79B5"/>
    <w:rsid w:val="00AB03C7"/>
    <w:rsid w:val="00AB0B0F"/>
    <w:rsid w:val="00AB234C"/>
    <w:rsid w:val="00AB2BA0"/>
    <w:rsid w:val="00AB3812"/>
    <w:rsid w:val="00AB3A19"/>
    <w:rsid w:val="00AB3BE2"/>
    <w:rsid w:val="00AB3F9C"/>
    <w:rsid w:val="00AB4517"/>
    <w:rsid w:val="00AB56C0"/>
    <w:rsid w:val="00AB5736"/>
    <w:rsid w:val="00AB5742"/>
    <w:rsid w:val="00AB6782"/>
    <w:rsid w:val="00AB6EEA"/>
    <w:rsid w:val="00AB7206"/>
    <w:rsid w:val="00AB7435"/>
    <w:rsid w:val="00AB7730"/>
    <w:rsid w:val="00AC05C2"/>
    <w:rsid w:val="00AC0610"/>
    <w:rsid w:val="00AC0852"/>
    <w:rsid w:val="00AC0B99"/>
    <w:rsid w:val="00AC1083"/>
    <w:rsid w:val="00AC1308"/>
    <w:rsid w:val="00AC13C5"/>
    <w:rsid w:val="00AC1BED"/>
    <w:rsid w:val="00AC213C"/>
    <w:rsid w:val="00AC390F"/>
    <w:rsid w:val="00AC49AC"/>
    <w:rsid w:val="00AC56AB"/>
    <w:rsid w:val="00AC61D8"/>
    <w:rsid w:val="00AC67D1"/>
    <w:rsid w:val="00AC6DA0"/>
    <w:rsid w:val="00AD01AD"/>
    <w:rsid w:val="00AD07FE"/>
    <w:rsid w:val="00AD15E0"/>
    <w:rsid w:val="00AD1BC3"/>
    <w:rsid w:val="00AD1DC0"/>
    <w:rsid w:val="00AD2081"/>
    <w:rsid w:val="00AD2A3D"/>
    <w:rsid w:val="00AD2DEE"/>
    <w:rsid w:val="00AD2E1E"/>
    <w:rsid w:val="00AD3035"/>
    <w:rsid w:val="00AD3626"/>
    <w:rsid w:val="00AD3B24"/>
    <w:rsid w:val="00AD3DA1"/>
    <w:rsid w:val="00AD4DB7"/>
    <w:rsid w:val="00AD4F73"/>
    <w:rsid w:val="00AD5539"/>
    <w:rsid w:val="00AD5F51"/>
    <w:rsid w:val="00AD637A"/>
    <w:rsid w:val="00AD699B"/>
    <w:rsid w:val="00AD6AEE"/>
    <w:rsid w:val="00AD6B27"/>
    <w:rsid w:val="00AD6B69"/>
    <w:rsid w:val="00AD77B8"/>
    <w:rsid w:val="00AE05ED"/>
    <w:rsid w:val="00AE0BA2"/>
    <w:rsid w:val="00AE0BC0"/>
    <w:rsid w:val="00AE0D43"/>
    <w:rsid w:val="00AE13C6"/>
    <w:rsid w:val="00AE1AD6"/>
    <w:rsid w:val="00AE264E"/>
    <w:rsid w:val="00AE2721"/>
    <w:rsid w:val="00AE2944"/>
    <w:rsid w:val="00AE2DA3"/>
    <w:rsid w:val="00AE37FD"/>
    <w:rsid w:val="00AE3905"/>
    <w:rsid w:val="00AE3A01"/>
    <w:rsid w:val="00AE4159"/>
    <w:rsid w:val="00AE4625"/>
    <w:rsid w:val="00AE4B9B"/>
    <w:rsid w:val="00AE4C7C"/>
    <w:rsid w:val="00AE51C4"/>
    <w:rsid w:val="00AE5545"/>
    <w:rsid w:val="00AE5AA0"/>
    <w:rsid w:val="00AE5AAE"/>
    <w:rsid w:val="00AE5FE5"/>
    <w:rsid w:val="00AE60E3"/>
    <w:rsid w:val="00AE65D5"/>
    <w:rsid w:val="00AE6B7C"/>
    <w:rsid w:val="00AE6DF0"/>
    <w:rsid w:val="00AE741F"/>
    <w:rsid w:val="00AF0B2D"/>
    <w:rsid w:val="00AF151E"/>
    <w:rsid w:val="00AF25B0"/>
    <w:rsid w:val="00AF312E"/>
    <w:rsid w:val="00AF3381"/>
    <w:rsid w:val="00AF34CF"/>
    <w:rsid w:val="00AF3513"/>
    <w:rsid w:val="00AF3D48"/>
    <w:rsid w:val="00AF3DFE"/>
    <w:rsid w:val="00AF410B"/>
    <w:rsid w:val="00AF411A"/>
    <w:rsid w:val="00AF4273"/>
    <w:rsid w:val="00AF4CB5"/>
    <w:rsid w:val="00AF4D29"/>
    <w:rsid w:val="00AF4F6E"/>
    <w:rsid w:val="00AF4FC8"/>
    <w:rsid w:val="00AF5174"/>
    <w:rsid w:val="00AF6513"/>
    <w:rsid w:val="00AF6971"/>
    <w:rsid w:val="00AF6B82"/>
    <w:rsid w:val="00AF6F7C"/>
    <w:rsid w:val="00AF74F1"/>
    <w:rsid w:val="00AF7622"/>
    <w:rsid w:val="00AF7E10"/>
    <w:rsid w:val="00B012C3"/>
    <w:rsid w:val="00B01766"/>
    <w:rsid w:val="00B01C91"/>
    <w:rsid w:val="00B01ED3"/>
    <w:rsid w:val="00B02EBF"/>
    <w:rsid w:val="00B02FB4"/>
    <w:rsid w:val="00B032FA"/>
    <w:rsid w:val="00B03642"/>
    <w:rsid w:val="00B03B0C"/>
    <w:rsid w:val="00B040B9"/>
    <w:rsid w:val="00B047E9"/>
    <w:rsid w:val="00B04EA3"/>
    <w:rsid w:val="00B055FB"/>
    <w:rsid w:val="00B056BC"/>
    <w:rsid w:val="00B056CF"/>
    <w:rsid w:val="00B061A5"/>
    <w:rsid w:val="00B06539"/>
    <w:rsid w:val="00B0679D"/>
    <w:rsid w:val="00B06970"/>
    <w:rsid w:val="00B103F9"/>
    <w:rsid w:val="00B10713"/>
    <w:rsid w:val="00B10FDA"/>
    <w:rsid w:val="00B113DA"/>
    <w:rsid w:val="00B117F6"/>
    <w:rsid w:val="00B11866"/>
    <w:rsid w:val="00B11ADF"/>
    <w:rsid w:val="00B11FEE"/>
    <w:rsid w:val="00B126D6"/>
    <w:rsid w:val="00B1285F"/>
    <w:rsid w:val="00B129C3"/>
    <w:rsid w:val="00B12B0C"/>
    <w:rsid w:val="00B12C40"/>
    <w:rsid w:val="00B12D81"/>
    <w:rsid w:val="00B13E3D"/>
    <w:rsid w:val="00B142A3"/>
    <w:rsid w:val="00B14481"/>
    <w:rsid w:val="00B14A1F"/>
    <w:rsid w:val="00B151F2"/>
    <w:rsid w:val="00B15C85"/>
    <w:rsid w:val="00B16C70"/>
    <w:rsid w:val="00B17491"/>
    <w:rsid w:val="00B178F4"/>
    <w:rsid w:val="00B17FEB"/>
    <w:rsid w:val="00B203BC"/>
    <w:rsid w:val="00B20436"/>
    <w:rsid w:val="00B2052B"/>
    <w:rsid w:val="00B219D0"/>
    <w:rsid w:val="00B22DC1"/>
    <w:rsid w:val="00B236AD"/>
    <w:rsid w:val="00B249E7"/>
    <w:rsid w:val="00B2502A"/>
    <w:rsid w:val="00B25DA4"/>
    <w:rsid w:val="00B25F2A"/>
    <w:rsid w:val="00B2600B"/>
    <w:rsid w:val="00B260CC"/>
    <w:rsid w:val="00B26549"/>
    <w:rsid w:val="00B2666F"/>
    <w:rsid w:val="00B26EA1"/>
    <w:rsid w:val="00B277AD"/>
    <w:rsid w:val="00B27B26"/>
    <w:rsid w:val="00B27C96"/>
    <w:rsid w:val="00B27F71"/>
    <w:rsid w:val="00B3024F"/>
    <w:rsid w:val="00B3080D"/>
    <w:rsid w:val="00B30920"/>
    <w:rsid w:val="00B30B0D"/>
    <w:rsid w:val="00B30EF4"/>
    <w:rsid w:val="00B3139B"/>
    <w:rsid w:val="00B31628"/>
    <w:rsid w:val="00B31EE0"/>
    <w:rsid w:val="00B322F9"/>
    <w:rsid w:val="00B327DD"/>
    <w:rsid w:val="00B32C07"/>
    <w:rsid w:val="00B33651"/>
    <w:rsid w:val="00B34808"/>
    <w:rsid w:val="00B34E52"/>
    <w:rsid w:val="00B35FF8"/>
    <w:rsid w:val="00B361D6"/>
    <w:rsid w:val="00B36A4E"/>
    <w:rsid w:val="00B37A0C"/>
    <w:rsid w:val="00B4010A"/>
    <w:rsid w:val="00B4024A"/>
    <w:rsid w:val="00B4092B"/>
    <w:rsid w:val="00B413B8"/>
    <w:rsid w:val="00B41B28"/>
    <w:rsid w:val="00B41D0C"/>
    <w:rsid w:val="00B420C4"/>
    <w:rsid w:val="00B420F2"/>
    <w:rsid w:val="00B421FB"/>
    <w:rsid w:val="00B4287E"/>
    <w:rsid w:val="00B42F27"/>
    <w:rsid w:val="00B43C0D"/>
    <w:rsid w:val="00B443B6"/>
    <w:rsid w:val="00B444A5"/>
    <w:rsid w:val="00B446F5"/>
    <w:rsid w:val="00B4474F"/>
    <w:rsid w:val="00B4543E"/>
    <w:rsid w:val="00B455F6"/>
    <w:rsid w:val="00B45826"/>
    <w:rsid w:val="00B468D5"/>
    <w:rsid w:val="00B47775"/>
    <w:rsid w:val="00B50F47"/>
    <w:rsid w:val="00B50F94"/>
    <w:rsid w:val="00B5106B"/>
    <w:rsid w:val="00B51CA0"/>
    <w:rsid w:val="00B52034"/>
    <w:rsid w:val="00B52378"/>
    <w:rsid w:val="00B525AC"/>
    <w:rsid w:val="00B52EE9"/>
    <w:rsid w:val="00B532EA"/>
    <w:rsid w:val="00B537F4"/>
    <w:rsid w:val="00B544E8"/>
    <w:rsid w:val="00B546DE"/>
    <w:rsid w:val="00B5492F"/>
    <w:rsid w:val="00B54A8C"/>
    <w:rsid w:val="00B55042"/>
    <w:rsid w:val="00B5571B"/>
    <w:rsid w:val="00B56121"/>
    <w:rsid w:val="00B561D2"/>
    <w:rsid w:val="00B56B4F"/>
    <w:rsid w:val="00B56EA5"/>
    <w:rsid w:val="00B57411"/>
    <w:rsid w:val="00B5742A"/>
    <w:rsid w:val="00B574E1"/>
    <w:rsid w:val="00B57E0A"/>
    <w:rsid w:val="00B60266"/>
    <w:rsid w:val="00B6039C"/>
    <w:rsid w:val="00B60E48"/>
    <w:rsid w:val="00B61A97"/>
    <w:rsid w:val="00B62085"/>
    <w:rsid w:val="00B623DA"/>
    <w:rsid w:val="00B62796"/>
    <w:rsid w:val="00B62958"/>
    <w:rsid w:val="00B62CA0"/>
    <w:rsid w:val="00B62FEC"/>
    <w:rsid w:val="00B638BB"/>
    <w:rsid w:val="00B638BE"/>
    <w:rsid w:val="00B6393B"/>
    <w:rsid w:val="00B63AC4"/>
    <w:rsid w:val="00B6405F"/>
    <w:rsid w:val="00B644CE"/>
    <w:rsid w:val="00B65020"/>
    <w:rsid w:val="00B65091"/>
    <w:rsid w:val="00B65CCC"/>
    <w:rsid w:val="00B66EA5"/>
    <w:rsid w:val="00B67F00"/>
    <w:rsid w:val="00B700D7"/>
    <w:rsid w:val="00B70E8B"/>
    <w:rsid w:val="00B70F23"/>
    <w:rsid w:val="00B710C6"/>
    <w:rsid w:val="00B7181C"/>
    <w:rsid w:val="00B71955"/>
    <w:rsid w:val="00B729B0"/>
    <w:rsid w:val="00B73473"/>
    <w:rsid w:val="00B75D74"/>
    <w:rsid w:val="00B75EEF"/>
    <w:rsid w:val="00B80491"/>
    <w:rsid w:val="00B80614"/>
    <w:rsid w:val="00B81562"/>
    <w:rsid w:val="00B81C70"/>
    <w:rsid w:val="00B82417"/>
    <w:rsid w:val="00B826EA"/>
    <w:rsid w:val="00B82E88"/>
    <w:rsid w:val="00B83836"/>
    <w:rsid w:val="00B840FA"/>
    <w:rsid w:val="00B843DE"/>
    <w:rsid w:val="00B84573"/>
    <w:rsid w:val="00B84BE1"/>
    <w:rsid w:val="00B84FB0"/>
    <w:rsid w:val="00B8510A"/>
    <w:rsid w:val="00B85215"/>
    <w:rsid w:val="00B85B83"/>
    <w:rsid w:val="00B85BAB"/>
    <w:rsid w:val="00B86868"/>
    <w:rsid w:val="00B86D68"/>
    <w:rsid w:val="00B873EB"/>
    <w:rsid w:val="00B9026A"/>
    <w:rsid w:val="00B90409"/>
    <w:rsid w:val="00B90DD4"/>
    <w:rsid w:val="00B919E3"/>
    <w:rsid w:val="00B91BA2"/>
    <w:rsid w:val="00B91E9F"/>
    <w:rsid w:val="00B92640"/>
    <w:rsid w:val="00B92650"/>
    <w:rsid w:val="00B92878"/>
    <w:rsid w:val="00B92BB8"/>
    <w:rsid w:val="00B92E78"/>
    <w:rsid w:val="00B93706"/>
    <w:rsid w:val="00B940B6"/>
    <w:rsid w:val="00B94EA0"/>
    <w:rsid w:val="00B95345"/>
    <w:rsid w:val="00B95B38"/>
    <w:rsid w:val="00BA0081"/>
    <w:rsid w:val="00BA01A8"/>
    <w:rsid w:val="00BA0342"/>
    <w:rsid w:val="00BA16C6"/>
    <w:rsid w:val="00BA231C"/>
    <w:rsid w:val="00BA2DAE"/>
    <w:rsid w:val="00BA3453"/>
    <w:rsid w:val="00BA3585"/>
    <w:rsid w:val="00BA392E"/>
    <w:rsid w:val="00BA457E"/>
    <w:rsid w:val="00BA493D"/>
    <w:rsid w:val="00BA6048"/>
    <w:rsid w:val="00BA6115"/>
    <w:rsid w:val="00BA6DC3"/>
    <w:rsid w:val="00BA7197"/>
    <w:rsid w:val="00BA771C"/>
    <w:rsid w:val="00BA7CAD"/>
    <w:rsid w:val="00BB0BF1"/>
    <w:rsid w:val="00BB1077"/>
    <w:rsid w:val="00BB222B"/>
    <w:rsid w:val="00BB2429"/>
    <w:rsid w:val="00BB35BB"/>
    <w:rsid w:val="00BB37D2"/>
    <w:rsid w:val="00BB39C8"/>
    <w:rsid w:val="00BB3DB8"/>
    <w:rsid w:val="00BB3F8C"/>
    <w:rsid w:val="00BB4369"/>
    <w:rsid w:val="00BB4CE3"/>
    <w:rsid w:val="00BB4FCE"/>
    <w:rsid w:val="00BB5879"/>
    <w:rsid w:val="00BB5936"/>
    <w:rsid w:val="00BB5BDF"/>
    <w:rsid w:val="00BB602E"/>
    <w:rsid w:val="00BB6C3C"/>
    <w:rsid w:val="00BC0B88"/>
    <w:rsid w:val="00BC0EE6"/>
    <w:rsid w:val="00BC1158"/>
    <w:rsid w:val="00BC125B"/>
    <w:rsid w:val="00BC1269"/>
    <w:rsid w:val="00BC1F8D"/>
    <w:rsid w:val="00BC2C3D"/>
    <w:rsid w:val="00BC2E25"/>
    <w:rsid w:val="00BC2E8D"/>
    <w:rsid w:val="00BC3B92"/>
    <w:rsid w:val="00BC41F0"/>
    <w:rsid w:val="00BC4614"/>
    <w:rsid w:val="00BC471E"/>
    <w:rsid w:val="00BC4760"/>
    <w:rsid w:val="00BC4948"/>
    <w:rsid w:val="00BC4FAC"/>
    <w:rsid w:val="00BC58D3"/>
    <w:rsid w:val="00BC5C6A"/>
    <w:rsid w:val="00BC63CA"/>
    <w:rsid w:val="00BC7258"/>
    <w:rsid w:val="00BC7370"/>
    <w:rsid w:val="00BC7EC4"/>
    <w:rsid w:val="00BD01D9"/>
    <w:rsid w:val="00BD04AD"/>
    <w:rsid w:val="00BD071B"/>
    <w:rsid w:val="00BD0B39"/>
    <w:rsid w:val="00BD19FE"/>
    <w:rsid w:val="00BD1BB1"/>
    <w:rsid w:val="00BD1E91"/>
    <w:rsid w:val="00BD1EE6"/>
    <w:rsid w:val="00BD2510"/>
    <w:rsid w:val="00BD3742"/>
    <w:rsid w:val="00BD3AEB"/>
    <w:rsid w:val="00BD46CD"/>
    <w:rsid w:val="00BD472A"/>
    <w:rsid w:val="00BD5058"/>
    <w:rsid w:val="00BD67C1"/>
    <w:rsid w:val="00BD6978"/>
    <w:rsid w:val="00BD748F"/>
    <w:rsid w:val="00BD7974"/>
    <w:rsid w:val="00BD7B27"/>
    <w:rsid w:val="00BD7B35"/>
    <w:rsid w:val="00BD7E75"/>
    <w:rsid w:val="00BE056D"/>
    <w:rsid w:val="00BE08EF"/>
    <w:rsid w:val="00BE0B01"/>
    <w:rsid w:val="00BE0B19"/>
    <w:rsid w:val="00BE0FB7"/>
    <w:rsid w:val="00BE12C9"/>
    <w:rsid w:val="00BE1887"/>
    <w:rsid w:val="00BE23E2"/>
    <w:rsid w:val="00BE28C3"/>
    <w:rsid w:val="00BE2EEC"/>
    <w:rsid w:val="00BE395F"/>
    <w:rsid w:val="00BE3A66"/>
    <w:rsid w:val="00BE53EE"/>
    <w:rsid w:val="00BE546E"/>
    <w:rsid w:val="00BE54BB"/>
    <w:rsid w:val="00BE5809"/>
    <w:rsid w:val="00BE58E3"/>
    <w:rsid w:val="00BE59BE"/>
    <w:rsid w:val="00BE6250"/>
    <w:rsid w:val="00BE67DF"/>
    <w:rsid w:val="00BE6809"/>
    <w:rsid w:val="00BE6BB6"/>
    <w:rsid w:val="00BE6CCA"/>
    <w:rsid w:val="00BE7A14"/>
    <w:rsid w:val="00BE7EB7"/>
    <w:rsid w:val="00BF0211"/>
    <w:rsid w:val="00BF0EC2"/>
    <w:rsid w:val="00BF1587"/>
    <w:rsid w:val="00BF1A85"/>
    <w:rsid w:val="00BF1E2E"/>
    <w:rsid w:val="00BF20B2"/>
    <w:rsid w:val="00BF2234"/>
    <w:rsid w:val="00BF24BA"/>
    <w:rsid w:val="00BF2D48"/>
    <w:rsid w:val="00BF3161"/>
    <w:rsid w:val="00BF35E3"/>
    <w:rsid w:val="00BF36E9"/>
    <w:rsid w:val="00BF3995"/>
    <w:rsid w:val="00BF3C28"/>
    <w:rsid w:val="00BF3F88"/>
    <w:rsid w:val="00BF45D9"/>
    <w:rsid w:val="00BF46A3"/>
    <w:rsid w:val="00BF4B89"/>
    <w:rsid w:val="00BF53B6"/>
    <w:rsid w:val="00BF6100"/>
    <w:rsid w:val="00BF6EE6"/>
    <w:rsid w:val="00BF72D1"/>
    <w:rsid w:val="00BF785D"/>
    <w:rsid w:val="00BF7D75"/>
    <w:rsid w:val="00C00763"/>
    <w:rsid w:val="00C016D4"/>
    <w:rsid w:val="00C01B44"/>
    <w:rsid w:val="00C03428"/>
    <w:rsid w:val="00C038F8"/>
    <w:rsid w:val="00C03B14"/>
    <w:rsid w:val="00C03C1E"/>
    <w:rsid w:val="00C03F5E"/>
    <w:rsid w:val="00C03FEE"/>
    <w:rsid w:val="00C044ED"/>
    <w:rsid w:val="00C04894"/>
    <w:rsid w:val="00C0569B"/>
    <w:rsid w:val="00C05CAD"/>
    <w:rsid w:val="00C05CE8"/>
    <w:rsid w:val="00C06187"/>
    <w:rsid w:val="00C06DFA"/>
    <w:rsid w:val="00C07387"/>
    <w:rsid w:val="00C10CD0"/>
    <w:rsid w:val="00C111D2"/>
    <w:rsid w:val="00C11574"/>
    <w:rsid w:val="00C116CB"/>
    <w:rsid w:val="00C1172B"/>
    <w:rsid w:val="00C11814"/>
    <w:rsid w:val="00C12894"/>
    <w:rsid w:val="00C13240"/>
    <w:rsid w:val="00C1334D"/>
    <w:rsid w:val="00C137C8"/>
    <w:rsid w:val="00C14B3F"/>
    <w:rsid w:val="00C15115"/>
    <w:rsid w:val="00C159AE"/>
    <w:rsid w:val="00C16E44"/>
    <w:rsid w:val="00C16F4D"/>
    <w:rsid w:val="00C1753F"/>
    <w:rsid w:val="00C17D35"/>
    <w:rsid w:val="00C2039A"/>
    <w:rsid w:val="00C208A9"/>
    <w:rsid w:val="00C20EB5"/>
    <w:rsid w:val="00C20F0C"/>
    <w:rsid w:val="00C20F92"/>
    <w:rsid w:val="00C2134B"/>
    <w:rsid w:val="00C21454"/>
    <w:rsid w:val="00C21A5F"/>
    <w:rsid w:val="00C224E1"/>
    <w:rsid w:val="00C226ED"/>
    <w:rsid w:val="00C227A4"/>
    <w:rsid w:val="00C22C42"/>
    <w:rsid w:val="00C238B9"/>
    <w:rsid w:val="00C23B28"/>
    <w:rsid w:val="00C24E2C"/>
    <w:rsid w:val="00C2565A"/>
    <w:rsid w:val="00C258CC"/>
    <w:rsid w:val="00C262DF"/>
    <w:rsid w:val="00C26AB7"/>
    <w:rsid w:val="00C271B4"/>
    <w:rsid w:val="00C272A8"/>
    <w:rsid w:val="00C273CD"/>
    <w:rsid w:val="00C27653"/>
    <w:rsid w:val="00C30AD8"/>
    <w:rsid w:val="00C31C68"/>
    <w:rsid w:val="00C32AC6"/>
    <w:rsid w:val="00C32C2F"/>
    <w:rsid w:val="00C333A4"/>
    <w:rsid w:val="00C33491"/>
    <w:rsid w:val="00C3361E"/>
    <w:rsid w:val="00C33D43"/>
    <w:rsid w:val="00C33D92"/>
    <w:rsid w:val="00C34E33"/>
    <w:rsid w:val="00C34ECD"/>
    <w:rsid w:val="00C35225"/>
    <w:rsid w:val="00C359B6"/>
    <w:rsid w:val="00C35E0F"/>
    <w:rsid w:val="00C36046"/>
    <w:rsid w:val="00C36230"/>
    <w:rsid w:val="00C36278"/>
    <w:rsid w:val="00C36A0B"/>
    <w:rsid w:val="00C40D66"/>
    <w:rsid w:val="00C4147A"/>
    <w:rsid w:val="00C419D3"/>
    <w:rsid w:val="00C41A8A"/>
    <w:rsid w:val="00C4261E"/>
    <w:rsid w:val="00C429E5"/>
    <w:rsid w:val="00C42FB8"/>
    <w:rsid w:val="00C4337D"/>
    <w:rsid w:val="00C43A3C"/>
    <w:rsid w:val="00C43D9E"/>
    <w:rsid w:val="00C4447A"/>
    <w:rsid w:val="00C4484F"/>
    <w:rsid w:val="00C44D29"/>
    <w:rsid w:val="00C454F6"/>
    <w:rsid w:val="00C45FFF"/>
    <w:rsid w:val="00C46577"/>
    <w:rsid w:val="00C4676B"/>
    <w:rsid w:val="00C468A5"/>
    <w:rsid w:val="00C46EB8"/>
    <w:rsid w:val="00C46FDF"/>
    <w:rsid w:val="00C476D7"/>
    <w:rsid w:val="00C47E14"/>
    <w:rsid w:val="00C508E6"/>
    <w:rsid w:val="00C518ED"/>
    <w:rsid w:val="00C51A7D"/>
    <w:rsid w:val="00C51E6F"/>
    <w:rsid w:val="00C520CD"/>
    <w:rsid w:val="00C52827"/>
    <w:rsid w:val="00C52DA5"/>
    <w:rsid w:val="00C52F49"/>
    <w:rsid w:val="00C53499"/>
    <w:rsid w:val="00C537DB"/>
    <w:rsid w:val="00C53FAF"/>
    <w:rsid w:val="00C549DB"/>
    <w:rsid w:val="00C553B4"/>
    <w:rsid w:val="00C55412"/>
    <w:rsid w:val="00C55C37"/>
    <w:rsid w:val="00C55EEF"/>
    <w:rsid w:val="00C56408"/>
    <w:rsid w:val="00C56994"/>
    <w:rsid w:val="00C57884"/>
    <w:rsid w:val="00C57DEA"/>
    <w:rsid w:val="00C57EA6"/>
    <w:rsid w:val="00C60021"/>
    <w:rsid w:val="00C600E2"/>
    <w:rsid w:val="00C60373"/>
    <w:rsid w:val="00C607D2"/>
    <w:rsid w:val="00C60D7B"/>
    <w:rsid w:val="00C61742"/>
    <w:rsid w:val="00C6298A"/>
    <w:rsid w:val="00C62B83"/>
    <w:rsid w:val="00C63667"/>
    <w:rsid w:val="00C64492"/>
    <w:rsid w:val="00C644E7"/>
    <w:rsid w:val="00C65AEB"/>
    <w:rsid w:val="00C65CD2"/>
    <w:rsid w:val="00C65F0B"/>
    <w:rsid w:val="00C65FF6"/>
    <w:rsid w:val="00C661DF"/>
    <w:rsid w:val="00C66832"/>
    <w:rsid w:val="00C66CF0"/>
    <w:rsid w:val="00C6760E"/>
    <w:rsid w:val="00C67862"/>
    <w:rsid w:val="00C70470"/>
    <w:rsid w:val="00C70AB8"/>
    <w:rsid w:val="00C70AF1"/>
    <w:rsid w:val="00C70BC9"/>
    <w:rsid w:val="00C710FE"/>
    <w:rsid w:val="00C721E5"/>
    <w:rsid w:val="00C72270"/>
    <w:rsid w:val="00C72649"/>
    <w:rsid w:val="00C72923"/>
    <w:rsid w:val="00C730C5"/>
    <w:rsid w:val="00C732C7"/>
    <w:rsid w:val="00C73306"/>
    <w:rsid w:val="00C733BC"/>
    <w:rsid w:val="00C734F0"/>
    <w:rsid w:val="00C73D24"/>
    <w:rsid w:val="00C74611"/>
    <w:rsid w:val="00C7511C"/>
    <w:rsid w:val="00C766F7"/>
    <w:rsid w:val="00C76DAD"/>
    <w:rsid w:val="00C776C2"/>
    <w:rsid w:val="00C77EAE"/>
    <w:rsid w:val="00C80522"/>
    <w:rsid w:val="00C80FFF"/>
    <w:rsid w:val="00C81D4D"/>
    <w:rsid w:val="00C829FE"/>
    <w:rsid w:val="00C82C8D"/>
    <w:rsid w:val="00C82E5B"/>
    <w:rsid w:val="00C8335B"/>
    <w:rsid w:val="00C838DE"/>
    <w:rsid w:val="00C839B4"/>
    <w:rsid w:val="00C83C93"/>
    <w:rsid w:val="00C846B5"/>
    <w:rsid w:val="00C8495B"/>
    <w:rsid w:val="00C852A9"/>
    <w:rsid w:val="00C86631"/>
    <w:rsid w:val="00C868CE"/>
    <w:rsid w:val="00C8693F"/>
    <w:rsid w:val="00C869C6"/>
    <w:rsid w:val="00C86AF1"/>
    <w:rsid w:val="00C86DC9"/>
    <w:rsid w:val="00C870E8"/>
    <w:rsid w:val="00C877D5"/>
    <w:rsid w:val="00C87898"/>
    <w:rsid w:val="00C90537"/>
    <w:rsid w:val="00C9090B"/>
    <w:rsid w:val="00C911AB"/>
    <w:rsid w:val="00C912B8"/>
    <w:rsid w:val="00C918A6"/>
    <w:rsid w:val="00C923D2"/>
    <w:rsid w:val="00C9250A"/>
    <w:rsid w:val="00C9275C"/>
    <w:rsid w:val="00C929C4"/>
    <w:rsid w:val="00C92DD3"/>
    <w:rsid w:val="00C931A1"/>
    <w:rsid w:val="00C93BD9"/>
    <w:rsid w:val="00C93CDD"/>
    <w:rsid w:val="00C94078"/>
    <w:rsid w:val="00C94385"/>
    <w:rsid w:val="00C94CA8"/>
    <w:rsid w:val="00C94EE7"/>
    <w:rsid w:val="00C94F30"/>
    <w:rsid w:val="00C94FFB"/>
    <w:rsid w:val="00C95025"/>
    <w:rsid w:val="00C95278"/>
    <w:rsid w:val="00C95BA0"/>
    <w:rsid w:val="00C9603E"/>
    <w:rsid w:val="00C965FB"/>
    <w:rsid w:val="00C971E0"/>
    <w:rsid w:val="00C9766A"/>
    <w:rsid w:val="00C97FEB"/>
    <w:rsid w:val="00CA0994"/>
    <w:rsid w:val="00CA09BC"/>
    <w:rsid w:val="00CA0D54"/>
    <w:rsid w:val="00CA124C"/>
    <w:rsid w:val="00CA1ADA"/>
    <w:rsid w:val="00CA1B50"/>
    <w:rsid w:val="00CA1E51"/>
    <w:rsid w:val="00CA2B97"/>
    <w:rsid w:val="00CA2DC6"/>
    <w:rsid w:val="00CA31E5"/>
    <w:rsid w:val="00CA3803"/>
    <w:rsid w:val="00CA3F6B"/>
    <w:rsid w:val="00CA4595"/>
    <w:rsid w:val="00CA48BC"/>
    <w:rsid w:val="00CA6154"/>
    <w:rsid w:val="00CA6310"/>
    <w:rsid w:val="00CA6325"/>
    <w:rsid w:val="00CA6A9B"/>
    <w:rsid w:val="00CA6AA7"/>
    <w:rsid w:val="00CA760F"/>
    <w:rsid w:val="00CA7966"/>
    <w:rsid w:val="00CB00C0"/>
    <w:rsid w:val="00CB0CF4"/>
    <w:rsid w:val="00CB1075"/>
    <w:rsid w:val="00CB1289"/>
    <w:rsid w:val="00CB1349"/>
    <w:rsid w:val="00CB1369"/>
    <w:rsid w:val="00CB15F5"/>
    <w:rsid w:val="00CB1BCE"/>
    <w:rsid w:val="00CB2377"/>
    <w:rsid w:val="00CB372A"/>
    <w:rsid w:val="00CB441F"/>
    <w:rsid w:val="00CB508C"/>
    <w:rsid w:val="00CB5C76"/>
    <w:rsid w:val="00CB5DD7"/>
    <w:rsid w:val="00CB5EC6"/>
    <w:rsid w:val="00CB60D1"/>
    <w:rsid w:val="00CB6965"/>
    <w:rsid w:val="00CB713F"/>
    <w:rsid w:val="00CB793D"/>
    <w:rsid w:val="00CC0210"/>
    <w:rsid w:val="00CC0214"/>
    <w:rsid w:val="00CC0BA2"/>
    <w:rsid w:val="00CC112B"/>
    <w:rsid w:val="00CC137E"/>
    <w:rsid w:val="00CC163A"/>
    <w:rsid w:val="00CC1DB0"/>
    <w:rsid w:val="00CC2119"/>
    <w:rsid w:val="00CC25B9"/>
    <w:rsid w:val="00CC29AE"/>
    <w:rsid w:val="00CC3AB0"/>
    <w:rsid w:val="00CC3EF1"/>
    <w:rsid w:val="00CC4206"/>
    <w:rsid w:val="00CC464E"/>
    <w:rsid w:val="00CC5B9D"/>
    <w:rsid w:val="00CC5C97"/>
    <w:rsid w:val="00CC5CFC"/>
    <w:rsid w:val="00CC5EDE"/>
    <w:rsid w:val="00CC64BC"/>
    <w:rsid w:val="00CC6563"/>
    <w:rsid w:val="00CC699E"/>
    <w:rsid w:val="00CC7893"/>
    <w:rsid w:val="00CC7AA9"/>
    <w:rsid w:val="00CC7E38"/>
    <w:rsid w:val="00CD03D0"/>
    <w:rsid w:val="00CD06CB"/>
    <w:rsid w:val="00CD1AE5"/>
    <w:rsid w:val="00CD1BF4"/>
    <w:rsid w:val="00CD1D5D"/>
    <w:rsid w:val="00CD248B"/>
    <w:rsid w:val="00CD31D4"/>
    <w:rsid w:val="00CD31DF"/>
    <w:rsid w:val="00CD39BC"/>
    <w:rsid w:val="00CD3D7C"/>
    <w:rsid w:val="00CD42CE"/>
    <w:rsid w:val="00CD4C8F"/>
    <w:rsid w:val="00CD4E7E"/>
    <w:rsid w:val="00CD4FCF"/>
    <w:rsid w:val="00CD4FD0"/>
    <w:rsid w:val="00CD521B"/>
    <w:rsid w:val="00CD5267"/>
    <w:rsid w:val="00CD5990"/>
    <w:rsid w:val="00CD5A38"/>
    <w:rsid w:val="00CD5D00"/>
    <w:rsid w:val="00CD6F0A"/>
    <w:rsid w:val="00CD7332"/>
    <w:rsid w:val="00CD7CD5"/>
    <w:rsid w:val="00CD7F9A"/>
    <w:rsid w:val="00CD7FD6"/>
    <w:rsid w:val="00CE0510"/>
    <w:rsid w:val="00CE1208"/>
    <w:rsid w:val="00CE1339"/>
    <w:rsid w:val="00CE15A4"/>
    <w:rsid w:val="00CE15F8"/>
    <w:rsid w:val="00CE2116"/>
    <w:rsid w:val="00CE2C2D"/>
    <w:rsid w:val="00CE38DA"/>
    <w:rsid w:val="00CE3916"/>
    <w:rsid w:val="00CE4FA6"/>
    <w:rsid w:val="00CE6601"/>
    <w:rsid w:val="00CE6669"/>
    <w:rsid w:val="00CE666E"/>
    <w:rsid w:val="00CE7497"/>
    <w:rsid w:val="00CE7561"/>
    <w:rsid w:val="00CE76D7"/>
    <w:rsid w:val="00CE7A7B"/>
    <w:rsid w:val="00CE7EE6"/>
    <w:rsid w:val="00CF03F6"/>
    <w:rsid w:val="00CF0F64"/>
    <w:rsid w:val="00CF14A3"/>
    <w:rsid w:val="00CF212E"/>
    <w:rsid w:val="00CF3858"/>
    <w:rsid w:val="00CF5454"/>
    <w:rsid w:val="00CF6102"/>
    <w:rsid w:val="00CF627A"/>
    <w:rsid w:val="00CF6837"/>
    <w:rsid w:val="00CF75BF"/>
    <w:rsid w:val="00CF7C04"/>
    <w:rsid w:val="00D0027B"/>
    <w:rsid w:val="00D00ACF"/>
    <w:rsid w:val="00D012D5"/>
    <w:rsid w:val="00D01753"/>
    <w:rsid w:val="00D02D45"/>
    <w:rsid w:val="00D03039"/>
    <w:rsid w:val="00D03552"/>
    <w:rsid w:val="00D03688"/>
    <w:rsid w:val="00D03A9E"/>
    <w:rsid w:val="00D0406B"/>
    <w:rsid w:val="00D053DD"/>
    <w:rsid w:val="00D056E7"/>
    <w:rsid w:val="00D06661"/>
    <w:rsid w:val="00D070A0"/>
    <w:rsid w:val="00D07242"/>
    <w:rsid w:val="00D07461"/>
    <w:rsid w:val="00D07E89"/>
    <w:rsid w:val="00D1010F"/>
    <w:rsid w:val="00D102AC"/>
    <w:rsid w:val="00D1101B"/>
    <w:rsid w:val="00D11716"/>
    <w:rsid w:val="00D12267"/>
    <w:rsid w:val="00D12576"/>
    <w:rsid w:val="00D12BEB"/>
    <w:rsid w:val="00D13921"/>
    <w:rsid w:val="00D13B73"/>
    <w:rsid w:val="00D13CF8"/>
    <w:rsid w:val="00D13EFC"/>
    <w:rsid w:val="00D145F7"/>
    <w:rsid w:val="00D14960"/>
    <w:rsid w:val="00D1548B"/>
    <w:rsid w:val="00D1571A"/>
    <w:rsid w:val="00D15CFD"/>
    <w:rsid w:val="00D15DBF"/>
    <w:rsid w:val="00D16863"/>
    <w:rsid w:val="00D16ABA"/>
    <w:rsid w:val="00D16B0E"/>
    <w:rsid w:val="00D16E34"/>
    <w:rsid w:val="00D16F93"/>
    <w:rsid w:val="00D205E2"/>
    <w:rsid w:val="00D214F8"/>
    <w:rsid w:val="00D21A6E"/>
    <w:rsid w:val="00D21BCF"/>
    <w:rsid w:val="00D21CEC"/>
    <w:rsid w:val="00D21D9E"/>
    <w:rsid w:val="00D2215B"/>
    <w:rsid w:val="00D232F0"/>
    <w:rsid w:val="00D237D1"/>
    <w:rsid w:val="00D23E25"/>
    <w:rsid w:val="00D248D9"/>
    <w:rsid w:val="00D251B2"/>
    <w:rsid w:val="00D25BD0"/>
    <w:rsid w:val="00D2600C"/>
    <w:rsid w:val="00D2639D"/>
    <w:rsid w:val="00D264BB"/>
    <w:rsid w:val="00D26680"/>
    <w:rsid w:val="00D26AFB"/>
    <w:rsid w:val="00D27ED5"/>
    <w:rsid w:val="00D302F6"/>
    <w:rsid w:val="00D30B3D"/>
    <w:rsid w:val="00D30DEF"/>
    <w:rsid w:val="00D31728"/>
    <w:rsid w:val="00D31CD7"/>
    <w:rsid w:val="00D32074"/>
    <w:rsid w:val="00D32332"/>
    <w:rsid w:val="00D326EA"/>
    <w:rsid w:val="00D32CF1"/>
    <w:rsid w:val="00D332F4"/>
    <w:rsid w:val="00D3495C"/>
    <w:rsid w:val="00D351B4"/>
    <w:rsid w:val="00D35CC0"/>
    <w:rsid w:val="00D36038"/>
    <w:rsid w:val="00D362C8"/>
    <w:rsid w:val="00D36305"/>
    <w:rsid w:val="00D3677D"/>
    <w:rsid w:val="00D36F06"/>
    <w:rsid w:val="00D36F11"/>
    <w:rsid w:val="00D404E9"/>
    <w:rsid w:val="00D41834"/>
    <w:rsid w:val="00D419A7"/>
    <w:rsid w:val="00D42755"/>
    <w:rsid w:val="00D4308C"/>
    <w:rsid w:val="00D439F3"/>
    <w:rsid w:val="00D43CD8"/>
    <w:rsid w:val="00D4402E"/>
    <w:rsid w:val="00D44092"/>
    <w:rsid w:val="00D44155"/>
    <w:rsid w:val="00D4473E"/>
    <w:rsid w:val="00D448B5"/>
    <w:rsid w:val="00D44A85"/>
    <w:rsid w:val="00D44F0A"/>
    <w:rsid w:val="00D457E9"/>
    <w:rsid w:val="00D46214"/>
    <w:rsid w:val="00D46841"/>
    <w:rsid w:val="00D46FE1"/>
    <w:rsid w:val="00D47AAB"/>
    <w:rsid w:val="00D50804"/>
    <w:rsid w:val="00D518A5"/>
    <w:rsid w:val="00D51911"/>
    <w:rsid w:val="00D51C64"/>
    <w:rsid w:val="00D51DD5"/>
    <w:rsid w:val="00D520F9"/>
    <w:rsid w:val="00D52940"/>
    <w:rsid w:val="00D52C77"/>
    <w:rsid w:val="00D52EB8"/>
    <w:rsid w:val="00D54777"/>
    <w:rsid w:val="00D54963"/>
    <w:rsid w:val="00D556EC"/>
    <w:rsid w:val="00D557A0"/>
    <w:rsid w:val="00D557D1"/>
    <w:rsid w:val="00D55B8F"/>
    <w:rsid w:val="00D55D16"/>
    <w:rsid w:val="00D568CC"/>
    <w:rsid w:val="00D56A77"/>
    <w:rsid w:val="00D56B91"/>
    <w:rsid w:val="00D60099"/>
    <w:rsid w:val="00D603E2"/>
    <w:rsid w:val="00D609D4"/>
    <w:rsid w:val="00D610E2"/>
    <w:rsid w:val="00D611D8"/>
    <w:rsid w:val="00D62D8D"/>
    <w:rsid w:val="00D63481"/>
    <w:rsid w:val="00D63A67"/>
    <w:rsid w:val="00D63C50"/>
    <w:rsid w:val="00D642C3"/>
    <w:rsid w:val="00D64876"/>
    <w:rsid w:val="00D64D5F"/>
    <w:rsid w:val="00D653EC"/>
    <w:rsid w:val="00D654E4"/>
    <w:rsid w:val="00D65A9C"/>
    <w:rsid w:val="00D65E0C"/>
    <w:rsid w:val="00D66313"/>
    <w:rsid w:val="00D6684D"/>
    <w:rsid w:val="00D671EF"/>
    <w:rsid w:val="00D679E0"/>
    <w:rsid w:val="00D67B87"/>
    <w:rsid w:val="00D70077"/>
    <w:rsid w:val="00D7026E"/>
    <w:rsid w:val="00D70C16"/>
    <w:rsid w:val="00D7258F"/>
    <w:rsid w:val="00D7308A"/>
    <w:rsid w:val="00D73357"/>
    <w:rsid w:val="00D73D33"/>
    <w:rsid w:val="00D74113"/>
    <w:rsid w:val="00D7411B"/>
    <w:rsid w:val="00D74483"/>
    <w:rsid w:val="00D75A48"/>
    <w:rsid w:val="00D76CB5"/>
    <w:rsid w:val="00D7700B"/>
    <w:rsid w:val="00D77606"/>
    <w:rsid w:val="00D77C54"/>
    <w:rsid w:val="00D80AB2"/>
    <w:rsid w:val="00D810ED"/>
    <w:rsid w:val="00D81BE5"/>
    <w:rsid w:val="00D827E5"/>
    <w:rsid w:val="00D8291C"/>
    <w:rsid w:val="00D82D1B"/>
    <w:rsid w:val="00D82E2F"/>
    <w:rsid w:val="00D82ECE"/>
    <w:rsid w:val="00D835E5"/>
    <w:rsid w:val="00D84232"/>
    <w:rsid w:val="00D84CBB"/>
    <w:rsid w:val="00D84FFE"/>
    <w:rsid w:val="00D850E1"/>
    <w:rsid w:val="00D8593A"/>
    <w:rsid w:val="00D85B2D"/>
    <w:rsid w:val="00D85F06"/>
    <w:rsid w:val="00D867CB"/>
    <w:rsid w:val="00D86A92"/>
    <w:rsid w:val="00D87291"/>
    <w:rsid w:val="00D875AE"/>
    <w:rsid w:val="00D87C11"/>
    <w:rsid w:val="00D87D8F"/>
    <w:rsid w:val="00D902DA"/>
    <w:rsid w:val="00D902FE"/>
    <w:rsid w:val="00D90811"/>
    <w:rsid w:val="00D9090F"/>
    <w:rsid w:val="00D90DAB"/>
    <w:rsid w:val="00D9142A"/>
    <w:rsid w:val="00D91BF7"/>
    <w:rsid w:val="00D92DA8"/>
    <w:rsid w:val="00D930B7"/>
    <w:rsid w:val="00D93D28"/>
    <w:rsid w:val="00D94C8B"/>
    <w:rsid w:val="00D9521D"/>
    <w:rsid w:val="00D9564D"/>
    <w:rsid w:val="00D96EE8"/>
    <w:rsid w:val="00D970AC"/>
    <w:rsid w:val="00D974A1"/>
    <w:rsid w:val="00D97968"/>
    <w:rsid w:val="00D97F85"/>
    <w:rsid w:val="00D97FE6"/>
    <w:rsid w:val="00DA036B"/>
    <w:rsid w:val="00DA215B"/>
    <w:rsid w:val="00DA2644"/>
    <w:rsid w:val="00DA27A0"/>
    <w:rsid w:val="00DA342E"/>
    <w:rsid w:val="00DA3A06"/>
    <w:rsid w:val="00DA432D"/>
    <w:rsid w:val="00DA4B8B"/>
    <w:rsid w:val="00DA50C0"/>
    <w:rsid w:val="00DA5AD6"/>
    <w:rsid w:val="00DA611B"/>
    <w:rsid w:val="00DA6B70"/>
    <w:rsid w:val="00DA6C8A"/>
    <w:rsid w:val="00DA72D8"/>
    <w:rsid w:val="00DA7A63"/>
    <w:rsid w:val="00DA7B59"/>
    <w:rsid w:val="00DB06EF"/>
    <w:rsid w:val="00DB0F84"/>
    <w:rsid w:val="00DB12E7"/>
    <w:rsid w:val="00DB18B4"/>
    <w:rsid w:val="00DB1FE9"/>
    <w:rsid w:val="00DB2628"/>
    <w:rsid w:val="00DB2AB5"/>
    <w:rsid w:val="00DB2B9F"/>
    <w:rsid w:val="00DB3836"/>
    <w:rsid w:val="00DB4B7E"/>
    <w:rsid w:val="00DB4C79"/>
    <w:rsid w:val="00DB53F1"/>
    <w:rsid w:val="00DB59C7"/>
    <w:rsid w:val="00DB59CA"/>
    <w:rsid w:val="00DB5D39"/>
    <w:rsid w:val="00DB60BC"/>
    <w:rsid w:val="00DB67D8"/>
    <w:rsid w:val="00DB6D69"/>
    <w:rsid w:val="00DB792F"/>
    <w:rsid w:val="00DC092C"/>
    <w:rsid w:val="00DC0BDC"/>
    <w:rsid w:val="00DC0D35"/>
    <w:rsid w:val="00DC1569"/>
    <w:rsid w:val="00DC1BEE"/>
    <w:rsid w:val="00DC2080"/>
    <w:rsid w:val="00DC2654"/>
    <w:rsid w:val="00DC268A"/>
    <w:rsid w:val="00DC2D7E"/>
    <w:rsid w:val="00DC46DD"/>
    <w:rsid w:val="00DC4ABC"/>
    <w:rsid w:val="00DC4CB3"/>
    <w:rsid w:val="00DC4F99"/>
    <w:rsid w:val="00DC54BB"/>
    <w:rsid w:val="00DC5CF6"/>
    <w:rsid w:val="00DC6242"/>
    <w:rsid w:val="00DC70B0"/>
    <w:rsid w:val="00DC72E3"/>
    <w:rsid w:val="00DC77AF"/>
    <w:rsid w:val="00DD0065"/>
    <w:rsid w:val="00DD0B0C"/>
    <w:rsid w:val="00DD0FD6"/>
    <w:rsid w:val="00DD169B"/>
    <w:rsid w:val="00DD1CD0"/>
    <w:rsid w:val="00DD243A"/>
    <w:rsid w:val="00DD3128"/>
    <w:rsid w:val="00DD3558"/>
    <w:rsid w:val="00DD375C"/>
    <w:rsid w:val="00DD3B84"/>
    <w:rsid w:val="00DD3D3B"/>
    <w:rsid w:val="00DD4679"/>
    <w:rsid w:val="00DD485D"/>
    <w:rsid w:val="00DD52C2"/>
    <w:rsid w:val="00DD537D"/>
    <w:rsid w:val="00DD5893"/>
    <w:rsid w:val="00DD5A8C"/>
    <w:rsid w:val="00DD63C0"/>
    <w:rsid w:val="00DD65F4"/>
    <w:rsid w:val="00DD75D8"/>
    <w:rsid w:val="00DD7788"/>
    <w:rsid w:val="00DD7BFC"/>
    <w:rsid w:val="00DE0415"/>
    <w:rsid w:val="00DE14BC"/>
    <w:rsid w:val="00DE1A1F"/>
    <w:rsid w:val="00DE2280"/>
    <w:rsid w:val="00DE2A62"/>
    <w:rsid w:val="00DE3DB5"/>
    <w:rsid w:val="00DE3F52"/>
    <w:rsid w:val="00DE3F87"/>
    <w:rsid w:val="00DE3FDA"/>
    <w:rsid w:val="00DE4063"/>
    <w:rsid w:val="00DE4336"/>
    <w:rsid w:val="00DE5460"/>
    <w:rsid w:val="00DE562C"/>
    <w:rsid w:val="00DE5819"/>
    <w:rsid w:val="00DE67CC"/>
    <w:rsid w:val="00DE6887"/>
    <w:rsid w:val="00DE6FB2"/>
    <w:rsid w:val="00DE72C8"/>
    <w:rsid w:val="00DE771D"/>
    <w:rsid w:val="00DE7C7E"/>
    <w:rsid w:val="00DE7E30"/>
    <w:rsid w:val="00DF07FB"/>
    <w:rsid w:val="00DF0A98"/>
    <w:rsid w:val="00DF11AA"/>
    <w:rsid w:val="00DF13DC"/>
    <w:rsid w:val="00DF26C5"/>
    <w:rsid w:val="00DF41B6"/>
    <w:rsid w:val="00DF47A4"/>
    <w:rsid w:val="00DF58AF"/>
    <w:rsid w:val="00DF58E0"/>
    <w:rsid w:val="00DF5CE4"/>
    <w:rsid w:val="00DF5F04"/>
    <w:rsid w:val="00DF62D5"/>
    <w:rsid w:val="00DF655D"/>
    <w:rsid w:val="00DF670D"/>
    <w:rsid w:val="00E00B5F"/>
    <w:rsid w:val="00E00C83"/>
    <w:rsid w:val="00E00EEA"/>
    <w:rsid w:val="00E0112F"/>
    <w:rsid w:val="00E01B98"/>
    <w:rsid w:val="00E024DF"/>
    <w:rsid w:val="00E02FD0"/>
    <w:rsid w:val="00E0319C"/>
    <w:rsid w:val="00E04865"/>
    <w:rsid w:val="00E04CBE"/>
    <w:rsid w:val="00E051D2"/>
    <w:rsid w:val="00E055F2"/>
    <w:rsid w:val="00E05CE4"/>
    <w:rsid w:val="00E05DA6"/>
    <w:rsid w:val="00E05DC6"/>
    <w:rsid w:val="00E06638"/>
    <w:rsid w:val="00E06A27"/>
    <w:rsid w:val="00E06DCA"/>
    <w:rsid w:val="00E10970"/>
    <w:rsid w:val="00E10D3D"/>
    <w:rsid w:val="00E1103A"/>
    <w:rsid w:val="00E1104E"/>
    <w:rsid w:val="00E11AC0"/>
    <w:rsid w:val="00E12117"/>
    <w:rsid w:val="00E12553"/>
    <w:rsid w:val="00E127CD"/>
    <w:rsid w:val="00E12921"/>
    <w:rsid w:val="00E13311"/>
    <w:rsid w:val="00E133F2"/>
    <w:rsid w:val="00E13593"/>
    <w:rsid w:val="00E13D76"/>
    <w:rsid w:val="00E140B0"/>
    <w:rsid w:val="00E14A62"/>
    <w:rsid w:val="00E14BB9"/>
    <w:rsid w:val="00E14BDA"/>
    <w:rsid w:val="00E14EA6"/>
    <w:rsid w:val="00E15CD7"/>
    <w:rsid w:val="00E16A94"/>
    <w:rsid w:val="00E16E87"/>
    <w:rsid w:val="00E17DAE"/>
    <w:rsid w:val="00E20170"/>
    <w:rsid w:val="00E20C27"/>
    <w:rsid w:val="00E212D9"/>
    <w:rsid w:val="00E213F5"/>
    <w:rsid w:val="00E22A8D"/>
    <w:rsid w:val="00E236C6"/>
    <w:rsid w:val="00E23EB6"/>
    <w:rsid w:val="00E256F4"/>
    <w:rsid w:val="00E25BC6"/>
    <w:rsid w:val="00E260C4"/>
    <w:rsid w:val="00E26551"/>
    <w:rsid w:val="00E26DB0"/>
    <w:rsid w:val="00E27AE8"/>
    <w:rsid w:val="00E304B2"/>
    <w:rsid w:val="00E3101D"/>
    <w:rsid w:val="00E32D1B"/>
    <w:rsid w:val="00E331EF"/>
    <w:rsid w:val="00E3371B"/>
    <w:rsid w:val="00E35458"/>
    <w:rsid w:val="00E35BEF"/>
    <w:rsid w:val="00E35C81"/>
    <w:rsid w:val="00E35C85"/>
    <w:rsid w:val="00E363F8"/>
    <w:rsid w:val="00E37A9B"/>
    <w:rsid w:val="00E37B17"/>
    <w:rsid w:val="00E37B6E"/>
    <w:rsid w:val="00E40152"/>
    <w:rsid w:val="00E4028D"/>
    <w:rsid w:val="00E413CC"/>
    <w:rsid w:val="00E41EE9"/>
    <w:rsid w:val="00E42007"/>
    <w:rsid w:val="00E422C8"/>
    <w:rsid w:val="00E42346"/>
    <w:rsid w:val="00E43950"/>
    <w:rsid w:val="00E44580"/>
    <w:rsid w:val="00E449DB"/>
    <w:rsid w:val="00E4506D"/>
    <w:rsid w:val="00E45C3B"/>
    <w:rsid w:val="00E47002"/>
    <w:rsid w:val="00E47808"/>
    <w:rsid w:val="00E50201"/>
    <w:rsid w:val="00E509C3"/>
    <w:rsid w:val="00E50D0B"/>
    <w:rsid w:val="00E51B14"/>
    <w:rsid w:val="00E52225"/>
    <w:rsid w:val="00E52425"/>
    <w:rsid w:val="00E525B3"/>
    <w:rsid w:val="00E52A22"/>
    <w:rsid w:val="00E53695"/>
    <w:rsid w:val="00E53A8C"/>
    <w:rsid w:val="00E53B4A"/>
    <w:rsid w:val="00E5401E"/>
    <w:rsid w:val="00E5449F"/>
    <w:rsid w:val="00E54DDA"/>
    <w:rsid w:val="00E55C72"/>
    <w:rsid w:val="00E55D72"/>
    <w:rsid w:val="00E56029"/>
    <w:rsid w:val="00E56B81"/>
    <w:rsid w:val="00E5799B"/>
    <w:rsid w:val="00E601DB"/>
    <w:rsid w:val="00E60E6D"/>
    <w:rsid w:val="00E611AF"/>
    <w:rsid w:val="00E6194F"/>
    <w:rsid w:val="00E62115"/>
    <w:rsid w:val="00E635D7"/>
    <w:rsid w:val="00E63A55"/>
    <w:rsid w:val="00E641C7"/>
    <w:rsid w:val="00E64283"/>
    <w:rsid w:val="00E648CC"/>
    <w:rsid w:val="00E64A72"/>
    <w:rsid w:val="00E64AE6"/>
    <w:rsid w:val="00E66971"/>
    <w:rsid w:val="00E66A08"/>
    <w:rsid w:val="00E66FE2"/>
    <w:rsid w:val="00E6781C"/>
    <w:rsid w:val="00E71207"/>
    <w:rsid w:val="00E718A6"/>
    <w:rsid w:val="00E72C85"/>
    <w:rsid w:val="00E73222"/>
    <w:rsid w:val="00E73911"/>
    <w:rsid w:val="00E73BEB"/>
    <w:rsid w:val="00E7452A"/>
    <w:rsid w:val="00E75627"/>
    <w:rsid w:val="00E75F18"/>
    <w:rsid w:val="00E76550"/>
    <w:rsid w:val="00E76BC3"/>
    <w:rsid w:val="00E76E5C"/>
    <w:rsid w:val="00E8150A"/>
    <w:rsid w:val="00E81798"/>
    <w:rsid w:val="00E81EE6"/>
    <w:rsid w:val="00E827CF"/>
    <w:rsid w:val="00E82F4D"/>
    <w:rsid w:val="00E83080"/>
    <w:rsid w:val="00E835CF"/>
    <w:rsid w:val="00E83C35"/>
    <w:rsid w:val="00E84306"/>
    <w:rsid w:val="00E84452"/>
    <w:rsid w:val="00E8482B"/>
    <w:rsid w:val="00E84878"/>
    <w:rsid w:val="00E84BAB"/>
    <w:rsid w:val="00E8568F"/>
    <w:rsid w:val="00E85C57"/>
    <w:rsid w:val="00E866A5"/>
    <w:rsid w:val="00E86DCF"/>
    <w:rsid w:val="00E86EEE"/>
    <w:rsid w:val="00E874A7"/>
    <w:rsid w:val="00E87662"/>
    <w:rsid w:val="00E876CF"/>
    <w:rsid w:val="00E8785F"/>
    <w:rsid w:val="00E902F4"/>
    <w:rsid w:val="00E907E3"/>
    <w:rsid w:val="00E908BF"/>
    <w:rsid w:val="00E909CF"/>
    <w:rsid w:val="00E90CF4"/>
    <w:rsid w:val="00E91FD3"/>
    <w:rsid w:val="00E92AD3"/>
    <w:rsid w:val="00E9375F"/>
    <w:rsid w:val="00E949D1"/>
    <w:rsid w:val="00E95190"/>
    <w:rsid w:val="00E97D59"/>
    <w:rsid w:val="00EA06C7"/>
    <w:rsid w:val="00EA07EA"/>
    <w:rsid w:val="00EA0C66"/>
    <w:rsid w:val="00EA2093"/>
    <w:rsid w:val="00EA209D"/>
    <w:rsid w:val="00EA2C85"/>
    <w:rsid w:val="00EA4594"/>
    <w:rsid w:val="00EA4D21"/>
    <w:rsid w:val="00EA4D8B"/>
    <w:rsid w:val="00EA51A6"/>
    <w:rsid w:val="00EA5487"/>
    <w:rsid w:val="00EA6C18"/>
    <w:rsid w:val="00EA7ABF"/>
    <w:rsid w:val="00EB0008"/>
    <w:rsid w:val="00EB03F0"/>
    <w:rsid w:val="00EB043A"/>
    <w:rsid w:val="00EB0EA1"/>
    <w:rsid w:val="00EB1003"/>
    <w:rsid w:val="00EB1915"/>
    <w:rsid w:val="00EB1E9D"/>
    <w:rsid w:val="00EB3395"/>
    <w:rsid w:val="00EB3831"/>
    <w:rsid w:val="00EB3DD8"/>
    <w:rsid w:val="00EB3F33"/>
    <w:rsid w:val="00EB49FB"/>
    <w:rsid w:val="00EB5E38"/>
    <w:rsid w:val="00EB646B"/>
    <w:rsid w:val="00EB7624"/>
    <w:rsid w:val="00EB7710"/>
    <w:rsid w:val="00EB776D"/>
    <w:rsid w:val="00EB7807"/>
    <w:rsid w:val="00EB7AC2"/>
    <w:rsid w:val="00EC051E"/>
    <w:rsid w:val="00EC13BA"/>
    <w:rsid w:val="00EC146D"/>
    <w:rsid w:val="00EC16A2"/>
    <w:rsid w:val="00EC1E6C"/>
    <w:rsid w:val="00EC230A"/>
    <w:rsid w:val="00EC2727"/>
    <w:rsid w:val="00EC272F"/>
    <w:rsid w:val="00EC297D"/>
    <w:rsid w:val="00EC482C"/>
    <w:rsid w:val="00EC4C9B"/>
    <w:rsid w:val="00EC54F4"/>
    <w:rsid w:val="00EC570A"/>
    <w:rsid w:val="00EC5876"/>
    <w:rsid w:val="00EC5C12"/>
    <w:rsid w:val="00EC5E5D"/>
    <w:rsid w:val="00EC5E6D"/>
    <w:rsid w:val="00EC6624"/>
    <w:rsid w:val="00EC6FBC"/>
    <w:rsid w:val="00EC7087"/>
    <w:rsid w:val="00EC7233"/>
    <w:rsid w:val="00EC7393"/>
    <w:rsid w:val="00EC7503"/>
    <w:rsid w:val="00ED08A2"/>
    <w:rsid w:val="00ED09C3"/>
    <w:rsid w:val="00ED0EF9"/>
    <w:rsid w:val="00ED12D2"/>
    <w:rsid w:val="00ED13AA"/>
    <w:rsid w:val="00ED13D4"/>
    <w:rsid w:val="00ED1439"/>
    <w:rsid w:val="00ED1A4F"/>
    <w:rsid w:val="00ED1F28"/>
    <w:rsid w:val="00ED24C1"/>
    <w:rsid w:val="00ED25A0"/>
    <w:rsid w:val="00ED2BE2"/>
    <w:rsid w:val="00ED31D9"/>
    <w:rsid w:val="00ED36D5"/>
    <w:rsid w:val="00ED4156"/>
    <w:rsid w:val="00ED4F60"/>
    <w:rsid w:val="00ED5138"/>
    <w:rsid w:val="00ED6D58"/>
    <w:rsid w:val="00ED6FEB"/>
    <w:rsid w:val="00ED7FC6"/>
    <w:rsid w:val="00EE03AE"/>
    <w:rsid w:val="00EE0AEA"/>
    <w:rsid w:val="00EE13D9"/>
    <w:rsid w:val="00EE1492"/>
    <w:rsid w:val="00EE1BB7"/>
    <w:rsid w:val="00EE1C2F"/>
    <w:rsid w:val="00EE23CE"/>
    <w:rsid w:val="00EE2701"/>
    <w:rsid w:val="00EE2DDB"/>
    <w:rsid w:val="00EE3BE1"/>
    <w:rsid w:val="00EE4C74"/>
    <w:rsid w:val="00EE4E98"/>
    <w:rsid w:val="00EE5DAB"/>
    <w:rsid w:val="00EE6122"/>
    <w:rsid w:val="00EE7D1F"/>
    <w:rsid w:val="00EF1C7D"/>
    <w:rsid w:val="00EF24CB"/>
    <w:rsid w:val="00EF286D"/>
    <w:rsid w:val="00EF34BB"/>
    <w:rsid w:val="00EF3AA2"/>
    <w:rsid w:val="00EF3D5F"/>
    <w:rsid w:val="00EF45E6"/>
    <w:rsid w:val="00EF480B"/>
    <w:rsid w:val="00EF4C74"/>
    <w:rsid w:val="00EF4F11"/>
    <w:rsid w:val="00EF6830"/>
    <w:rsid w:val="00EF7F81"/>
    <w:rsid w:val="00F005BD"/>
    <w:rsid w:val="00F00C68"/>
    <w:rsid w:val="00F0162A"/>
    <w:rsid w:val="00F02BD1"/>
    <w:rsid w:val="00F02DD3"/>
    <w:rsid w:val="00F0313E"/>
    <w:rsid w:val="00F0325A"/>
    <w:rsid w:val="00F03BCC"/>
    <w:rsid w:val="00F04045"/>
    <w:rsid w:val="00F04A4E"/>
    <w:rsid w:val="00F04A62"/>
    <w:rsid w:val="00F05536"/>
    <w:rsid w:val="00F055CF"/>
    <w:rsid w:val="00F0582F"/>
    <w:rsid w:val="00F05929"/>
    <w:rsid w:val="00F064D1"/>
    <w:rsid w:val="00F06827"/>
    <w:rsid w:val="00F06E35"/>
    <w:rsid w:val="00F0732C"/>
    <w:rsid w:val="00F075EC"/>
    <w:rsid w:val="00F102C4"/>
    <w:rsid w:val="00F1054D"/>
    <w:rsid w:val="00F10906"/>
    <w:rsid w:val="00F122D2"/>
    <w:rsid w:val="00F1244F"/>
    <w:rsid w:val="00F126DA"/>
    <w:rsid w:val="00F138DF"/>
    <w:rsid w:val="00F13D32"/>
    <w:rsid w:val="00F13E53"/>
    <w:rsid w:val="00F13FE7"/>
    <w:rsid w:val="00F143CF"/>
    <w:rsid w:val="00F143F9"/>
    <w:rsid w:val="00F14830"/>
    <w:rsid w:val="00F14DBA"/>
    <w:rsid w:val="00F14E93"/>
    <w:rsid w:val="00F14FAB"/>
    <w:rsid w:val="00F15FB9"/>
    <w:rsid w:val="00F20D4F"/>
    <w:rsid w:val="00F21DEB"/>
    <w:rsid w:val="00F22542"/>
    <w:rsid w:val="00F22CA6"/>
    <w:rsid w:val="00F22CA8"/>
    <w:rsid w:val="00F240B3"/>
    <w:rsid w:val="00F24297"/>
    <w:rsid w:val="00F247AB"/>
    <w:rsid w:val="00F25A8F"/>
    <w:rsid w:val="00F26072"/>
    <w:rsid w:val="00F2667E"/>
    <w:rsid w:val="00F26AF5"/>
    <w:rsid w:val="00F26BD4"/>
    <w:rsid w:val="00F26E8E"/>
    <w:rsid w:val="00F27397"/>
    <w:rsid w:val="00F2765C"/>
    <w:rsid w:val="00F27EDC"/>
    <w:rsid w:val="00F30249"/>
    <w:rsid w:val="00F30789"/>
    <w:rsid w:val="00F31643"/>
    <w:rsid w:val="00F318A8"/>
    <w:rsid w:val="00F31FE2"/>
    <w:rsid w:val="00F32989"/>
    <w:rsid w:val="00F34644"/>
    <w:rsid w:val="00F34C5F"/>
    <w:rsid w:val="00F350DA"/>
    <w:rsid w:val="00F355E4"/>
    <w:rsid w:val="00F35E76"/>
    <w:rsid w:val="00F35FD6"/>
    <w:rsid w:val="00F364A9"/>
    <w:rsid w:val="00F364C3"/>
    <w:rsid w:val="00F365BF"/>
    <w:rsid w:val="00F36B3D"/>
    <w:rsid w:val="00F36F14"/>
    <w:rsid w:val="00F36F46"/>
    <w:rsid w:val="00F40699"/>
    <w:rsid w:val="00F406F3"/>
    <w:rsid w:val="00F4097C"/>
    <w:rsid w:val="00F40BAA"/>
    <w:rsid w:val="00F40BD3"/>
    <w:rsid w:val="00F414D7"/>
    <w:rsid w:val="00F4174A"/>
    <w:rsid w:val="00F417B2"/>
    <w:rsid w:val="00F42076"/>
    <w:rsid w:val="00F4271E"/>
    <w:rsid w:val="00F42F7D"/>
    <w:rsid w:val="00F4376B"/>
    <w:rsid w:val="00F45395"/>
    <w:rsid w:val="00F458AF"/>
    <w:rsid w:val="00F45B89"/>
    <w:rsid w:val="00F45F0A"/>
    <w:rsid w:val="00F46366"/>
    <w:rsid w:val="00F46680"/>
    <w:rsid w:val="00F46737"/>
    <w:rsid w:val="00F46EC7"/>
    <w:rsid w:val="00F47C8A"/>
    <w:rsid w:val="00F50290"/>
    <w:rsid w:val="00F51628"/>
    <w:rsid w:val="00F51777"/>
    <w:rsid w:val="00F5202B"/>
    <w:rsid w:val="00F52945"/>
    <w:rsid w:val="00F53A55"/>
    <w:rsid w:val="00F5412E"/>
    <w:rsid w:val="00F544CF"/>
    <w:rsid w:val="00F545B9"/>
    <w:rsid w:val="00F5699A"/>
    <w:rsid w:val="00F56C89"/>
    <w:rsid w:val="00F57190"/>
    <w:rsid w:val="00F577BE"/>
    <w:rsid w:val="00F601E2"/>
    <w:rsid w:val="00F60CDB"/>
    <w:rsid w:val="00F61594"/>
    <w:rsid w:val="00F61EB1"/>
    <w:rsid w:val="00F62667"/>
    <w:rsid w:val="00F62A92"/>
    <w:rsid w:val="00F62F99"/>
    <w:rsid w:val="00F63001"/>
    <w:rsid w:val="00F633E2"/>
    <w:rsid w:val="00F637BF"/>
    <w:rsid w:val="00F64968"/>
    <w:rsid w:val="00F64B03"/>
    <w:rsid w:val="00F64D53"/>
    <w:rsid w:val="00F6517C"/>
    <w:rsid w:val="00F6521A"/>
    <w:rsid w:val="00F65660"/>
    <w:rsid w:val="00F65B3E"/>
    <w:rsid w:val="00F66364"/>
    <w:rsid w:val="00F66414"/>
    <w:rsid w:val="00F6703D"/>
    <w:rsid w:val="00F6730E"/>
    <w:rsid w:val="00F704AB"/>
    <w:rsid w:val="00F70EF8"/>
    <w:rsid w:val="00F7209D"/>
    <w:rsid w:val="00F722C6"/>
    <w:rsid w:val="00F72E6F"/>
    <w:rsid w:val="00F73691"/>
    <w:rsid w:val="00F747BF"/>
    <w:rsid w:val="00F752DD"/>
    <w:rsid w:val="00F760F2"/>
    <w:rsid w:val="00F76A33"/>
    <w:rsid w:val="00F76A55"/>
    <w:rsid w:val="00F76AC1"/>
    <w:rsid w:val="00F76AD6"/>
    <w:rsid w:val="00F770B9"/>
    <w:rsid w:val="00F772C3"/>
    <w:rsid w:val="00F772C8"/>
    <w:rsid w:val="00F77347"/>
    <w:rsid w:val="00F775AB"/>
    <w:rsid w:val="00F77744"/>
    <w:rsid w:val="00F77C47"/>
    <w:rsid w:val="00F77EC7"/>
    <w:rsid w:val="00F80009"/>
    <w:rsid w:val="00F8095D"/>
    <w:rsid w:val="00F80A47"/>
    <w:rsid w:val="00F80F26"/>
    <w:rsid w:val="00F820FE"/>
    <w:rsid w:val="00F822C2"/>
    <w:rsid w:val="00F830C8"/>
    <w:rsid w:val="00F83BF9"/>
    <w:rsid w:val="00F84399"/>
    <w:rsid w:val="00F847EF"/>
    <w:rsid w:val="00F84C5F"/>
    <w:rsid w:val="00F84D60"/>
    <w:rsid w:val="00F84EE8"/>
    <w:rsid w:val="00F85028"/>
    <w:rsid w:val="00F85132"/>
    <w:rsid w:val="00F85D33"/>
    <w:rsid w:val="00F86B03"/>
    <w:rsid w:val="00F86C45"/>
    <w:rsid w:val="00F86CC9"/>
    <w:rsid w:val="00F86F80"/>
    <w:rsid w:val="00F872BE"/>
    <w:rsid w:val="00F873AF"/>
    <w:rsid w:val="00F87C70"/>
    <w:rsid w:val="00F87CDF"/>
    <w:rsid w:val="00F87DB7"/>
    <w:rsid w:val="00F90090"/>
    <w:rsid w:val="00F908A1"/>
    <w:rsid w:val="00F90AB9"/>
    <w:rsid w:val="00F91161"/>
    <w:rsid w:val="00F9147A"/>
    <w:rsid w:val="00F91789"/>
    <w:rsid w:val="00F91C6A"/>
    <w:rsid w:val="00F93720"/>
    <w:rsid w:val="00F93770"/>
    <w:rsid w:val="00F94466"/>
    <w:rsid w:val="00F95979"/>
    <w:rsid w:val="00F963BD"/>
    <w:rsid w:val="00F9701F"/>
    <w:rsid w:val="00F9798F"/>
    <w:rsid w:val="00FA0159"/>
    <w:rsid w:val="00FA1256"/>
    <w:rsid w:val="00FA2097"/>
    <w:rsid w:val="00FA241D"/>
    <w:rsid w:val="00FA2FAF"/>
    <w:rsid w:val="00FA3A7F"/>
    <w:rsid w:val="00FA4452"/>
    <w:rsid w:val="00FA4E2A"/>
    <w:rsid w:val="00FA541C"/>
    <w:rsid w:val="00FA6684"/>
    <w:rsid w:val="00FA7441"/>
    <w:rsid w:val="00FA7638"/>
    <w:rsid w:val="00FB03B2"/>
    <w:rsid w:val="00FB0A0E"/>
    <w:rsid w:val="00FB0C1E"/>
    <w:rsid w:val="00FB115D"/>
    <w:rsid w:val="00FB15ED"/>
    <w:rsid w:val="00FB22D1"/>
    <w:rsid w:val="00FB2929"/>
    <w:rsid w:val="00FB3188"/>
    <w:rsid w:val="00FB32F4"/>
    <w:rsid w:val="00FB3BAE"/>
    <w:rsid w:val="00FB42D7"/>
    <w:rsid w:val="00FB4BBA"/>
    <w:rsid w:val="00FB5043"/>
    <w:rsid w:val="00FB5155"/>
    <w:rsid w:val="00FB5477"/>
    <w:rsid w:val="00FB5AD7"/>
    <w:rsid w:val="00FB6040"/>
    <w:rsid w:val="00FB6E61"/>
    <w:rsid w:val="00FB7056"/>
    <w:rsid w:val="00FC06A0"/>
    <w:rsid w:val="00FC080A"/>
    <w:rsid w:val="00FC0A3A"/>
    <w:rsid w:val="00FC0ADC"/>
    <w:rsid w:val="00FC0C57"/>
    <w:rsid w:val="00FC14AD"/>
    <w:rsid w:val="00FC20B7"/>
    <w:rsid w:val="00FC21CF"/>
    <w:rsid w:val="00FC2F9E"/>
    <w:rsid w:val="00FC39C3"/>
    <w:rsid w:val="00FC4119"/>
    <w:rsid w:val="00FC4950"/>
    <w:rsid w:val="00FC4BAE"/>
    <w:rsid w:val="00FC53C7"/>
    <w:rsid w:val="00FC5A69"/>
    <w:rsid w:val="00FC5F9E"/>
    <w:rsid w:val="00FC60E1"/>
    <w:rsid w:val="00FC6209"/>
    <w:rsid w:val="00FC63B6"/>
    <w:rsid w:val="00FC63FB"/>
    <w:rsid w:val="00FC6B2A"/>
    <w:rsid w:val="00FC6EDA"/>
    <w:rsid w:val="00FC7EA6"/>
    <w:rsid w:val="00FD03D7"/>
    <w:rsid w:val="00FD1CCD"/>
    <w:rsid w:val="00FD2C50"/>
    <w:rsid w:val="00FD2C7D"/>
    <w:rsid w:val="00FD2CD8"/>
    <w:rsid w:val="00FD2E2A"/>
    <w:rsid w:val="00FD2EE8"/>
    <w:rsid w:val="00FD3311"/>
    <w:rsid w:val="00FD370E"/>
    <w:rsid w:val="00FD377F"/>
    <w:rsid w:val="00FD3D09"/>
    <w:rsid w:val="00FD3F98"/>
    <w:rsid w:val="00FD423F"/>
    <w:rsid w:val="00FD5482"/>
    <w:rsid w:val="00FD7F9F"/>
    <w:rsid w:val="00FE00F5"/>
    <w:rsid w:val="00FE064E"/>
    <w:rsid w:val="00FE07A4"/>
    <w:rsid w:val="00FE0834"/>
    <w:rsid w:val="00FE0EF7"/>
    <w:rsid w:val="00FE197F"/>
    <w:rsid w:val="00FE367F"/>
    <w:rsid w:val="00FE377E"/>
    <w:rsid w:val="00FE4342"/>
    <w:rsid w:val="00FE449C"/>
    <w:rsid w:val="00FE497C"/>
    <w:rsid w:val="00FE4A69"/>
    <w:rsid w:val="00FE567F"/>
    <w:rsid w:val="00FE7F9A"/>
    <w:rsid w:val="00FF0140"/>
    <w:rsid w:val="00FF02FB"/>
    <w:rsid w:val="00FF06A4"/>
    <w:rsid w:val="00FF10A1"/>
    <w:rsid w:val="00FF14F0"/>
    <w:rsid w:val="00FF1853"/>
    <w:rsid w:val="00FF2220"/>
    <w:rsid w:val="00FF3364"/>
    <w:rsid w:val="00FF3A8D"/>
    <w:rsid w:val="00FF4E1A"/>
    <w:rsid w:val="00FF5A49"/>
    <w:rsid w:val="00FF5FE4"/>
    <w:rsid w:val="00FF724D"/>
    <w:rsid w:val="00FF7F9B"/>
    <w:rsid w:val="0234E3A5"/>
    <w:rsid w:val="4C948CB9"/>
    <w:rsid w:val="5A8CA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FA963"/>
  <w15:docId w15:val="{B2E5CAAC-C5A5-481A-8950-EFA63459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6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6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3688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6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3688"/>
    <w:rPr>
      <w:rFonts w:ascii="Arial" w:hAnsi="Arial" w:cs="Arial"/>
      <w:b/>
      <w:sz w:val="24"/>
      <w:szCs w:val="24"/>
    </w:rPr>
  </w:style>
  <w:style w:type="paragraph" w:styleId="NoSpacing">
    <w:name w:val="No Spacing"/>
    <w:uiPriority w:val="1"/>
    <w:qFormat/>
    <w:rsid w:val="00C730C5"/>
    <w:rPr>
      <w:rFonts w:ascii="Arial" w:hAnsi="Arial" w:cs="Arial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3222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1D4"/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D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D4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A008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8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A284-0AEE-114B-93DB-7030BBD5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 Park</vt:lpstr>
    </vt:vector>
  </TitlesOfParts>
  <Company>none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 Park</dc:title>
  <dc:creator>Dennie Dale</dc:creator>
  <cp:lastModifiedBy>April S. Alligood</cp:lastModifiedBy>
  <cp:revision>268</cp:revision>
  <cp:lastPrinted>2024-10-08T19:27:00Z</cp:lastPrinted>
  <dcterms:created xsi:type="dcterms:W3CDTF">2024-11-12T13:13:00Z</dcterms:created>
  <dcterms:modified xsi:type="dcterms:W3CDTF">2024-12-03T13:26:00Z</dcterms:modified>
</cp:coreProperties>
</file>